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9"/>
        <w:gridCol w:w="1337"/>
        <w:gridCol w:w="3658"/>
        <w:gridCol w:w="1494"/>
      </w:tblGrid>
      <w:tr w:rsidR="0017325C">
        <w:trPr>
          <w:trHeight w:hRule="exact" w:val="4563"/>
        </w:trPr>
        <w:tc>
          <w:tcPr>
            <w:tcW w:w="8858" w:type="dxa"/>
            <w:gridSpan w:val="4"/>
            <w:tcBorders>
              <w:left w:val="nil"/>
              <w:bottom w:val="nil"/>
              <w:right w:val="nil"/>
            </w:tcBorders>
          </w:tcPr>
          <w:p w:rsidR="0017325C" w:rsidRDefault="004B6D8A">
            <w:pPr>
              <w:pStyle w:val="TableParagraph"/>
              <w:spacing w:before="251" w:line="480" w:lineRule="auto"/>
              <w:ind w:left="2638" w:right="319" w:hanging="1820"/>
              <w:rPr>
                <w:b/>
                <w:sz w:val="28"/>
              </w:rPr>
            </w:pPr>
            <w:r>
              <w:rPr>
                <w:b/>
                <w:sz w:val="28"/>
              </w:rPr>
              <w:t>SAULT COLLEGE OF APPLIED ARTS AND TECHNOLOGY SAULT STE. MARIE, ONTARIO</w:t>
            </w: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rPr>
                <w:rFonts w:ascii="Times New Roman"/>
                <w:sz w:val="28"/>
              </w:rPr>
            </w:pPr>
          </w:p>
          <w:p w:rsidR="0017325C" w:rsidRDefault="0017325C">
            <w:pPr>
              <w:pStyle w:val="TableParagraph"/>
              <w:spacing w:before="7"/>
              <w:rPr>
                <w:rFonts w:ascii="Times New Roman"/>
                <w:sz w:val="26"/>
              </w:rPr>
            </w:pPr>
          </w:p>
          <w:p w:rsidR="0017325C" w:rsidRDefault="004B6D8A">
            <w:pPr>
              <w:pStyle w:val="TableParagraph"/>
              <w:ind w:left="3121" w:right="3122"/>
              <w:jc w:val="center"/>
              <w:rPr>
                <w:b/>
                <w:sz w:val="28"/>
              </w:rPr>
            </w:pPr>
            <w:r>
              <w:rPr>
                <w:b/>
                <w:sz w:val="28"/>
              </w:rPr>
              <w:t>COURSE</w:t>
            </w:r>
            <w:r>
              <w:rPr>
                <w:b/>
                <w:spacing w:val="69"/>
                <w:sz w:val="28"/>
              </w:rPr>
              <w:t xml:space="preserve"> </w:t>
            </w:r>
            <w:r>
              <w:rPr>
                <w:b/>
                <w:sz w:val="28"/>
              </w:rPr>
              <w:t>OUTLINE</w:t>
            </w:r>
          </w:p>
        </w:tc>
      </w:tr>
      <w:tr w:rsidR="0017325C">
        <w:trPr>
          <w:trHeight w:hRule="exact" w:val="508"/>
        </w:trPr>
        <w:tc>
          <w:tcPr>
            <w:tcW w:w="2369" w:type="dxa"/>
            <w:tcBorders>
              <w:top w:val="nil"/>
              <w:left w:val="nil"/>
              <w:bottom w:val="nil"/>
              <w:right w:val="nil"/>
            </w:tcBorders>
          </w:tcPr>
          <w:p w:rsidR="0017325C" w:rsidRDefault="004B6D8A">
            <w:pPr>
              <w:pStyle w:val="TableParagraph"/>
              <w:spacing w:before="115"/>
              <w:ind w:left="108"/>
              <w:rPr>
                <w:b/>
              </w:rPr>
            </w:pPr>
            <w:r>
              <w:rPr>
                <w:b/>
              </w:rPr>
              <w:t>COURSE TITLE:</w:t>
            </w:r>
          </w:p>
        </w:tc>
        <w:tc>
          <w:tcPr>
            <w:tcW w:w="4995" w:type="dxa"/>
            <w:gridSpan w:val="2"/>
            <w:tcBorders>
              <w:top w:val="nil"/>
              <w:left w:val="nil"/>
              <w:bottom w:val="nil"/>
              <w:right w:val="nil"/>
            </w:tcBorders>
          </w:tcPr>
          <w:p w:rsidR="0017325C" w:rsidRDefault="004B6D8A">
            <w:pPr>
              <w:pStyle w:val="TableParagraph"/>
              <w:spacing w:before="118"/>
              <w:ind w:left="256"/>
            </w:pPr>
            <w:r>
              <w:t>Fieldwork Practicum II</w:t>
            </w:r>
          </w:p>
        </w:tc>
        <w:tc>
          <w:tcPr>
            <w:tcW w:w="1494" w:type="dxa"/>
            <w:tcBorders>
              <w:top w:val="nil"/>
              <w:left w:val="nil"/>
              <w:bottom w:val="nil"/>
              <w:right w:val="nil"/>
            </w:tcBorders>
          </w:tcPr>
          <w:p w:rsidR="0017325C" w:rsidRDefault="0017325C"/>
        </w:tc>
      </w:tr>
      <w:tr w:rsidR="0017325C">
        <w:trPr>
          <w:trHeight w:hRule="exact" w:val="506"/>
        </w:trPr>
        <w:tc>
          <w:tcPr>
            <w:tcW w:w="2369" w:type="dxa"/>
            <w:tcBorders>
              <w:top w:val="nil"/>
              <w:left w:val="nil"/>
              <w:bottom w:val="nil"/>
              <w:right w:val="nil"/>
            </w:tcBorders>
          </w:tcPr>
          <w:p w:rsidR="0017325C" w:rsidRDefault="004B6D8A">
            <w:pPr>
              <w:pStyle w:val="TableParagraph"/>
              <w:spacing w:before="114"/>
              <w:ind w:left="108"/>
              <w:rPr>
                <w:b/>
              </w:rPr>
            </w:pPr>
            <w:r>
              <w:rPr>
                <w:b/>
              </w:rPr>
              <w:t>CODE NO. :</w:t>
            </w:r>
          </w:p>
        </w:tc>
        <w:tc>
          <w:tcPr>
            <w:tcW w:w="1337" w:type="dxa"/>
            <w:tcBorders>
              <w:top w:val="nil"/>
              <w:left w:val="nil"/>
              <w:bottom w:val="nil"/>
              <w:right w:val="nil"/>
            </w:tcBorders>
          </w:tcPr>
          <w:p w:rsidR="0017325C" w:rsidRDefault="004B6D8A">
            <w:pPr>
              <w:pStyle w:val="TableParagraph"/>
              <w:spacing w:before="116"/>
              <w:ind w:left="256"/>
            </w:pPr>
            <w:r>
              <w:t>OPA131</w:t>
            </w:r>
          </w:p>
        </w:tc>
        <w:tc>
          <w:tcPr>
            <w:tcW w:w="3658" w:type="dxa"/>
            <w:tcBorders>
              <w:top w:val="nil"/>
              <w:left w:val="nil"/>
              <w:bottom w:val="nil"/>
              <w:right w:val="nil"/>
            </w:tcBorders>
          </w:tcPr>
          <w:p w:rsidR="0017325C" w:rsidRDefault="004B6D8A">
            <w:pPr>
              <w:pStyle w:val="TableParagraph"/>
              <w:spacing w:before="114"/>
              <w:ind w:left="2323"/>
              <w:rPr>
                <w:b/>
              </w:rPr>
            </w:pPr>
            <w:r>
              <w:rPr>
                <w:b/>
              </w:rPr>
              <w:t>SEMESTER:</w:t>
            </w:r>
          </w:p>
        </w:tc>
        <w:tc>
          <w:tcPr>
            <w:tcW w:w="1494" w:type="dxa"/>
            <w:tcBorders>
              <w:top w:val="nil"/>
              <w:left w:val="nil"/>
              <w:bottom w:val="nil"/>
              <w:right w:val="nil"/>
            </w:tcBorders>
          </w:tcPr>
          <w:p w:rsidR="0017325C" w:rsidRDefault="004B6D8A">
            <w:pPr>
              <w:pStyle w:val="TableParagraph"/>
              <w:spacing w:before="116"/>
              <w:ind w:left="365"/>
            </w:pPr>
            <w:r>
              <w:t>2</w:t>
            </w:r>
          </w:p>
        </w:tc>
      </w:tr>
      <w:tr w:rsidR="0017325C">
        <w:trPr>
          <w:trHeight w:hRule="exact" w:val="505"/>
        </w:trPr>
        <w:tc>
          <w:tcPr>
            <w:tcW w:w="2369" w:type="dxa"/>
            <w:tcBorders>
              <w:top w:val="nil"/>
              <w:left w:val="nil"/>
              <w:bottom w:val="nil"/>
              <w:right w:val="nil"/>
            </w:tcBorders>
          </w:tcPr>
          <w:p w:rsidR="0017325C" w:rsidRDefault="004B6D8A">
            <w:pPr>
              <w:pStyle w:val="TableParagraph"/>
              <w:spacing w:before="114"/>
              <w:ind w:left="108"/>
              <w:rPr>
                <w:b/>
              </w:rPr>
            </w:pPr>
            <w:r>
              <w:rPr>
                <w:b/>
              </w:rPr>
              <w:t>PROGRAM:</w:t>
            </w:r>
          </w:p>
        </w:tc>
        <w:tc>
          <w:tcPr>
            <w:tcW w:w="6489" w:type="dxa"/>
            <w:gridSpan w:val="3"/>
            <w:tcBorders>
              <w:top w:val="nil"/>
              <w:left w:val="nil"/>
              <w:bottom w:val="nil"/>
              <w:right w:val="nil"/>
            </w:tcBorders>
          </w:tcPr>
          <w:p w:rsidR="0017325C" w:rsidRDefault="004B6D8A">
            <w:pPr>
              <w:pStyle w:val="TableParagraph"/>
              <w:spacing w:before="116"/>
              <w:ind w:left="256"/>
            </w:pPr>
            <w:r>
              <w:t>Occupational Therapist Assistant/Physiotherapist Assistant</w:t>
            </w:r>
          </w:p>
        </w:tc>
      </w:tr>
      <w:tr w:rsidR="0017325C">
        <w:trPr>
          <w:trHeight w:hRule="exact" w:val="505"/>
        </w:trPr>
        <w:tc>
          <w:tcPr>
            <w:tcW w:w="2369" w:type="dxa"/>
            <w:tcBorders>
              <w:top w:val="nil"/>
              <w:left w:val="nil"/>
              <w:bottom w:val="nil"/>
              <w:right w:val="nil"/>
            </w:tcBorders>
          </w:tcPr>
          <w:p w:rsidR="0017325C" w:rsidRDefault="004B6D8A">
            <w:pPr>
              <w:pStyle w:val="TableParagraph"/>
              <w:spacing w:before="113"/>
              <w:ind w:left="108"/>
              <w:rPr>
                <w:b/>
              </w:rPr>
            </w:pPr>
            <w:r>
              <w:rPr>
                <w:b/>
              </w:rPr>
              <w:t>AUTHOR:</w:t>
            </w:r>
          </w:p>
        </w:tc>
        <w:tc>
          <w:tcPr>
            <w:tcW w:w="4995" w:type="dxa"/>
            <w:gridSpan w:val="2"/>
            <w:tcBorders>
              <w:top w:val="nil"/>
              <w:left w:val="nil"/>
              <w:bottom w:val="nil"/>
              <w:right w:val="nil"/>
            </w:tcBorders>
          </w:tcPr>
          <w:p w:rsidR="0017325C" w:rsidRDefault="00ED0D1E">
            <w:pPr>
              <w:pStyle w:val="TableParagraph"/>
              <w:spacing w:before="115"/>
              <w:ind w:left="256"/>
            </w:pPr>
            <w:r>
              <w:t>Joanna MacDougall/</w:t>
            </w:r>
            <w:r w:rsidR="004B6D8A">
              <w:t>Andrea Sicoli</w:t>
            </w:r>
          </w:p>
        </w:tc>
        <w:tc>
          <w:tcPr>
            <w:tcW w:w="1494" w:type="dxa"/>
            <w:tcBorders>
              <w:top w:val="nil"/>
              <w:left w:val="nil"/>
              <w:bottom w:val="nil"/>
              <w:right w:val="nil"/>
            </w:tcBorders>
          </w:tcPr>
          <w:p w:rsidR="0017325C" w:rsidRDefault="0017325C"/>
        </w:tc>
      </w:tr>
      <w:tr w:rsidR="0017325C">
        <w:trPr>
          <w:trHeight w:hRule="exact" w:val="506"/>
        </w:trPr>
        <w:tc>
          <w:tcPr>
            <w:tcW w:w="2369" w:type="dxa"/>
            <w:tcBorders>
              <w:top w:val="nil"/>
              <w:left w:val="nil"/>
              <w:bottom w:val="nil"/>
              <w:right w:val="nil"/>
            </w:tcBorders>
          </w:tcPr>
          <w:p w:rsidR="0017325C" w:rsidRDefault="004B6D8A">
            <w:pPr>
              <w:pStyle w:val="TableParagraph"/>
              <w:spacing w:before="114"/>
              <w:ind w:left="108"/>
              <w:rPr>
                <w:b/>
              </w:rPr>
            </w:pPr>
            <w:r>
              <w:rPr>
                <w:b/>
              </w:rPr>
              <w:t>DATE:</w:t>
            </w:r>
          </w:p>
        </w:tc>
        <w:tc>
          <w:tcPr>
            <w:tcW w:w="1337" w:type="dxa"/>
            <w:tcBorders>
              <w:top w:val="nil"/>
              <w:left w:val="nil"/>
              <w:bottom w:val="nil"/>
              <w:right w:val="nil"/>
            </w:tcBorders>
          </w:tcPr>
          <w:p w:rsidR="0017325C" w:rsidRDefault="004B6D8A">
            <w:pPr>
              <w:pStyle w:val="TableParagraph"/>
              <w:spacing w:before="116"/>
              <w:ind w:left="256"/>
            </w:pPr>
            <w:r>
              <w:t>Jan. 201</w:t>
            </w:r>
            <w:r w:rsidR="00D925B9">
              <w:t>7</w:t>
            </w:r>
          </w:p>
        </w:tc>
        <w:tc>
          <w:tcPr>
            <w:tcW w:w="3658" w:type="dxa"/>
            <w:tcBorders>
              <w:top w:val="nil"/>
              <w:left w:val="nil"/>
              <w:bottom w:val="nil"/>
              <w:right w:val="nil"/>
            </w:tcBorders>
          </w:tcPr>
          <w:p w:rsidR="0017325C" w:rsidRDefault="004B6D8A">
            <w:pPr>
              <w:pStyle w:val="TableParagraph"/>
              <w:spacing w:before="114"/>
              <w:ind w:left="110"/>
              <w:rPr>
                <w:b/>
              </w:rPr>
            </w:pPr>
            <w:r>
              <w:rPr>
                <w:b/>
              </w:rPr>
              <w:t>PREVIOUS OUTLINE DATED:</w:t>
            </w:r>
          </w:p>
        </w:tc>
        <w:tc>
          <w:tcPr>
            <w:tcW w:w="1494" w:type="dxa"/>
            <w:tcBorders>
              <w:top w:val="nil"/>
              <w:left w:val="nil"/>
              <w:bottom w:val="nil"/>
              <w:right w:val="nil"/>
            </w:tcBorders>
          </w:tcPr>
          <w:p w:rsidR="0017325C" w:rsidRDefault="004B6D8A">
            <w:pPr>
              <w:pStyle w:val="TableParagraph"/>
              <w:spacing w:before="116"/>
              <w:ind w:right="468"/>
              <w:jc w:val="right"/>
            </w:pPr>
            <w:r>
              <w:t>Jan. 201</w:t>
            </w:r>
            <w:r w:rsidR="00D925B9">
              <w:t>6</w:t>
            </w:r>
          </w:p>
        </w:tc>
      </w:tr>
      <w:tr w:rsidR="0017325C">
        <w:trPr>
          <w:trHeight w:hRule="exact" w:val="400"/>
        </w:trPr>
        <w:tc>
          <w:tcPr>
            <w:tcW w:w="2369" w:type="dxa"/>
            <w:tcBorders>
              <w:top w:val="nil"/>
              <w:left w:val="nil"/>
              <w:bottom w:val="nil"/>
              <w:right w:val="nil"/>
            </w:tcBorders>
          </w:tcPr>
          <w:p w:rsidR="0017325C" w:rsidRDefault="004B6D8A">
            <w:pPr>
              <w:pStyle w:val="TableParagraph"/>
              <w:spacing w:before="115"/>
              <w:ind w:left="108"/>
              <w:rPr>
                <w:b/>
              </w:rPr>
            </w:pPr>
            <w:r>
              <w:rPr>
                <w:b/>
              </w:rPr>
              <w:t>APPROVED:</w:t>
            </w:r>
          </w:p>
        </w:tc>
        <w:tc>
          <w:tcPr>
            <w:tcW w:w="1337" w:type="dxa"/>
            <w:tcBorders>
              <w:top w:val="nil"/>
              <w:left w:val="nil"/>
              <w:bottom w:val="nil"/>
              <w:right w:val="nil"/>
            </w:tcBorders>
          </w:tcPr>
          <w:p w:rsidR="0017325C" w:rsidRDefault="0017325C"/>
        </w:tc>
        <w:tc>
          <w:tcPr>
            <w:tcW w:w="3658" w:type="dxa"/>
            <w:tcBorders>
              <w:top w:val="nil"/>
              <w:left w:val="nil"/>
              <w:bottom w:val="nil"/>
              <w:right w:val="nil"/>
            </w:tcBorders>
          </w:tcPr>
          <w:p w:rsidR="0017325C" w:rsidRDefault="004B6D8A">
            <w:pPr>
              <w:pStyle w:val="TableParagraph"/>
              <w:spacing w:before="113"/>
              <w:ind w:left="487"/>
              <w:rPr>
                <w:rFonts w:ascii="Times New Roman" w:hAnsi="Times New Roman"/>
                <w:i/>
              </w:rPr>
            </w:pPr>
            <w:r>
              <w:rPr>
                <w:rFonts w:ascii="Times New Roman" w:hAnsi="Times New Roman"/>
                <w:i/>
              </w:rPr>
              <w:t>“Marilyn King”</w:t>
            </w:r>
          </w:p>
        </w:tc>
        <w:tc>
          <w:tcPr>
            <w:tcW w:w="1494" w:type="dxa"/>
            <w:tcBorders>
              <w:top w:val="nil"/>
              <w:left w:val="nil"/>
              <w:bottom w:val="nil"/>
              <w:right w:val="nil"/>
            </w:tcBorders>
          </w:tcPr>
          <w:p w:rsidR="0017325C" w:rsidRDefault="00414870" w:rsidP="00414870">
            <w:pPr>
              <w:pStyle w:val="TableParagraph"/>
              <w:spacing w:before="111"/>
              <w:ind w:right="492"/>
              <w:jc w:val="right"/>
              <w:rPr>
                <w:rFonts w:ascii="Times New Roman"/>
                <w:i/>
                <w:sz w:val="24"/>
              </w:rPr>
            </w:pPr>
            <w:r w:rsidRPr="00414870">
              <w:rPr>
                <w:rFonts w:ascii="Times New Roman"/>
                <w:i/>
              </w:rPr>
              <w:t>Nov</w:t>
            </w:r>
            <w:r w:rsidR="004B6D8A" w:rsidRPr="00414870">
              <w:rPr>
                <w:rFonts w:ascii="Times New Roman"/>
                <w:i/>
              </w:rPr>
              <w:t>. 201</w:t>
            </w:r>
            <w:r w:rsidRPr="00414870">
              <w:rPr>
                <w:rFonts w:ascii="Times New Roman"/>
                <w:i/>
              </w:rPr>
              <w:t>6</w:t>
            </w:r>
          </w:p>
        </w:tc>
      </w:tr>
      <w:tr w:rsidR="0017325C" w:rsidTr="00E46EE6">
        <w:trPr>
          <w:trHeight w:hRule="exact" w:val="785"/>
        </w:trPr>
        <w:tc>
          <w:tcPr>
            <w:tcW w:w="2369" w:type="dxa"/>
            <w:tcBorders>
              <w:top w:val="nil"/>
              <w:left w:val="nil"/>
              <w:bottom w:val="nil"/>
              <w:right w:val="nil"/>
            </w:tcBorders>
          </w:tcPr>
          <w:p w:rsidR="0017325C" w:rsidRDefault="0017325C"/>
        </w:tc>
        <w:tc>
          <w:tcPr>
            <w:tcW w:w="4995" w:type="dxa"/>
            <w:gridSpan w:val="2"/>
            <w:tcBorders>
              <w:top w:val="nil"/>
              <w:left w:val="nil"/>
              <w:bottom w:val="nil"/>
              <w:right w:val="nil"/>
            </w:tcBorders>
          </w:tcPr>
          <w:p w:rsidR="00E46EE6" w:rsidRDefault="00E46EE6" w:rsidP="00E46EE6">
            <w:pPr>
              <w:pStyle w:val="TableParagraph"/>
              <w:ind w:left="649"/>
              <w:rPr>
                <w:b/>
              </w:rPr>
            </w:pPr>
          </w:p>
          <w:p w:rsidR="00E46EE6" w:rsidRDefault="00E46EE6" w:rsidP="00E46EE6">
            <w:pPr>
              <w:pStyle w:val="TableParagraph"/>
              <w:ind w:left="649"/>
              <w:rPr>
                <w:b/>
              </w:rPr>
            </w:pPr>
            <w:bookmarkStart w:id="0" w:name="_GoBack"/>
            <w:bookmarkEnd w:id="0"/>
            <w:r>
              <w:rPr>
                <w:b/>
              </w:rPr>
              <w:t>FOR CHAIR OF HEALTH PROGRAMS</w:t>
            </w:r>
          </w:p>
        </w:tc>
        <w:tc>
          <w:tcPr>
            <w:tcW w:w="1494" w:type="dxa"/>
            <w:tcBorders>
              <w:top w:val="nil"/>
              <w:left w:val="nil"/>
              <w:bottom w:val="nil"/>
              <w:right w:val="nil"/>
            </w:tcBorders>
          </w:tcPr>
          <w:p w:rsidR="0017325C" w:rsidRDefault="0017325C">
            <w:pPr>
              <w:pStyle w:val="TableParagraph"/>
              <w:spacing w:before="1"/>
              <w:rPr>
                <w:rFonts w:ascii="Times New Roman"/>
                <w:sz w:val="21"/>
              </w:rPr>
            </w:pPr>
          </w:p>
          <w:p w:rsidR="0017325C" w:rsidRDefault="004B6D8A">
            <w:pPr>
              <w:pStyle w:val="TableParagraph"/>
              <w:ind w:right="477"/>
              <w:jc w:val="right"/>
              <w:rPr>
                <w:b/>
              </w:rPr>
            </w:pPr>
            <w:r>
              <w:rPr>
                <w:b/>
              </w:rPr>
              <w:t>DATE</w:t>
            </w:r>
          </w:p>
        </w:tc>
      </w:tr>
      <w:tr w:rsidR="0017325C">
        <w:trPr>
          <w:trHeight w:hRule="exact" w:val="382"/>
        </w:trPr>
        <w:tc>
          <w:tcPr>
            <w:tcW w:w="2369" w:type="dxa"/>
            <w:tcBorders>
              <w:top w:val="nil"/>
              <w:left w:val="nil"/>
              <w:bottom w:val="nil"/>
              <w:right w:val="nil"/>
            </w:tcBorders>
          </w:tcPr>
          <w:p w:rsidR="0017325C" w:rsidRDefault="004B6D8A">
            <w:pPr>
              <w:pStyle w:val="TableParagraph"/>
              <w:spacing w:line="242" w:lineRule="exact"/>
              <w:ind w:left="108"/>
              <w:rPr>
                <w:b/>
              </w:rPr>
            </w:pPr>
            <w:r>
              <w:rPr>
                <w:b/>
              </w:rPr>
              <w:t>TOTAL CREDITS:</w:t>
            </w:r>
          </w:p>
        </w:tc>
        <w:tc>
          <w:tcPr>
            <w:tcW w:w="1337" w:type="dxa"/>
            <w:tcBorders>
              <w:top w:val="nil"/>
              <w:left w:val="nil"/>
              <w:bottom w:val="nil"/>
              <w:right w:val="nil"/>
            </w:tcBorders>
          </w:tcPr>
          <w:p w:rsidR="0017325C" w:rsidRDefault="004B6D8A">
            <w:pPr>
              <w:pStyle w:val="TableParagraph"/>
              <w:spacing w:line="245" w:lineRule="exact"/>
              <w:ind w:left="256"/>
            </w:pPr>
            <w:r>
              <w:t>5</w:t>
            </w:r>
          </w:p>
        </w:tc>
        <w:tc>
          <w:tcPr>
            <w:tcW w:w="3658" w:type="dxa"/>
            <w:tcBorders>
              <w:top w:val="nil"/>
              <w:left w:val="nil"/>
              <w:bottom w:val="nil"/>
              <w:right w:val="nil"/>
            </w:tcBorders>
          </w:tcPr>
          <w:p w:rsidR="0017325C" w:rsidRDefault="0017325C"/>
        </w:tc>
        <w:tc>
          <w:tcPr>
            <w:tcW w:w="1494" w:type="dxa"/>
            <w:tcBorders>
              <w:top w:val="nil"/>
              <w:left w:val="nil"/>
              <w:bottom w:val="nil"/>
              <w:right w:val="nil"/>
            </w:tcBorders>
          </w:tcPr>
          <w:p w:rsidR="0017325C" w:rsidRDefault="0017325C"/>
        </w:tc>
      </w:tr>
      <w:tr w:rsidR="0017325C">
        <w:trPr>
          <w:trHeight w:hRule="exact" w:val="506"/>
        </w:trPr>
        <w:tc>
          <w:tcPr>
            <w:tcW w:w="2369" w:type="dxa"/>
            <w:tcBorders>
              <w:top w:val="nil"/>
              <w:left w:val="nil"/>
              <w:bottom w:val="nil"/>
              <w:right w:val="nil"/>
            </w:tcBorders>
          </w:tcPr>
          <w:p w:rsidR="0017325C" w:rsidRDefault="004B6D8A">
            <w:pPr>
              <w:pStyle w:val="TableParagraph"/>
              <w:spacing w:before="114"/>
              <w:ind w:left="108"/>
              <w:rPr>
                <w:b/>
              </w:rPr>
            </w:pPr>
            <w:r>
              <w:rPr>
                <w:b/>
              </w:rPr>
              <w:t>PREREQUISITE(S):</w:t>
            </w:r>
          </w:p>
        </w:tc>
        <w:tc>
          <w:tcPr>
            <w:tcW w:w="6489" w:type="dxa"/>
            <w:gridSpan w:val="3"/>
            <w:tcBorders>
              <w:top w:val="nil"/>
              <w:left w:val="nil"/>
              <w:bottom w:val="nil"/>
              <w:right w:val="nil"/>
            </w:tcBorders>
          </w:tcPr>
          <w:p w:rsidR="0017325C" w:rsidRDefault="004B6D8A">
            <w:pPr>
              <w:pStyle w:val="TableParagraph"/>
              <w:spacing w:before="116"/>
              <w:ind w:left="256"/>
            </w:pPr>
            <w:r>
              <w:t xml:space="preserve">OPA101,OPA103, OPA104, OPA116, </w:t>
            </w:r>
            <w:proofErr w:type="spellStart"/>
            <w:r>
              <w:t>OPA</w:t>
            </w:r>
            <w:proofErr w:type="spellEnd"/>
            <w:r>
              <w:t xml:space="preserve"> 117, </w:t>
            </w:r>
            <w:proofErr w:type="spellStart"/>
            <w:r>
              <w:t>OPA</w:t>
            </w:r>
            <w:proofErr w:type="spellEnd"/>
            <w:r>
              <w:t xml:space="preserve"> 118</w:t>
            </w:r>
          </w:p>
        </w:tc>
      </w:tr>
      <w:tr w:rsidR="0017325C">
        <w:trPr>
          <w:trHeight w:hRule="exact" w:val="886"/>
        </w:trPr>
        <w:tc>
          <w:tcPr>
            <w:tcW w:w="2369" w:type="dxa"/>
            <w:tcBorders>
              <w:top w:val="nil"/>
              <w:left w:val="nil"/>
              <w:bottom w:val="nil"/>
              <w:right w:val="nil"/>
            </w:tcBorders>
          </w:tcPr>
          <w:p w:rsidR="0017325C" w:rsidRDefault="004B6D8A">
            <w:pPr>
              <w:pStyle w:val="TableParagraph"/>
              <w:spacing w:before="114"/>
              <w:ind w:left="108"/>
              <w:rPr>
                <w:b/>
              </w:rPr>
            </w:pPr>
            <w:r>
              <w:rPr>
                <w:b/>
              </w:rPr>
              <w:t>HOURS/WEEK:</w:t>
            </w:r>
          </w:p>
        </w:tc>
        <w:tc>
          <w:tcPr>
            <w:tcW w:w="6489" w:type="dxa"/>
            <w:gridSpan w:val="3"/>
            <w:tcBorders>
              <w:top w:val="nil"/>
              <w:left w:val="nil"/>
              <w:bottom w:val="nil"/>
              <w:right w:val="nil"/>
            </w:tcBorders>
          </w:tcPr>
          <w:p w:rsidR="0017325C" w:rsidRDefault="004B6D8A">
            <w:pPr>
              <w:pStyle w:val="TableParagraph"/>
              <w:spacing w:before="116"/>
              <w:ind w:left="256"/>
            </w:pPr>
            <w:r>
              <w:t>45</w:t>
            </w:r>
            <w:r w:rsidR="006218E0">
              <w:t xml:space="preserve"> </w:t>
            </w:r>
            <w:proofErr w:type="spellStart"/>
            <w:r>
              <w:t>hrs</w:t>
            </w:r>
            <w:proofErr w:type="spellEnd"/>
            <w:r>
              <w:t xml:space="preserve"> fieldwork; 1hr/</w:t>
            </w:r>
            <w:proofErr w:type="spellStart"/>
            <w:r>
              <w:t>wk</w:t>
            </w:r>
            <w:proofErr w:type="spellEnd"/>
            <w:r>
              <w:t xml:space="preserve"> seminar; 3hrs simulation lab</w:t>
            </w:r>
          </w:p>
        </w:tc>
      </w:tr>
      <w:tr w:rsidR="00D925B9">
        <w:trPr>
          <w:trHeight w:hRule="exact" w:val="1265"/>
        </w:trPr>
        <w:tc>
          <w:tcPr>
            <w:tcW w:w="8858" w:type="dxa"/>
            <w:gridSpan w:val="4"/>
            <w:tcBorders>
              <w:top w:val="nil"/>
              <w:left w:val="nil"/>
              <w:bottom w:val="nil"/>
              <w:right w:val="nil"/>
            </w:tcBorders>
          </w:tcPr>
          <w:p w:rsidR="00D925B9" w:rsidRDefault="00D925B9" w:rsidP="00676ED0">
            <w:pPr>
              <w:pStyle w:val="Heading2"/>
              <w:tabs>
                <w:tab w:val="center" w:pos="4560"/>
              </w:tabs>
            </w:pPr>
          </w:p>
          <w:p w:rsidR="00D925B9" w:rsidRPr="00414870" w:rsidRDefault="00D925B9" w:rsidP="00676ED0">
            <w:pPr>
              <w:pStyle w:val="Heading2"/>
              <w:tabs>
                <w:tab w:val="center" w:pos="4560"/>
              </w:tabs>
              <w:rPr>
                <w:b/>
              </w:rPr>
            </w:pPr>
            <w:r w:rsidRPr="00414870">
              <w:rPr>
                <w:b/>
              </w:rPr>
              <w:t xml:space="preserve">Copyright ©2016 </w:t>
            </w:r>
            <w:proofErr w:type="gramStart"/>
            <w:r w:rsidRPr="00414870">
              <w:rPr>
                <w:b/>
              </w:rPr>
              <w:t>The</w:t>
            </w:r>
            <w:proofErr w:type="gramEnd"/>
            <w:r w:rsidRPr="00414870">
              <w:rPr>
                <w:b/>
              </w:rPr>
              <w:t xml:space="preserve"> Sault College of Applied Arts &amp; Technology</w:t>
            </w:r>
          </w:p>
          <w:p w:rsidR="00D925B9" w:rsidRDefault="00D925B9" w:rsidP="00676ED0">
            <w:pPr>
              <w:tabs>
                <w:tab w:val="center" w:pos="4560"/>
              </w:tabs>
              <w:jc w:val="center"/>
              <w:rPr>
                <w:i/>
                <w:lang w:val="en-GB"/>
              </w:rPr>
            </w:pPr>
            <w:r>
              <w:rPr>
                <w:i/>
                <w:lang w:val="en-GB"/>
              </w:rPr>
              <w:t>Reproduction of this document by any means, in whole or in part, without prior</w:t>
            </w:r>
          </w:p>
          <w:p w:rsidR="00D925B9" w:rsidRDefault="00D925B9" w:rsidP="00676ED0">
            <w:pPr>
              <w:pStyle w:val="Heading2"/>
              <w:tabs>
                <w:tab w:val="center" w:pos="4560"/>
              </w:tabs>
              <w:rPr>
                <w:b/>
              </w:rPr>
            </w:pPr>
            <w:proofErr w:type="gramStart"/>
            <w:r>
              <w:rPr>
                <w:i/>
              </w:rPr>
              <w:t>written</w:t>
            </w:r>
            <w:proofErr w:type="gramEnd"/>
            <w:r>
              <w:rPr>
                <w:i/>
              </w:rPr>
              <w:t xml:space="preserve"> permission of </w:t>
            </w:r>
            <w:smartTag w:uri="urn:schemas-microsoft-com:office:smarttags" w:element="place">
              <w:smartTag w:uri="urn:schemas-microsoft-com:office:smarttags" w:element="PlaceName">
                <w:r>
                  <w:rPr>
                    <w:i/>
                  </w:rPr>
                  <w:t>Sault</w:t>
                </w:r>
              </w:smartTag>
              <w:r>
                <w:rPr>
                  <w:i/>
                </w:rPr>
                <w:t xml:space="preserve"> </w:t>
              </w:r>
              <w:smartTag w:uri="urn:schemas-microsoft-com:office:smarttags" w:element="PlaceType">
                <w:r>
                  <w:rPr>
                    <w:i/>
                  </w:rPr>
                  <w:t>College</w:t>
                </w:r>
              </w:smartTag>
            </w:smartTag>
            <w:r>
              <w:rPr>
                <w:i/>
              </w:rPr>
              <w:t xml:space="preserve"> of Applied Arts &amp; Technology is prohibited.</w:t>
            </w:r>
          </w:p>
        </w:tc>
      </w:tr>
      <w:tr w:rsidR="00D925B9" w:rsidTr="00D925B9">
        <w:trPr>
          <w:trHeight w:hRule="exact" w:val="362"/>
        </w:trPr>
        <w:tc>
          <w:tcPr>
            <w:tcW w:w="8858" w:type="dxa"/>
            <w:gridSpan w:val="4"/>
            <w:tcBorders>
              <w:top w:val="nil"/>
              <w:left w:val="nil"/>
              <w:bottom w:val="nil"/>
              <w:right w:val="nil"/>
            </w:tcBorders>
          </w:tcPr>
          <w:p w:rsidR="00D925B9" w:rsidRPr="008035F1" w:rsidRDefault="00D925B9" w:rsidP="00414870">
            <w:pPr>
              <w:pStyle w:val="Heading2"/>
              <w:tabs>
                <w:tab w:val="center" w:pos="4560"/>
              </w:tabs>
              <w:rPr>
                <w:b/>
                <w:szCs w:val="24"/>
              </w:rPr>
            </w:pPr>
            <w:r w:rsidRPr="008035F1">
              <w:rPr>
                <w:i/>
                <w:szCs w:val="24"/>
              </w:rPr>
              <w:t>For additional information, please contact</w:t>
            </w:r>
            <w:r w:rsidR="00414870">
              <w:rPr>
                <w:i/>
                <w:szCs w:val="24"/>
              </w:rPr>
              <w:t xml:space="preserve"> the</w:t>
            </w:r>
            <w:r w:rsidRPr="008035F1">
              <w:rPr>
                <w:i/>
                <w:szCs w:val="24"/>
              </w:rPr>
              <w:t xml:space="preserve"> Chair, Health Programs</w:t>
            </w:r>
          </w:p>
        </w:tc>
      </w:tr>
      <w:tr w:rsidR="00D925B9">
        <w:trPr>
          <w:trHeight w:hRule="exact" w:val="253"/>
        </w:trPr>
        <w:tc>
          <w:tcPr>
            <w:tcW w:w="8858" w:type="dxa"/>
            <w:gridSpan w:val="4"/>
            <w:tcBorders>
              <w:top w:val="nil"/>
              <w:left w:val="nil"/>
              <w:bottom w:val="nil"/>
              <w:right w:val="nil"/>
            </w:tcBorders>
          </w:tcPr>
          <w:p w:rsidR="00D925B9" w:rsidRPr="008035F1" w:rsidRDefault="00D925B9" w:rsidP="00414870">
            <w:pPr>
              <w:tabs>
                <w:tab w:val="center" w:pos="4560"/>
              </w:tabs>
              <w:jc w:val="center"/>
              <w:rPr>
                <w:i/>
                <w:szCs w:val="24"/>
                <w:lang w:val="en-GB"/>
              </w:rPr>
            </w:pPr>
            <w:r w:rsidRPr="008035F1">
              <w:rPr>
                <w:i/>
                <w:szCs w:val="24"/>
              </w:rPr>
              <w:t xml:space="preserve">School of Health </w:t>
            </w:r>
            <w:r w:rsidR="00414870">
              <w:rPr>
                <w:i/>
                <w:szCs w:val="24"/>
              </w:rPr>
              <w:t>and Community Services</w:t>
            </w:r>
            <w:r w:rsidR="00E46EE6">
              <w:rPr>
                <w:i/>
                <w:szCs w:val="24"/>
              </w:rPr>
              <w:t>.</w:t>
            </w:r>
          </w:p>
        </w:tc>
      </w:tr>
      <w:tr w:rsidR="00D925B9" w:rsidTr="00414870">
        <w:trPr>
          <w:trHeight w:hRule="exact" w:val="821"/>
        </w:trPr>
        <w:tc>
          <w:tcPr>
            <w:tcW w:w="8858" w:type="dxa"/>
            <w:gridSpan w:val="4"/>
            <w:tcBorders>
              <w:top w:val="nil"/>
              <w:left w:val="nil"/>
              <w:bottom w:val="nil"/>
              <w:right w:val="nil"/>
            </w:tcBorders>
          </w:tcPr>
          <w:p w:rsidR="00D925B9" w:rsidRDefault="00D925B9" w:rsidP="00676ED0">
            <w:pPr>
              <w:tabs>
                <w:tab w:val="center" w:pos="4560"/>
              </w:tabs>
              <w:jc w:val="center"/>
              <w:rPr>
                <w:i/>
                <w:lang w:val="en-GB"/>
              </w:rPr>
            </w:pPr>
            <w:r>
              <w:rPr>
                <w:i/>
                <w:lang w:val="en-GB"/>
              </w:rPr>
              <w:t>(705) 759-2554, Ext. 2689</w:t>
            </w:r>
          </w:p>
          <w:p w:rsidR="00414870" w:rsidRDefault="00414870" w:rsidP="00676ED0">
            <w:pPr>
              <w:tabs>
                <w:tab w:val="center" w:pos="4560"/>
              </w:tabs>
              <w:jc w:val="center"/>
            </w:pPr>
          </w:p>
        </w:tc>
      </w:tr>
    </w:tbl>
    <w:p w:rsidR="0017325C" w:rsidRDefault="00D925B9">
      <w:pPr>
        <w:rPr>
          <w:sz w:val="2"/>
          <w:szCs w:val="2"/>
        </w:rPr>
      </w:pPr>
      <w:r>
        <w:rPr>
          <w:noProof/>
          <w:lang w:val="en-CA" w:eastAsia="en-CA"/>
        </w:rPr>
        <mc:AlternateContent>
          <mc:Choice Requires="wpg">
            <w:drawing>
              <wp:anchor distT="0" distB="0" distL="114300" distR="114300" simplePos="0" relativeHeight="503293856" behindDoc="1" locked="0" layoutInCell="1" allowOverlap="1" wp14:anchorId="6D5E0853" wp14:editId="4B7257CB">
                <wp:simplePos x="0" y="0"/>
                <wp:positionH relativeFrom="page">
                  <wp:posOffset>1065530</wp:posOffset>
                </wp:positionH>
                <wp:positionV relativeFrom="page">
                  <wp:posOffset>905510</wp:posOffset>
                </wp:positionV>
                <wp:extent cx="5643245" cy="8176260"/>
                <wp:effectExtent l="8255" t="635" r="6350" b="5080"/>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8176260"/>
                          <a:chOff x="1678" y="1426"/>
                          <a:chExt cx="8887" cy="12876"/>
                        </a:xfrm>
                      </wpg:grpSpPr>
                      <wps:wsp>
                        <wps:cNvPr id="42" name="Line 44"/>
                        <wps:cNvCnPr/>
                        <wps:spPr bwMode="auto">
                          <a:xfrm>
                            <a:off x="1692" y="1440"/>
                            <a:ext cx="0" cy="1284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1707" y="14272"/>
                            <a:ext cx="88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10550" y="1440"/>
                            <a:ext cx="0" cy="1284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385" y="2942"/>
                            <a:ext cx="1466" cy="2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40"/>
                        <wps:cNvSpPr>
                          <a:spLocks/>
                        </wps:cNvSpPr>
                        <wps:spPr bwMode="auto">
                          <a:xfrm>
                            <a:off x="4525" y="9179"/>
                            <a:ext cx="5810" cy="2"/>
                          </a:xfrm>
                          <a:custGeom>
                            <a:avLst/>
                            <a:gdLst>
                              <a:gd name="T0" fmla="+- 0 4525 4525"/>
                              <a:gd name="T1" fmla="*/ T0 w 5810"/>
                              <a:gd name="T2" fmla="+- 0 8687 4525"/>
                              <a:gd name="T3" fmla="*/ T2 w 5810"/>
                              <a:gd name="T4" fmla="+- 0 9110 4525"/>
                              <a:gd name="T5" fmla="*/ T4 w 5810"/>
                              <a:gd name="T6" fmla="+- 0 10334 4525"/>
                              <a:gd name="T7" fmla="*/ T6 w 5810"/>
                            </a:gdLst>
                            <a:ahLst/>
                            <a:cxnLst>
                              <a:cxn ang="0">
                                <a:pos x="T1" y="0"/>
                              </a:cxn>
                              <a:cxn ang="0">
                                <a:pos x="T3" y="0"/>
                              </a:cxn>
                              <a:cxn ang="0">
                                <a:pos x="T5" y="0"/>
                              </a:cxn>
                              <a:cxn ang="0">
                                <a:pos x="T7" y="0"/>
                              </a:cxn>
                            </a:cxnLst>
                            <a:rect l="0" t="0" r="r" b="b"/>
                            <a:pathLst>
                              <a:path w="5810">
                                <a:moveTo>
                                  <a:pt x="0" y="0"/>
                                </a:moveTo>
                                <a:lnTo>
                                  <a:pt x="4162" y="0"/>
                                </a:lnTo>
                                <a:moveTo>
                                  <a:pt x="4585" y="0"/>
                                </a:moveTo>
                                <a:lnTo>
                                  <a:pt x="5809"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3.9pt;margin-top:71.3pt;width:444.35pt;height:643.8pt;z-index:-22624;mso-position-horizontal-relative:page;mso-position-vertical-relative:page" coordorigin="1678,1426" coordsize="8887,12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UyjsABgAAxRUAAA4AAABkcnMvZTJvRG9jLnhtbOxYbW/bNhD+PmD/&#10;gdDHDa4lmbZeUKdI7bgo0G3Bmv0AWpItYZKokXKcrNh/38OjZMtugqYNUKxYDdimxOPx3nj3HF++&#10;uqtKdpspXch67ngvXIdldSLTot7OnT9uVqPQYboVdSpKWWdz5z7TzquLH394uW/izJe5LNNMMTCp&#10;dbxv5k7etk08HuskzyqhX8gmqzG5kaoSLR7VdpwqsQf3qhz7rjsb76VKGyWTTGu8XdpJ54L4bzZZ&#10;0v622eisZeXcgWwt/Sr6XZvf8cVLEW+VaPIi6cQQXyBFJYoamx5YLUUr2E4VH7GqikRJLTfti0RW&#10;Y7nZFElGOkAbzz3T5o2Su4Z02cb7bXMwE0x7ZqcvZpv8enutWJHOHe45rBYVfETbsklkjLNvtjFo&#10;3qjmfXOtrIYYvpPJnxrT4/N587y1xGy9/0Wm4Cd2rSTj3G1UZVhAbXZHPrg/+CC7a1mCl9MZn/h8&#10;6rAEc6EXzPxZ56UkhyvNOm8WIKow7XF/Zj2Y5Ffd+jAMA7vY88OApscitjuTtJ10RjWEnD5aVT/P&#10;qu9z0WTkLG0s1lvV7636rqgzxrk1KpEs6mtFJtaxhnE/aS9vFoEb6c07m/RWQ2gbe0FlHpgdDiqL&#10;uFG6fZPJipnB3CkhBjlD3L7TrSXtSYxvarkqyhLvRVzWbA+eoR+GtELLskjNrJnUartelIrdCnOy&#10;6NNtfEKGCK5T4pZnIr3qxq0oSjuGoGVt+EETyNON7NH5ELnRVXgV8hH8fDXi7nI5ulwt+Gi28oLp&#10;crJcLJbeP0Y0j8d5kaZZbaTrj7HHn+bQLqHYA3g4yAc7jE+5k20hbP9PQiOwrA9tVK1lek+upfeI&#10;sa8VbJPTYJs8J9gCF+fIHrLAN4zIR3RGw9CPbMBRGH4Pthgx8r8LNn4abBQj5hwg+X12ZnOnU6Sw&#10;76ntW0xtTZHE+HZpF6OPTsKnURxWtTuVOR2T6kk8KqH+3DUjAKlGtMW6KIv2nkAhSoIRqr69LhID&#10;WszDoCQDXFigg2mzKwP0QX7rqewaFM4iIZjDarnIRb3NLnUDPImKiPX9K6Xk3lQ2gAdiMj7lQo8n&#10;cqzLoulrqBl3GgOSnkG6B4xm4eJSJrsqq1uLf1VWQnlZ67xotMNUnFXrLJ076m3qUdV+qLD64aXr&#10;Rv7r0WLqLlBYg6vRZcSDUeBeBdzlobfwFn1h3ekMZhDlsimeX1k7uNAhhY/KqIiNSUyp0Sr5Hcam&#10;sqNblbVJbl5vUN+796g6hwky89GyxgdPQlTTSYhgQNrxI35W4zw+m9ka53seobbHy5yCpGTrp2Aq&#10;o8YAXPxH4c8JiDvBeiv6dB4ckD2KkyxuoGboQ+T53H3tR6PVLAxGfMWnoyhww5HrRa+jmcsjvlz1&#10;gWcRHcFm2x8+o8gaIBtN/Sl5aSD0k3FsVbToU8uiQlNyALsifgzUHgCpEb+Hiv2/hYx9kOKtGeL7&#10;tVAi4trmv0s0ZtS2MNtPdNW77/T0sM2jum5nerD7yYaFG4ub4xV5AXWTRwg5Db2uZ6FzNzhbyc72&#10;K+ac9OcJfXXadQfbtBP+Bus3VYlu/ecRc5nZi34sVD2SIVtbsp/G7MZle0ZbU2I5EqGvGvAKEZwP&#10;8gK+PvLyH+EFXDTgFXmeFe5cLljmyIs/wguuGvDy3MmEPygYoPqR2WzADIY9mE7ksCEpntzVnTkx&#10;Yqhtpg03Bm+kNh32DYwGt/XoHkRm8hFaGOXJtDYcnsbXth8ntNDmKLrJuufXOsphuNZZW1sDFRiN&#10;SS8MTQ4g35sXlbzNbiRNtWd3EdjkOFvWQyruzWwH3kvVTx8XNMSOT7vC0hMeCfollnAaumilBvaz&#10;05DBSE8Z46CG0X5wOA5F5NCp+xzHzOj0JRnum+3UH1f2s0sVLNzDpQdbeqYk8B8SD248Mcil+tth&#10;e9wezh39104YAFu+rYEFI48jpbKWHvg08PGghjPr4YyoE7CaO62Ds2iGixZPWLJrVLHNsZOFcrU0&#10;GXtT0LWNycL2ogFRYh7ongEjuiukyOnuNc1l5PCZ6I+3rxf/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6IRNviAAAADQEAAA8AAABkcnMvZG93bnJldi54bWxMj8FOwzAQRO9I/IO1&#10;SNyonZQEFOJUVQWcKiRapKo3N94mUeN1FLtJ+vc4J7jt7I5m3+SrybRswN41liRECwEMqbS6oUrC&#10;z/7j6RWY84q0ai2hhBs6WBX3d7nKtB3pG4edr1gIIZcpCbX3Xca5K2s0yi1shxRuZ9sb5YPsK657&#10;NYZw0/JYiJQb1VD4UKsONzWWl93VSPgc1bheRu/D9nLe3I775OuwjVDKx4dp/QbM4+T/zDDjB3Qo&#10;AtPJXkk71gadvgR0H4bnOAU2O0SSJsBO82opYuBFzv+3KH4BAAD//wMAUEsDBAoAAAAAAAAAIQBT&#10;49gW0ScAANEnAAAVAAAAZHJzL21lZGlhL2ltYWdlMS5qcGVn/9j/4AAQSkZJRgABAQEAYABgAAD/&#10;2wBDAAMCAgMCAgMDAwMEAwMEBQgFBQQEBQoHBwYIDAoMDAsKCwsNDhIQDQ4RDgsLEBYQERMUFRUV&#10;DA8XGBYUGBIUFRT/2wBDAQMEBAUEBQkFBQkUDQsNFBQUFBQUFBQUFBQUFBQUFBQUFBQUFBQUFBQU&#10;FBQUFBQUFBQUFBQUFBQUFBQUFBQUFBT/wAARCAEBAL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vLPjP8A&#10;F+DwBpr2dkyza5Ov7pO0P+29YVasaUeaQGd8bfjJH4LtW0nSZEfWpF+Zv+eC+v8AvVw3wN+NkmnT&#10;xaD4guGktZW/cXcz73Vm/gb/AGa8OvLyfUrqW5uZ2ubiVt8szt87tVevk5Y+pKv7SJzc/vH6KD60&#10;6vnH4DfGzK2/hzXZ+fuWl3K3X/Yavozd0r6qhWjiI80TaMuYdRRSZrpLFooooAKKKKACiiigAooo&#10;oAKKKKACiiigAooooAKbn0oPpXD/ABP+Jdl8ONEa5lKzX8vyW1pu+aRv/iaynONKPNICn8XPitaf&#10;DnSdsRWfV51/0a3/ALv+03+zXx1rGsXevajcX19O1zdztuld6n8QeIL3xTq0+pahM0t1I25gP4Kq&#10;2dnPqV7FbW0bTXEr7IokX52avjMXi54qdl8JySlzk2j6Pea7qNvY2MDXN3O2xYkrU8a+BNV8A6p9&#10;h1SNEZ13xTJ9x6+ofg18IYPAGmreXyrNrc6/vX7Q/wCwldT488CWHj7Q5LC9XY33op1X5om9RXdH&#10;LJSoc0viK9n7p8J/7lfTfwG+NX9tRxeHdemzqC/LbXT/APLVf7rf7deA+MfB2peCNdn07UY9sq/c&#10;f+CVP761iwzNDKksbMjq29HT+CvOo1quEq6kxlyH6I9vWkrxb4G/GiPxZBFomrSqmsRL+7lc/wDH&#10;yvr/AL1e1V9nQrxrx5onUncUdKWiiugYUUUUAFFFFABRRRQAUUUUAFFFFABRRRQBz3jXxXa+CfDV&#10;7q12RsgX5U/vt/CtfEvi/wAWah4112fVNSl3yy/cT+BE/uJX0H+1beyweFtItlb93Ldb3/2tq/8A&#10;16+YfvttWvkszrTlV9kjnqSHwwy3MqRRKzyu2xUT+Ovq/wCCHwYXwdapq+rRLJrUq4VWH+oX0/3q&#10;zfgV8FR4fWLX9bhH9puuba3f/l3X+9/vV7pgAV2YDBcn7yoVGIYyKMfjXm/xa+K1t8PtM8iArNq8&#10;6/uIv7v+03tWF8FvjQviuKPSNYmVdWRf3crHHnj/AOKr6+OAryofWVH3TglmWGjiPqzl7x2PxK+H&#10;Nj8RNDa1nVYbyL5ra72/NE//AMTXxl4m8Oah4T1i403UoGiuoG/77/20r9AVwRXAfFn4V2fxG0cg&#10;BYNUgX/Rrj/2Vv8AZr5nG4L28eaPxHoSjznxhZ3k9hdRXNtK0NxE29XT+Fq+xPgj8Sv+Fg+HWS6Y&#10;DVbM7Jxj73916+QtY0e70HVLjT76Bra6gbayPXqH7MN5LD8RXgR/3VxZvuT/AHdleLgKk6NfkZnD&#10;4j65ooor7I6QooooAKKKKACiiigAooooAKKKKACiiigDyb9ovwnL4j8CfaLZN9xp0v2gKvdf468R&#10;/Z38MweIviFE9yqzQ2ETXW1/4m+4v/odfYUiq67WXcrdq8l0z4fx/DT4knW9PQJompxvBOnX7NIz&#10;7/8AvktXj4jCKdeNcxlD3uY9cKjcK4T4pfE2z+H2jvIds2ozri3t8/eP95v9mup8Q6tHoOiX2oyD&#10;cltC8rf8BGa+HvE3ia+8WaxcalqE7TTyt/3wn9xK+2yjLfr1Tml8MT57O8z/ALPpctP4pFfWtau9&#10;f1Oe/v5mlup23MwqvbXMtncRTwStDLE29XT76tUVFfpUYQhD2Z+UynOc+c+r/gx8XIvG9immak6x&#10;61AucZ/1y/3vrXrWM1+f1hf3OlXkV5ZztbXETb1mRvnWvtT4ZeK5fGPgnTdUmXZcSrtlH+0rbW/l&#10;X55nOWxwk/b0vhkfqGRZq8bD2FT4onlH7VfhmEWWl69Gqpceb9mkf+/8pZP/AEBqzP2WfCUj6nf+&#10;IJU228Uf2aB/7zNy9elfFjwxN8RbnSvDcJEdrFP9svrgD/VJsZVT/efc35V3WgaFZeGdJt9O0+Fb&#10;e0gXYiDtXwX1TmxftT6jl965q0UUV7BqFFFFABRRRQAUUUUAFFFFABRRSZoAMCkwK5DXfin4V8OT&#10;NBfa1bRzL96JG3P/AOO1DpPxg8IazKI7fXrXzG+6sz+V/wChYrD29Pm5eYVzt6imhS4iaORFdG+8&#10;rUy1u4LxN0E0cyf3kfdVitxmVq+jQatolzp0obyJ4Whb/dxivibxr4O1DwRrUum3sewK37qb+CVf&#10;71fdmegrjPiJ8PrD4haK9rcfurlPmt7kL88bev0r3MqzD6jV5ZfDI+bzjK/7Qp80fiifFNFa/ibw&#10;1qHhHV59N1GPyp4/++HT++lUtO0651e/itLSBrm6lbbFEv8AFX6XCpTnD2nQ/KZUZwnyS+Ifoui3&#10;fiDU4rCwha4up22qq9q+1Ph14WXwV4R0/Sd2+SBP3j+rsdzfzrnfhF8KLbwBpgnuAs2sTr++lH8H&#10;+yvtXpJPXHavzrOMy+uT9lS+GJ+n5HlX1GHtanxSIre1jt9/lrs3tuZv71WKSo5Zo4E3SSKif3mb&#10;FfOn1ZJgUmBXI6z8UvCegtsu9ctEl/uo+9v/AB2q2lfGPwfrU4gt9etfOb7qynyt3/fVYe3p83Lz&#10;CudzRUUbrMu5GVlb+JalrcYUUUUAFFFFABRRRQAzoM182/H/AOMl5/aMvhrRLlraOL5Ly4i++zf3&#10;Er33xVrUXh3w5qOpSH5LWBpTXwPeXkt/e3FzK2+WVndq8HNMTKjH2cftGNSViH53b++719MfCv8A&#10;Z1srewg1HxNCbm9kXcLJ/uRf73q1eSfBLwwfE/xH0qORN8Fq32qT/dX/AOz2V9rY4wK5cswsai9r&#10;MmlExrHwro2iov2SxhtFXp5Q21nz/E7wpbXhtJNf09LhPlaP7Qvy1wn7R3jGbQPDVtplnP5VzfP8&#10;xVsP5S8vXy3X6dluSLF0fazlyo+XzPPfqNb2FOPMfftnq1nfRh7e4jnQ/wAUbhhVrdkcYNfAdhqt&#10;5psvm2d5PbP/AH4pXSuw0b44+LtG27dTa8iX+G7Tca3q8O1v+XUrnPQ4npT/AIsT6T+JnwztPiHp&#10;DRuEg1GIf6Pc7fu/7Lf7NZHwg+DsXgG1N7qHl3GtSj5nQfJEv91fan/Bf4k6n8Rba9kvrKK2S32p&#10;5sRzvatn4p+M73wL4YbU7K0S7dZFVkkbG3ca8nmxdL/hP5j2VDBVV/aXKdsSB3xVa5u4LdN80scS&#10;r/Ezba+Rda+Pni/VztS8Sxj/ALsEW01xOpa9qWttuvtQubz/AK6ys9epS4erT/iy5TyK/E9CH8KP&#10;MfZsvxP8K210LeTX7BZfQ3C/41pzaRpeuxGWeGG8ikX72dysK+D697/Zi8Yzm+vPD9zOzReX9otk&#10;dvu/3qMwyKOGo+1hLm5Qy7iF4uv7CpH4jr/H37O+g+ILSWfRoU0jUlX5Cn+qb/fWvlLUtNudH1G4&#10;sbuJobuCV4pUf+Bq/QyvlL9p/wAM/wBl+M7fVYo9sWowYc+sqfL/AOg7a/MMxwsYx9rA+wqRKHwZ&#10;+MV74S1a303U52udGnbZ83zeQ395a+uUdXRWU7lavzur7Z+C/iT/AISf4d6Vcs2+aNPIl/3lq8sx&#10;Mp/u5BTkd7RRRX0JsFFFFABRRRQB4v8AtP8AiL+yfBMGmo2JtSn2f8AT5m/9lr5Rr1f9pPxF/bPx&#10;DNijBrfToVgX/f8Avv8A5/2K8oT53218Tj6nta8kck/iPpH9lTw35On6rrkq4aV/s8R/2V+9X0GT&#10;xXJfC3w8nhjwJo9jtCy+Qssn+83zGtzX9Vi0LR7y+m4it4mkb8BX1mCo8lKNNG9+SN5Hyl8f/En9&#10;v/EO6hVt9vp6rbJ/vfxf+Pf+gV5pVjUr+XUr+7u523yzyvKz/wC0z1Xr9rwtL6vh4Uv5T8QxleVf&#10;ETq/zBRRWl4Z0iTX/EWm6bGcNczrETW858kHORywhKc1CJ9Y/Arw6PD3w8sNyhJbsfam/wCBfd/S&#10;ul8b6GPEvhXVNNZQzTwOq/72Pl/Wte0t0tLWGGJQkcaBVUdhUzDdn3Ffj9SrKVd1z9up4eMcL7D+&#10;6fn7MjQyvE331bZTK7f4z+Hv+Eb+ImqQKuyK4b7VH/ut/wDZ764iv13D1Y1qMKsftH4viKUsPVnS&#10;l9kK6L4d+I/+EW8baRqTPsiinVJf91vleudoorQjWpuEyKNWVKcJx+yfoQGGAa8n/aQ8ODXPh5Le&#10;Iu+XTpPP/wCA/deul+E3iL/hJ/AOk3bNulSIQyEf31+U/wAq6PV9Ni1fSryxl/1NxE0Tf8Cr8Wxd&#10;HSdGR+5Uqka9KM4/aPz8r6F/ZP8AEmyfWNBkbO5VvYv/AEB//ZK8I1jTZdH1a7sZV2S28rRN/wAB&#10;rofhP4i/4Rf4h6Les2yLzfKk/wB1vlaviMJU9lXiyI/Gfc9FIDmlr7s6wooooARelUNV1KLStMur&#10;2b5YoI2lc+y1fXpXlX7RniT+wvh5cWySbJ9QkW3Uf7P8Vc9ep7KnKQmfJut6rLres3uoytvlup2l&#10;b/gVb/wq8Of8JX8QNIsHXfC0/my/7q/M9clXpXwM8d6J8PvEF7qGrx3IaWD7PG8Kb1X5/n3f98JX&#10;xNFxnXi6pyR+I+yQMCszXtBtfEulXGn3qM9tOmyRVYrkVzuifGHwfr+z7NrltG7dEuD5Tf8Aj1dd&#10;bXcF2m6CaOVP7yPur7mlVh8VOR0yjGceWR4prP7LWkXA36Zql1Zv3WVFlX8vlrhNY/Zq8TWG5rSS&#10;11Ff9ltj/wDj1fVynnrSMD617tLOcZS+3zHgV8iwVb7PKfDeofDbxNpknl3GiXat6pHvr2D4C/CK&#10;/wBL1lPEGswG0MaOttbP97c38f8A3zX0Co4AfBJ9qzdY1RdPjt0UqJ7mZIIUPG5mP/sqhm/4DXTi&#10;c8rYih7Hl5TmwnD9DC1lV5ublNcCiilr54+rPGPj18Lbrxnb2uqaVH5uoWw8poT/AMtYz2r59i+H&#10;niS4ufs8eiXrSf3THX2nZ6okuqX2nyFVuIdsqof4om/j/wC+t6/8BrQKkHjA/CvfwWdVcHS9ko8x&#10;8vjshoY2t7dy5T5N0X9nTxVqO1rlbbT1bqJ5Mn/xyu60n9lqxhXdqerzTH+JLaNU/wDHmzXvij6U&#10;Ec1nVzrGVftcppQyHBUvijzHO+EPBeneCNO+waZFIluXMhEkjOd3410Q9TUTyrCpaR1VB/EzVy+t&#10;/FHwt4f3Lea5ao69UV97f+O14VSsubmqSPoIwjSjyxPm/wDaR8NnRPiJLeRr+41GJZ1/3/uP/n/b&#10;ryhH2PuX+CvZvj38TvDXxAs7CDS1uZ7uzlZ0neLYgRh8/wDtf3a8Zr4bF8vt5OkYT+I+6fhj4gTx&#10;P4H0jUNwaR4FWQ/7a/Ka6w9K8B/ZT8SfadJ1XRJGy9vL9oi/3Gr33tX1+Eqe1oxkdEfhHUUUV2Fj&#10;SOlfMf7UdzqOoa/YWkdpc/YLaEuZRG2xnavp6opER12su4Vy4ij7en7MiUeY/O6ivunWfht4X10Z&#10;vtEtZG/vLFtb/wAdrhNb/Zg8MX5ZrGe701z/AHH3L+VfN1MqrR+Ax9nI+Ua0NN8Q6no7o1jqFzbO&#10;v3PJldK9f1n9lbXrX5tM1K1vk/uTbonrgNa+EHjDw/v+06Dduif8tbZfNT/xyuKWHxFH7JPLM2NE&#10;/aD8Z6RtVtQW/X+5dxbv/H67/RP2smGxdX0JX/vTWMv/ALI//wAVXz3NDLC22VGR0/vrTKKeNr0v&#10;tBzTPqK+/at8Pras1npWpTXH8KXAiiQ/8C3NVb4OeJdX+KXjq88Q6mNllp0XlW1uv3Inf/2bb/6F&#10;Xz94V8J6r4y1SHT9KtJLmV/vPt+RV/vs9faHw38C23w+8M2+mQFXlHzTS/33r2MJVr4qrzT+GJrH&#10;mkddRRRX0ZseM/Hq71TwkdI8WaNJsubN2tpwfuNE/Td/wL/0KsnRv2rtJe0X+1tIvYrvuLLZIh/F&#10;mWvZPE3h608VaHd6XfJutrlCje1fF3xB+Gur/D7Vntr2FpLRn/cXaL8kq/8AxdeDjZV8NL2lP4TG&#10;XNE9j1z9rGAb00jQ5WH8Et5Js/8AHV/+Krgdb/aP8YaruWC5g01G/gt4v/Z2ry2n7Gf7q14ksbiZ&#10;/aMuaZq6r4w1zW33X2q3dzu/vytWPXUaJ8MvFmv7PsWg3sqN92Z4tif99v8ALXe6L+y34nv9r6hd&#10;WmnJ/cDec/8An/gVTGjiKv2Q5ZnjVFfUeifsr6DZlW1LULu/YfwJ+6Wu/wBF+EnhLQQpttEtmdej&#10;zL5rfm1ddPK60/jK9lI+bP2fptT0n4h2EsVlcy2k++Cd1jbYit/H/wB9bK+xccVDBBFbx7Io1jQd&#10;FRdoqbpX0WFw/wBVp8nMbRjyjqKKK7SwooopgJiloooAKTFLRQBk6p4c0nXU26hptreD/pvEr1y/&#10;/CkfBPneZ/wj8O703vj8t1d7z60VzypU5fFEDP0nRNP0G28nT7KGzh/uQRhK0aKK3SsAUUUUwCql&#10;7YW2p2r293BHcW7/AHo5V3K1W6KAOCn+CXgiebzpPD9uX9VZ1H5Bq3tG8G6F4eCHT9ItLRlH30hU&#10;P/31W9Rz61zxpU4/DEAxS0UV0AFFFFABRRRQAUUUUAFFZ+s6zY+HtNl1DU7uGxsoF3S3E77UWvCd&#10;b/bk+F2jXb2sN/e6kUbY01ratsH/AAJsUAfQ1FeI+Ev2wfhd4tuEgj8Rf2dcMPuahE0Q/wC+vu17&#10;PDPHdQJPBIssbLuV1b5WoAnooooAKK870P47eC/Efjq68H6frS3Gv28ksMtqIm+9F9/5sba9EoAK&#10;KK4r4j/Frwv8KLO0uvE2of2fDeO0UT+Uz7mX/doA7WiuK+HHxZ8L/FiyvbvwxqP9oQWcohmfy2Ta&#10;/p81drQAUVwvxJ+MXhP4TLZN4n1P+zRe7/I/dM+7bjd93/erT8BeP9D+I/h6LW/D979v0yVmRJtj&#10;L8y/e+9QB09FFeP+IP2r/hl4Y1u90jU/EHkahZyeVPD9llbY3/fNAHsFU7yxt9RtZbW5hjuLeZWi&#10;kikXcrK33lap4Z1uIUkj5V13LUtAEEMEVrCsUarFFGu1UUYVVqevNfiL8fvBHwp1m30rxLq/9n30&#10;8C3UUXks/wC63Mufl90aua/4bN+Ev/Qzf+Ssv/xNAHt9FeIf8Nm/CX/oZv8AyVl/+Jo/4bN+Ev8A&#10;0M3/AJKy/wDxNAHt9FeIf8Nm/CX/AKGb/wAlZf8A4migD5q/b9+J2oX/AI6s/BlvPJFpNjbpcTxR&#10;9JpX/vf7q1vfBf8AYX0Dxl8PtI8Q+Idd1BLjVrVLqO304oqRK/zr8zK+5qh/b3+Dmp/8JBb+PNPt&#10;mudNkgW3vvKX/UMn3Hf/AGa4f9nf9sTUvhPZ2/h/XLZ9Y8NRN+62P/pFqn+x/eX/AGaAPT9Z/wCC&#10;dcEGsafcaL4peewWdftNtqUXzmL+LY6/xf8AAa+ybDToNLsYLO2XybeCNYo0X+FV6Vz3gP4l+Gvi&#10;hoaap4b1WHUrXo6I372Jv7rr95WrraACuB+N/wAQY/hd8Mtc8QsR9ot4Nlsp/inb5U/Wu+r4V/4K&#10;EfEr7RqOj+CrST5YF+23iq38TfcWgD5g+Hvju78FfEXSvE5lZ57W8W4lb++m/wCf/wBnr9e9K1KD&#10;WNNtr61ZZLe4iSWNl7q3Nfk58Qfg5qXgDwL4K8R3m7yvEds9xs2/6r5vk/77i2PX3T+xD8RB42+C&#10;9tpk8u/UPD8v2KXf94xfehY/8BO3/gFAH0RXx9/wUc/5FDwf/wBfk/8A6AlfYNfH3/BRz/kUPB//&#10;AF+T/wDoCUAH/BOP/kSvGH/YRi/9FV9g18ff8E4/+RK8Yf8AYRi/9FV9g0AfE/8AwUg/49/A/wDv&#10;XX/tKvUf2FP+TfdM/wCvy6/9G15d/wAFI/8Aj38D/wC9df8AtKvUf2FP+TfdM/6/Lr/0bQB9D1+R&#10;nx+/5LX4z/7CctfrnX5E/H7/AJLX4z/7CctAH6z6R/yBrH/rgn/oNX6oaP8A8gaw/wCuCf8AoNX6&#10;APnn9oL9k2D49eMbLXpfEUmjNa2KWQhW087ftllff99f+eteEfE39hK2+H3gLXfEieMJbx9LtWuD&#10;A9iE8zb/ALW+vv2vM/2lf+SDeO/+wVL/ACoA/N34BfCJfjX8QF8NSak2lq1rLcfaEi837mz+Hf8A&#10;7VfTX/Dt+1/6Hq4/8Fq//Ha8q/YK/wCS+xf9gy4/9kr9KaAPiv8A4dv2v/Q9XH/gtX/47RX2pRQB&#10;WubWK9gkgnjWaCRdrROu5WWvlP43fsJ6R4n+0ar4IkTRNSf5209v+PeVv9n+5Xpnjf8Aat8EfD34&#10;hSeE9cnmtp4okeW7RN8UTN0Vq6W2+P8A8Ob2z+1R+NNI8n0a6VX/AO+fvUAfmRo+t+Mf2fPiDL5b&#10;XOia3YS7Z7d/uSr/AHX/ALyvX6j/AAm+INv8UPh/o/iOBBD9si/eQ/3JP4lr87v2vfihonxW+Kya&#10;j4fXzrKzs0s/tW3b9pdWZt3/AI9t/wCA19vfsjeEbvwb8CPDtnfxNDcyiW6MT/eXzX34/WgD1fVN&#10;VttD0u81C8lWG0s4XnnlboqKu5m/KvyO8Z+OYviJ8VL3xLriTvY3mo+bPCn30t9/3E/4BX3R+3V8&#10;S28JfCo+H7aXZfeIJPJbb/DAvzP/AN9fKv4tXin7H37M+g/Fbw/q+v8AiyzmubFZvs9mqysm5l+8&#10;9ADP2gv2oPA/xe+F6+GrDQ9Qs7q2eJ7GV1XZFt+Xb/3zXO/sLfET/hEPi8mjzy7LLXovsrf9dV+a&#10;L/4n/gdfVv8AwxD8KP8AoEXf/gY9fBXxR8K3XwQ+NOpabbNLG+k3yXFm/wDei+/F/wCO0AfrjXx9&#10;/wAFHP8AkUPB/wD1+T/+gJX038PPF0HjvwVo2vWzBor+2SX/AIF/F+teI/t2+CbrxR8G1v7CJpZd&#10;FvFu5UT/AJ5bdrv/AMB+WgDkv+Ccf/IleMP+wjF/6Kr7Br83/wBjP4+aL8JNY1XSvEc7WmlaptdL&#10;vbuSKVf79fbUv7QHw4i0/wC1v400n7Pt3fLc/P8A98feoA+bf+CkH/Hv4H/3rr/2lXqP7Cn/ACb7&#10;pn/X5df+ja+TP2tfjpafG7xxp8GhLI+i6WrxWzsnzTyv99tv/AE219x/syeAbj4cfBjw/pF4uy9a&#10;NrqdP7jytv2/rQB6vX5E/H7/AJLX4z/7CctfrtX5E/H7/ktfjP8A7CctAH6z6P8A8gaw/wCuCf8A&#10;oNX68Y0z9q34TxaZaRSeNbFHSJFZfLl/u/7ldF4Q+PfgHx7rUWj+HvEttqepSK7rbxJJv2r94/Mt&#10;AHoteZ/tK/8AJBvHf/YKl/lXpleZ/tK/8kG8d/8AYKl/lQB8RfsFf8l9i/7Blx/7JX6U1+a37BX/&#10;ACX2L/sGXH/slfpTQAUUUUAfL3xi/Yf0P4keINQ8QaVrd5pOrX0jSzrcDz4Xf/0Ja8dl/wCCdnjF&#10;ZwsXiPRmi/vHzf8A4iv0DooA+VvhD+wl4d8F6pb6t4mvT4j1CBt8Vr5ey1Rv9ofx/jX1KirGu1V2&#10;qtSUUAfM37Qf7KGr/HTxpHrLeJobCygt1ggtHgZtv9/869p+FngK0+GPgDR/DVk4lSxg2PLj/Wyf&#10;xt/31XYUUAFfOn7R/wCydF8dfFGm65aavHo91b2v2WctBv8ANXfuX/0Jq+i6KAPL/wBn/wCFuofB&#10;rwL/AMI1e6wmsRwXDyW0qx7NiNj5f++t1ekz20V3BJBPGssUi7WRh8rL6VPRQB8j/E/9gDQPEV/L&#10;qHhHUj4dklbc1jMnm26/7n8S15mn/BO3xn9qKt4j0ZYv+eo83/4iv0EooA+bfgr+xZ4Z+F+o2+s6&#10;pcN4j1uD54Gmj2QW7/3lT+Jvdq+kqKKACvjj4h/sHXfjnxtrevr4pgtk1G5e4WF7Zn2bq+x6KAPh&#10;j/h3Df8A/Q42/wD4DNXoXwF/Y4vPgz8RbXxPL4ih1JIIJYRbpAyfeTbX1LRQAVynxO8HN8Qfh/rn&#10;hxLlbNtTtXtvPZd2zdXV0UAfMP7P/wCx7c/BP4gJ4jk8Rx6ki2stv9nSDZ9/Z/8AEV9PUUUAFFFF&#10;AEUkixqzMyqq/eZq4PV/j18OtBv3s7/xno1tdo2x4mu03L/vV88ftC+PvEfxh+L1p8HvBl81haq3&#10;/E2u4m5/vP8A8BVf/Hq9V8Ifsd/DHwvo0dnc6DFrdwF/eXeoku7t/e/2aAPU/DXjjw/4zg83Q9as&#10;dVi/v2dwsldBXkngr9mXwT8PPHcfinw9aTaddLA8P2dJ28n5v4tldd8TPHNp8NPAeteJr074dOtz&#10;KsZ6u/3UX/gTFRQBpeI/GGieELT7Trer2mlQf37ydYxXNaJ8ePh54hvhZ6f4w0e5u3basSXS7mr5&#10;s+A3wbuf2i7u4+JHxLnm1W1nmddO0t2ZYQn/AMTXsnjj9kb4b+LNEls7XQbfQb3ZtgvrFdjxN/Cf&#10;9qgD2tWWRdy/OrU2aZIYmkkZY0RdzM38NfJH7KfxL8QeEviHrfwe8X3LXlxprP8AYbiZ9z/L/D/u&#10;svzrX1H41/5E/XP+vGf/ANFtQBJoniTS/Etu1xpV/b6jAjbHlt5A6q1a1fKH/BOr/kkviL/sNN/6&#10;Iir6voAyNa8UaR4Ziik1fUrbTlkbZG11Kqbj7Vr18d/8FH/+RS8Gf9f0/wD6AlfYEX+qX6UASVy1&#10;58SvCljdS2tz4i0uC4ibZJFJdKrK3511NfBfwh+F/hr4p/tO/FCx8S6el9a2zzzxJu27W+0ItAH2&#10;TbfE7wjeXMUFv4k0uWaVtiRLcpuZvzrq68e0f9lT4Y6Dqdnqdh4cSK7s5UngcSt8rqdy1667qi7m&#10;6LQBBe39tplq9zdzx29un3pZW2qtcHN+0V8M4Lv7NJ440RJvT7YlfLk+oa7+2p8XdQ0q21CfTPhz&#10;ozYbyW/4+F3/AHv99/8Ax1a+h7D9kr4VWGmJZ/8ACJWlztXb9ouGZpf++qAPTND8T6R4ntPtOkal&#10;a6jAf+WtrKr1b1DULbSrKW7u547e0iXdJLK21UWuE+F3wJ8K/B3UNYuvDVtNajVPL82J5dyrs3Y2&#10;/wDfRqL9pX/kg3jv/sFS/wAqAN//AIWz4N/6GjSf/AxP8a0dE8Y6H4lklj0nV7PUXiGZFtJ1k2/l&#10;Xy5+zL+zb8PvH3wb0TWtb0NbzUbjf5s3mt83zV9A/Dz4KeD/AIUXd5c+GtKXTpryNIp2DM25V6UA&#10;d9RRRQB8TfsxbU/a1+KC6h/yEGuLzyt3/Xw33f8AgG2vtmvj/wDaO+Ffif4d/E63+MPgW2e9lRlb&#10;U7KFdz/d2O23+6y/ertfCP7cPw48QaTFNqt7PoN/t/f2lxAzbW9FZaAPouvnr9uzzv8AhnzUvLz5&#10;f26183H93fx/49trZ8HftWeEfiD48s/DPhu31LVmlRnkv47ZvJgx2Y13/wASfBFp8SvA2teGb8bL&#10;fUbcxbz1RvvI3/AWCmgDl/2YPJ/4UH4L+zbPK+w8bP725s16rXxJ8Gfi9qH7Ll3cfDz4lWNxZ6Uk&#10;7tp2pxRbotn/ALMteteM/wBtL4c6BpLS6LqjeJNRf5IbG0idd7f7TMvFAHlOv7X/AOChVj9k/wBY&#10;qRfavL/69/4v+A7K+u/Gv/Ina5/143H/AKKavm/9lj4TeIrnxfrfxY8cQPba1rDM1naTLteJG/j2&#10;/wAPy/Kq19JeNf8AkT9c/wCvGf8A9FtQB81f8E6v+SS+Iv8AsNN/6Iir6vr4I/Y0/aB8FfCL4fax&#10;pniXUJLO7n1N7iNFgdvk8qJP/Za+sfhl8d/B/wAXLy+tfDOoSXk1miyyq8DJtVulAHgP/BR//kUv&#10;Bn/X9P8A+gJX2BF/ql+lfH//AAUf/wCRS8Gf9f0//oCV6Wn7a/woRVX+3J//AAFagD3mvz7+Hmie&#10;Oda/aW+JkfgTWbPRNQSW4eaW7i3q0Xnr8n/fVfdvhjxJY+L/AA/p+t6ZI02n30SzwOy7dyN0r4d+&#10;FXxZ8NfCP9pv4oah4lvGs7W6luLeJ0j3fN9oVqAPqT4P+G/iXod/qL+PPEVlrdvLGn2ZLSLZ5T/x&#10;V2PxC8//AIQHxL9mz9p/sy68vb97f5Tba8ws/wBsv4W6heRW0GtTPNK6xKv2VvvN0r3OgD5F/wCC&#10;dn2X/hX/AIk8vb9r+3r5v97bs+SvrqvhrWND8SfsbfFTUPEek6ZPrHw61Z/38UX/AC7ru+5/s7P4&#10;a9s079tT4VX9ilzJr0lmzLlre4tnDrQB21p8bfDV98VLn4fRPc/8JFbrvdPI/dfc3/e/3arftK/8&#10;kG8d/wDYKl/lXzX8GfE9t8TP209Y8WaBFdXOhSWrf6U0DKq/6OifN/d+avpT9pX/AJIN47/7BUv8&#10;qAPmz9nnwf8AGbVfhRpNz4T8YabpWivv8i0uLfeyfPX118P7HXtN8Jada+J72LUdciVvtN3Au1JW&#10;3Ng4/wB3bXy1+zX+1B8Pvh38INH0PXNVkttRt9/mRJA7fxV718O/2ivA/wAVtbfSPDupSXl6kTSs&#10;jwMny0AeoUUUUARy/wCqb6V+Wv7Vf/JX9S/66v8A+yUUUAfaH7H/APyTxf8Aer36iigDxH9rT/kl&#10;l3Xx1+xb/wAlVt/92iigD9Ml+6Koa9/yBdR/69pf/QTRRQB8P17V+zJ/yHNb/wCuC/8AodFFAG1+&#10;07/yBtD/AOu8v/oFfPdFFAH2N8Lf+SeeH/8Ar0Svlnx//wAjxrX/AF+S/wDodFFAGZo3/IWsf+u6&#10;/wDoVfcdFFAGX4k/5AV9/wBcmr8kPFn/ACU2+/6+qKKAP0w/Z2/5J3p/+7XT/FL/AJJ54g/683oo&#10;oA+O69U/Zy/5Hmb/AK9moooA+nKKKKAP/9lQSwECLQAUAAYACAAAACEAihU/mAwBAAAVAgAAEwAA&#10;AAAAAAAAAAAAAAAAAAAAW0NvbnRlbnRfVHlwZXNdLnhtbFBLAQItABQABgAIAAAAIQA4/SH/1gAA&#10;AJQBAAALAAAAAAAAAAAAAAAAAD0BAABfcmVscy8ucmVsc1BLAQItABQABgAIAAAAIQCS1Mo7AAYA&#10;AMUVAAAOAAAAAAAAAAAAAAAAADwCAABkcnMvZTJvRG9jLnhtbFBLAQItABQABgAIAAAAIQBYYLMb&#10;ugAAACIBAAAZAAAAAAAAAAAAAAAAAGgIAABkcnMvX3JlbHMvZTJvRG9jLnhtbC5yZWxzUEsBAi0A&#10;FAAGAAgAAAAhAF6IRNviAAAADQEAAA8AAAAAAAAAAAAAAAAAWQkAAGRycy9kb3ducmV2LnhtbFBL&#10;AQItAAoAAAAAAAAAIQBT49gW0ScAANEnAAAVAAAAAAAAAAAAAAAAAGgKAABkcnMvbWVkaWEvaW1h&#10;Z2UxLmpwZWdQSwUGAAAAAAYABgB9AQAAbDIAAAAA&#10;">
                <v:line id="Line 44" o:spid="_x0000_s1027" style="position:absolute;visibility:visible;mso-wrap-style:square" from="1692,1440" to="1692,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WwpsQAAADbAAAADwAAAGRycy9kb3ducmV2LnhtbESPQWvCQBSE74L/YXlCb3WjhiLRVSQo&#10;FA9iVXp+zT6TtNm3Mbtq9Ne7BcHjMDPfMNN5aypxocaVlhUM+hEI4szqknMFh/3qfQzCeWSNlWVS&#10;cCMH81m3M8VE2yt/0WXncxEg7BJUUHhfJ1K6rCCDrm9r4uAdbWPQB9nkUjd4DXBTyWEUfUiDJYeF&#10;AmtKC8r+dmej4LRdj37ld7yhDd9H9+UpXcc/qVJvvXYxAeGp9a/ws/2pFcRD+P8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bCmxAAAANsAAAAPAAAAAAAAAAAA&#10;AAAAAKECAABkcnMvZG93bnJldi54bWxQSwUGAAAAAAQABAD5AAAAkgMAAAAA&#10;" strokeweight="1.44pt"/>
                <v:line id="Line 43" o:spid="_x0000_s1028" style="position:absolute;visibility:visible;mso-wrap-style:square" from="1707,14272" to="10536,1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VPcUAAADbAAAADwAAAGRycy9kb3ducmV2LnhtbESPT2vCQBTE70K/w/IKvdVNTSiSupES&#10;KpQcxH94fs2+Jmmzb2N2q6mf3hUEj8PM/IaZzQfTiiP1rrGs4GUcgSAurW64UrDbLp6nIJxH1tha&#10;JgX/5GCePYxmmGp74jUdN74SAcIuRQW1910qpStrMujGtiMO3rftDfog+0rqHk8Bblo5iaJXabDh&#10;sFBjR3lN5e/mzyg4rIr4R+6TJS35HJ8/DnmRfOVKPT0O728gPA3+Hr61P7WCJIb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kVPcUAAADbAAAADwAAAAAAAAAA&#10;AAAAAAChAgAAZHJzL2Rvd25yZXYueG1sUEsFBgAAAAAEAAQA+QAAAJMDAAAAAA==&#10;" strokeweight="1.44pt"/>
                <v:line id="Line 42" o:spid="_x0000_s1029" style="position:absolute;visibility:visible;mso-wrap-style:square" from="10550,1440" to="10550,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CNScUAAADbAAAADwAAAGRycy9kb3ducmV2LnhtbESPQWvCQBSE7wX/w/IK3symGqREN0GC&#10;gniQ1paen9nXJDX7Nma3mvrruwWhx2FmvmGW+WBacaHeNZYVPEUxCOLS6oYrBe9vm8kzCOeRNbaW&#10;ScEPOciz0cMSU22v/EqXg69EgLBLUUHtfZdK6cqaDLrIdsTB+7S9QR9kX0nd4zXATSuncTyXBhsO&#10;CzV2VNRUng7fRsH5ZTf7kh/JnvZ8m93W52KXHAulxo/DagHC0+D/w/f2VitIEvj7En6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CNScUAAADbAAAADwAAAAAAAAAA&#10;AAAAAAChAgAAZHJzL2Rvd25yZXYueG1sUEsFBgAAAAAEAAQA+QAAAJMDA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style="position:absolute;left:5385;top:2942;width:1466;height:2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17+/EAAAA2wAAAA8AAABkcnMvZG93bnJldi54bWxEj0FrwkAUhO+C/2F5Qm+6sVUJqauIRejB&#10;S6OCx0f2NUm7+zZmtxr99V1B8DjMzDfMfNlZI87U+tqxgvEoAUFcOF1zqWC/2wxTED4gazSOScGV&#10;PCwX/d4cM+0u/EXnPJQiQthnqKAKocmk9EVFFv3INcTR+3atxRBlW0rd4iXCrZGvSTKTFmuOCxU2&#10;tK6o+M3/rIL059bMjvlV26NBc9ictunH21apl0G3egcRqAvP8KP9qRVMpnD/E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17+/EAAAA2wAAAA8AAAAAAAAAAAAAAAAA&#10;nwIAAGRycy9kb3ducmV2LnhtbFBLBQYAAAAABAAEAPcAAACQAwAAAAA=&#10;">
                  <v:imagedata r:id="rId9" o:title=""/>
                </v:shape>
                <v:shape id="AutoShape 40" o:spid="_x0000_s1031" style="position:absolute;left:4525;top:9179;width:5810;height:2;visibility:visible;mso-wrap-style:square;v-text-anchor:top" coordsize="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VqcMA&#10;AADbAAAADwAAAGRycy9kb3ducmV2LnhtbESPQWsCMRSE7wX/Q3hCbzWryNauRhGxUHqra+/PzXMT&#10;3Lwsm+iu/vqmUOhxmJlvmNVmcI24UResZwXTSQaCuPLacq3gWL6/LECEiKyx8UwK7hRgsx49rbDQ&#10;vucvuh1iLRKEQ4EKTIxtIWWoDDkME98SJ+/sO4cxya6WusM+wV0jZ1mWS4eW04LBlnaGqsvh6hRc&#10;7Wxef/f3sn+8lfaR+9On2b8q9TwetksQkYb4H/5rf2gF8x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ZVqcMAAADbAAAADwAAAAAAAAAAAAAAAACYAgAAZHJzL2Rv&#10;d25yZXYueG1sUEsFBgAAAAAEAAQA9QAAAIgDAAAAAA==&#10;" path="m,l4162,t423,l5809,e" filled="f" strokeweight=".34664mm">
                  <v:path arrowok="t" o:connecttype="custom" o:connectlocs="0,0;4162,0;4585,0;5809,0" o:connectangles="0,0,0,0"/>
                </v:shape>
                <w10:wrap anchorx="page" anchory="page"/>
              </v:group>
            </w:pict>
          </mc:Fallback>
        </mc:AlternateContent>
      </w:r>
    </w:p>
    <w:p w:rsidR="0017325C" w:rsidRDefault="0017325C">
      <w:pPr>
        <w:rPr>
          <w:sz w:val="2"/>
          <w:szCs w:val="2"/>
        </w:rPr>
        <w:sectPr w:rsidR="0017325C">
          <w:type w:val="continuous"/>
          <w:pgSz w:w="12240" w:h="15840"/>
          <w:pgMar w:top="1420" w:right="1560" w:bottom="280" w:left="1560" w:header="720" w:footer="720" w:gutter="0"/>
          <w:cols w:space="720"/>
        </w:sectPr>
      </w:pPr>
    </w:p>
    <w:p w:rsidR="0017325C" w:rsidRDefault="00D925B9">
      <w:pPr>
        <w:pStyle w:val="BodyText"/>
        <w:rPr>
          <w:rFonts w:ascii="Times New Roman"/>
          <w:sz w:val="20"/>
        </w:rPr>
      </w:pPr>
      <w:r>
        <w:rPr>
          <w:noProof/>
          <w:lang w:val="en-CA" w:eastAsia="en-CA"/>
        </w:rPr>
        <w:lastRenderedPageBreak/>
        <mc:AlternateContent>
          <mc:Choice Requires="wpg">
            <w:drawing>
              <wp:anchor distT="0" distB="0" distL="114300" distR="114300" simplePos="0" relativeHeight="503293952" behindDoc="1" locked="0" layoutInCell="1" allowOverlap="1">
                <wp:simplePos x="0" y="0"/>
                <wp:positionH relativeFrom="page">
                  <wp:posOffset>1074420</wp:posOffset>
                </wp:positionH>
                <wp:positionV relativeFrom="page">
                  <wp:posOffset>3480435</wp:posOffset>
                </wp:positionV>
                <wp:extent cx="5624830" cy="264795"/>
                <wp:effectExtent l="0" t="3810" r="0" b="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64795"/>
                          <a:chOff x="1692" y="5481"/>
                          <a:chExt cx="8858" cy="417"/>
                        </a:xfrm>
                      </wpg:grpSpPr>
                      <pic:pic xmlns:pic="http://schemas.openxmlformats.org/drawingml/2006/picture">
                        <pic:nvPicPr>
                          <pic:cNvPr id="39"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92" y="5481"/>
                            <a:ext cx="32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37"/>
                        <wps:cNvSpPr>
                          <a:spLocks/>
                        </wps:cNvSpPr>
                        <wps:spPr bwMode="auto">
                          <a:xfrm>
                            <a:off x="1913" y="5485"/>
                            <a:ext cx="8638" cy="413"/>
                          </a:xfrm>
                          <a:custGeom>
                            <a:avLst/>
                            <a:gdLst>
                              <a:gd name="T0" fmla="+- 0 10550 1913"/>
                              <a:gd name="T1" fmla="*/ T0 w 8638"/>
                              <a:gd name="T2" fmla="+- 0 5485 5485"/>
                              <a:gd name="T3" fmla="*/ 5485 h 413"/>
                              <a:gd name="T4" fmla="+- 0 10550 1913"/>
                              <a:gd name="T5" fmla="*/ T4 w 8638"/>
                              <a:gd name="T6" fmla="+- 0 5485 5485"/>
                              <a:gd name="T7" fmla="*/ 5485 h 413"/>
                              <a:gd name="T8" fmla="+- 0 2021 1913"/>
                              <a:gd name="T9" fmla="*/ T8 w 8638"/>
                              <a:gd name="T10" fmla="+- 0 5485 5485"/>
                              <a:gd name="T11" fmla="*/ 5485 h 413"/>
                              <a:gd name="T12" fmla="+- 0 2021 1913"/>
                              <a:gd name="T13" fmla="*/ T12 w 8638"/>
                              <a:gd name="T14" fmla="+- 0 5691 5485"/>
                              <a:gd name="T15" fmla="*/ 5691 h 413"/>
                              <a:gd name="T16" fmla="+- 0 1913 1913"/>
                              <a:gd name="T17" fmla="*/ T16 w 8638"/>
                              <a:gd name="T18" fmla="+- 0 5691 5485"/>
                              <a:gd name="T19" fmla="*/ 5691 h 413"/>
                              <a:gd name="T20" fmla="+- 0 1913 1913"/>
                              <a:gd name="T21" fmla="*/ T20 w 8638"/>
                              <a:gd name="T22" fmla="+- 0 5898 5485"/>
                              <a:gd name="T23" fmla="*/ 5898 h 413"/>
                              <a:gd name="T24" fmla="+- 0 2988 1913"/>
                              <a:gd name="T25" fmla="*/ T24 w 8638"/>
                              <a:gd name="T26" fmla="+- 0 5898 5485"/>
                              <a:gd name="T27" fmla="*/ 5898 h 413"/>
                              <a:gd name="T28" fmla="+- 0 2988 1913"/>
                              <a:gd name="T29" fmla="*/ T28 w 8638"/>
                              <a:gd name="T30" fmla="+- 0 5898 5485"/>
                              <a:gd name="T31" fmla="*/ 5898 h 413"/>
                              <a:gd name="T32" fmla="+- 0 10550 1913"/>
                              <a:gd name="T33" fmla="*/ T32 w 8638"/>
                              <a:gd name="T34" fmla="+- 0 5898 5485"/>
                              <a:gd name="T35" fmla="*/ 5898 h 413"/>
                              <a:gd name="T36" fmla="+- 0 10550 1913"/>
                              <a:gd name="T37" fmla="*/ T36 w 8638"/>
                              <a:gd name="T38" fmla="+- 0 5485 5485"/>
                              <a:gd name="T39" fmla="*/ 548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38" h="413">
                                <a:moveTo>
                                  <a:pt x="8637" y="0"/>
                                </a:moveTo>
                                <a:lnTo>
                                  <a:pt x="8637" y="0"/>
                                </a:lnTo>
                                <a:lnTo>
                                  <a:pt x="108" y="0"/>
                                </a:lnTo>
                                <a:lnTo>
                                  <a:pt x="108" y="206"/>
                                </a:lnTo>
                                <a:lnTo>
                                  <a:pt x="0" y="206"/>
                                </a:lnTo>
                                <a:lnTo>
                                  <a:pt x="0" y="413"/>
                                </a:lnTo>
                                <a:lnTo>
                                  <a:pt x="1075" y="413"/>
                                </a:lnTo>
                                <a:lnTo>
                                  <a:pt x="8637" y="413"/>
                                </a:lnTo>
                                <a:lnTo>
                                  <a:pt x="8637"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4.6pt;margin-top:274.05pt;width:442.9pt;height:20.85pt;z-index:-22528;mso-position-horizontal-relative:page;mso-position-vertical-relative:page" coordorigin="1692,5481" coordsize="8858,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ok+dQYAAFcVAAAOAAAAZHJzL2Uyb0RvYy54bWzUWG1v2zYQ/j5g/0HQ&#10;xw2u9WpLRpwiteOiQLYVq/cDaEm2hEqiRslxsmH/fc+Roi05VuK1n5aiMimejs/dc8cjefP+qciN&#10;x0TUGS/npv3OMo2kjHiclbu5+cd6NQpMo25YGbOcl8ncfE5q8/3tjz/cHKpZ4vCU53EiDCgp69mh&#10;mptp01Sz8biO0qRg9TteJSUGt1wUrEFX7MaxYAdoL/KxY1mT8YGLuBI8Suoab5dq0LyV+rfbJGp+&#10;227rpDHyuQlsjXwK+dzQc3x7w2Y7wao0i1oY7BtQFCwrMelR1ZI1zNiL7IWqIosEr/m2eRfxYsy3&#10;2yxKpA2wxrbOrPko+L6Stuxmh111dBNce+anb1Yb/fr4WRhZPDddMFWyAhzJaQ13Qs45VLsZZD6K&#10;6kv1WSgL0Xzg0dcaw+PzcervlLCxOfzCY+hj+4ZL5zxtRUEqYLbxJDl4PnKQPDVGhJf+xPECF1RF&#10;GHMm3jT0FUlRCibpM3sSOqaBUd8LbD12334eBD7soG89e0qDYzZT00qoLbTbmyqLZvjfuhStFy59&#10;O/TwVbMXidkqKa7SUTDxdV+NwH7FmmyT5VnzLCMZHiJQ5ePnLCJPU6fDTqjZwTDNaoAvmKel1DeM&#10;bJLcGCVfpKzcJXd1hSSA1/C9fiUEP6QJi2t6TT7qa5HdHo5NnlWrLM+JPGq3FiOPzuLwgtNUjC95&#10;tC+SslFJK5IcxvOyTrOqNg0xS4pNghgUn2JbRgqi4aFuaDqKC5lIfzvBnWWFzofRwrcWI8+a3o/u&#10;Qm86mlr3U89CLCzsxT/0te3N9nUCN7B8WWUtVrx9gfZi1rTri8pHmdfGI5Orh4omAJJRpSEiwMgl&#10;hLUW0e9wNuTQbkTSRCk1t/Bc+x7CxwHp5pNniYMaOfZm2lyIf3ISJY/rIExU8MvsPQY/AkPUzceE&#10;FwY14GnglJ5mj3C0skyLEOaSE9/SkrzsvYBO9UY7oMtRaIX3wX3gjTxncg+OlsvR3WrhjSYre+ov&#10;3eVisbQ1R2kWx0lJ03w/RdLjPM9iHaW12G0WuVDUreRfuxrUJ7ExhcoJhqaVlJFHVdiFtuNZH5xw&#10;tJoE05G38vxROLWCkWWHH8KJ5YXectU36SErk+83yTjMzdB3fMlSBzSFWcc2S/69tI3NiqxBac2z&#10;Ym4GRyE2o8S/L2NJbcOyXLU7riD4J1eAbk20DFgK0XbFQMRSgUDhrvWKgN51WUZl+1LJ+5KyKoHJ&#10;pPa0+nmoB6o2rUSS0G7AcOXq3orp2lR3C5NUoEZI7LrcCm1X15a27ujcCiZUIVVyua2/dUGL9iq5&#10;KHJ0QmEvELdr2C5u0a9hx7bIscP4eWRYhm35Pp40p6TjJIfVWsn9NDbWlnEw5OxnQqiCHWWohr5B&#10;j3NdMOioSwqlhvdyRk9LvYHM13KEzBtANtFCUtkgsqkWg65hZPB6x0zHcuyLLsPKdzRzHQwAs/sE&#10;DCKzuwQMQ7P7FAxio6A6gbOdIXR9EvxJaF9k1O6SIKUuUmr3aaA4u+g5bJS66CZD6PpEDKPrMjGM&#10;zulTMYjO6VKxdgaToU+FH4TBRd85XSqk1EXfOX0qnDAILvoO63PHd85QQjh9KobRdal4BV2fimF0&#10;XSrWzlBW0Ha7k2KD6NwuFcPo3D4Vw6uc2+Vi7Q6lhdvnYhhel4tX4PW5eAVel4y1O5QXVBa63htc&#10;h7tk9NcUFNljsWCp2pCxWfRUtgUELQObeTosUYmpeE0HoTXowEFnrasRpGh0QBjOIWF9KHpdGFBJ&#10;GMsgag7QvS7d1sw11qWrxOFXqT28SpwWABJH5l6jnTJSil9nKe2YSRyxfY12Clkpfp2p2KUo8Z6p&#10;yqEtt7QTP7+dEKaB24kNIQLbrKGQ0E3aF6q9SEqHXFdGRMEfkzWXIg2FBgTUzPKGA/OdBPLyVUE9&#10;rH8rqc+2EOSwW6vTo/q3L+VY+vShx/WvksNyA13XSbVbFZigdehfPedUEf6W4NElVwv2jQUCYkKm&#10;w5ESYrKz9xvepq9s+teGWE/sPx2v/q9nEVxktUeO7zh+6F28Oh1sePyM07LgOM0ioHAHiUbKxV+m&#10;ccB93tys/9wzup3JP5U4lIS2R6eIRnY8f0rbD9Ed2XRHWBlB1dxsTKy71Fw06OGTfSWyXYqZ1D1F&#10;ye9wubXN5Ama8ClUCBLq4FwkW/L2TgZOe9NI14PdvpQ63Yfe/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fv+5XhAAAADAEAAA8AAABkcnMvZG93bnJldi54bWxMj0FLw0AQhe+C&#10;/2EZwZvdpJqSxmxKKeqpCLaCeNtmp0lodjZkt0n6752e7PG9+XjzXr6abCsG7H3jSEE8i0Aglc40&#10;VCn43r8/pSB80GR06wgVXNDDqri/y3Vm3EhfOOxCJTiEfKYV1CF0mZS+rNFqP3MdEt+Orrc6sOwr&#10;aXo9crht5TyKFtLqhvhDrTvc1Fiedmer4GPU4/o5fhu2p+Pm8rtPPn+2MSr1+DCtX0EEnMI/DNf6&#10;XB0K7nRwZzJetKwXyzmjCpKXNAZxJaIk4XkHttJlCrLI5e2I4g8AAP//AwBQSwMECgAAAAAAAAAh&#10;ACXHmkIPAQAADwEAABQAAABkcnMvbWVkaWEvaW1hZ2UxLnBuZ4lQTkcNChoKAAAADUlIRFIAAAAs&#10;AAAANwgGAAAAd5WoWQAAAAZiS0dEAP8A/wD/oL2nkwAAAAlwSFlzAAAOxAAADsQBlSsOGwAAAK9J&#10;REFUaIHt2DEKQjEQhOGZxUoIiDfQw3o8r2BppRhSREFZz+A+BnkwXz/sX6QK55wnFGTmFsCH5Kuw&#10;3ZF8VO6y956lIXkF8MzMQ2F+B7Cv3I3K6J8crOZgNQerOVjNwWoOVnOwmoPVHKzmYDUHqzlYjWOM&#10;84L9G8Dm11FmRkTcKgfLX1VLkLy01o6V7eqehIPVHKzmYDUHqzlYzcFqDlZzsJqD1Rys5mA1B6ut&#10;LvgLI/4kPqHi2hcAAAAASUVORK5CYIJQSwECLQAUAAYACAAAACEAsYJntgoBAAATAgAAEwAAAAAA&#10;AAAAAAAAAAAAAAAAW0NvbnRlbnRfVHlwZXNdLnhtbFBLAQItABQABgAIAAAAIQA4/SH/1gAAAJQB&#10;AAALAAAAAAAAAAAAAAAAADsBAABfcmVscy8ucmVsc1BLAQItABQABgAIAAAAIQBoXok+dQYAAFcV&#10;AAAOAAAAAAAAAAAAAAAAADoCAABkcnMvZTJvRG9jLnhtbFBLAQItABQABgAIAAAAIQCqJg6+vAAA&#10;ACEBAAAZAAAAAAAAAAAAAAAAANsIAABkcnMvX3JlbHMvZTJvRG9jLnhtbC5yZWxzUEsBAi0AFAAG&#10;AAgAAAAhAPfv+5XhAAAADAEAAA8AAAAAAAAAAAAAAAAAzgkAAGRycy9kb3ducmV2LnhtbFBLAQIt&#10;AAoAAAAAAAAAIQAlx5pCDwEAAA8BAAAUAAAAAAAAAAAAAAAAANwKAABkcnMvbWVkaWEvaW1hZ2Ux&#10;LnBuZ1BLBQYAAAAABgAGAHwBAAAdDAAAAAA=&#10;">
                <v:shape id="Picture 38" o:spid="_x0000_s1027" type="#_x0000_t75" style="position:absolute;left:1692;top:5481;width:329;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ZebEAAAA2wAAAA8AAABkcnMvZG93bnJldi54bWxEj19rwkAQxN8LfodjC32rl1YQGz2DCNK+&#10;Ff9AfVxzaxLN7cbcGdN++p5Q6OMwM79hZlnvatVR6ythAy/DBBRxLrbiwsBuu3qegPIB2WItTAa+&#10;yUM2HzzMMLVy4zV1m1CoCGGfooEyhCbV2uclOfRDaYijd5TWYYiyLbRt8RbhrtavSTLWDiuOCyU2&#10;tCwpP2+uzsDh62c0/tw3V31Kgtj3vVy2azHm6bFfTEEF6sN/+K/9YQ2M3uD+Jf4AP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kZebEAAAA2wAAAA8AAAAAAAAAAAAAAAAA&#10;nwIAAGRycy9kb3ducmV2LnhtbFBLBQYAAAAABAAEAPcAAACQAwAAAAA=&#10;">
                  <v:imagedata r:id="rId11" o:title=""/>
                </v:shape>
                <v:shape id="Freeform 37" o:spid="_x0000_s1028" style="position:absolute;left:1913;top:5485;width:8638;height:413;visibility:visible;mso-wrap-style:square;v-text-anchor:top" coordsize="863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BbsAA&#10;AADbAAAADwAAAGRycy9kb3ducmV2LnhtbERPTWuDQBC9F/IflgnkVtckpQTjJkRpoYdeaiTnwZ2o&#10;iTsr7kbNv+8eCj0+3nd6nE0nRhpca1nBOopBEFdWt1wrKM+frzsQziNr7CyTgic5OB4WLykm2k78&#10;Q2PhaxFC2CWooPG+T6R0VUMGXWR74sBd7WDQBzjUUg84hXDTyU0cv0uDLYeGBnvKG6ruxcMo+Jiz&#10;bFu0W6dNWV6+dSZvRT4qtVrOpz0IT7P/F/+5v7SCt7A+fA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YBbsAAAADbAAAADwAAAAAAAAAAAAAAAACYAgAAZHJzL2Rvd25y&#10;ZXYueG1sUEsFBgAAAAAEAAQA9QAAAIUDAAAAAA==&#10;" path="m8637,r,l108,r,206l,206,,413r1075,l8637,413,8637,e" fillcolor="#f1f1f1" stroked="f">
                  <v:path arrowok="t" o:connecttype="custom" o:connectlocs="8637,5485;8637,5485;108,5485;108,5691;0,5691;0,5898;1075,5898;1075,5898;8637,5898;8637,5485" o:connectangles="0,0,0,0,0,0,0,0,0,0"/>
                </v:shape>
                <w10:wrap anchorx="page" anchory="page"/>
              </v:group>
            </w:pict>
          </mc:Fallback>
        </mc:AlternateContent>
      </w:r>
      <w:r>
        <w:rPr>
          <w:noProof/>
          <w:lang w:val="en-CA" w:eastAsia="en-CA"/>
        </w:rPr>
        <mc:AlternateContent>
          <mc:Choice Requires="wpg">
            <w:drawing>
              <wp:anchor distT="0" distB="0" distL="114300" distR="114300" simplePos="0" relativeHeight="503293976" behindDoc="1" locked="0" layoutInCell="1" allowOverlap="1">
                <wp:simplePos x="0" y="0"/>
                <wp:positionH relativeFrom="page">
                  <wp:posOffset>1074420</wp:posOffset>
                </wp:positionH>
                <wp:positionV relativeFrom="page">
                  <wp:posOffset>4006215</wp:posOffset>
                </wp:positionV>
                <wp:extent cx="5624830" cy="264795"/>
                <wp:effectExtent l="0" t="5715" r="0" b="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64795"/>
                          <a:chOff x="1692" y="6309"/>
                          <a:chExt cx="8858" cy="417"/>
                        </a:xfrm>
                      </wpg:grpSpPr>
                      <pic:pic xmlns:pic="http://schemas.openxmlformats.org/drawingml/2006/picture">
                        <pic:nvPicPr>
                          <pic:cNvPr id="36"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92" y="6309"/>
                            <a:ext cx="32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34"/>
                        <wps:cNvSpPr>
                          <a:spLocks/>
                        </wps:cNvSpPr>
                        <wps:spPr bwMode="auto">
                          <a:xfrm>
                            <a:off x="1913" y="6313"/>
                            <a:ext cx="8638" cy="413"/>
                          </a:xfrm>
                          <a:custGeom>
                            <a:avLst/>
                            <a:gdLst>
                              <a:gd name="T0" fmla="+- 0 10550 1913"/>
                              <a:gd name="T1" fmla="*/ T0 w 8638"/>
                              <a:gd name="T2" fmla="+- 0 6313 6313"/>
                              <a:gd name="T3" fmla="*/ 6313 h 413"/>
                              <a:gd name="T4" fmla="+- 0 10550 1913"/>
                              <a:gd name="T5" fmla="*/ T4 w 8638"/>
                              <a:gd name="T6" fmla="+- 0 6313 6313"/>
                              <a:gd name="T7" fmla="*/ 6313 h 413"/>
                              <a:gd name="T8" fmla="+- 0 2021 1913"/>
                              <a:gd name="T9" fmla="*/ T8 w 8638"/>
                              <a:gd name="T10" fmla="+- 0 6313 6313"/>
                              <a:gd name="T11" fmla="*/ 6313 h 413"/>
                              <a:gd name="T12" fmla="+- 0 2021 1913"/>
                              <a:gd name="T13" fmla="*/ T12 w 8638"/>
                              <a:gd name="T14" fmla="+- 0 6519 6313"/>
                              <a:gd name="T15" fmla="*/ 6519 h 413"/>
                              <a:gd name="T16" fmla="+- 0 1913 1913"/>
                              <a:gd name="T17" fmla="*/ T16 w 8638"/>
                              <a:gd name="T18" fmla="+- 0 6519 6313"/>
                              <a:gd name="T19" fmla="*/ 6519 h 413"/>
                              <a:gd name="T20" fmla="+- 0 1913 1913"/>
                              <a:gd name="T21" fmla="*/ T20 w 8638"/>
                              <a:gd name="T22" fmla="+- 0 6726 6313"/>
                              <a:gd name="T23" fmla="*/ 6726 h 413"/>
                              <a:gd name="T24" fmla="+- 0 2988 1913"/>
                              <a:gd name="T25" fmla="*/ T24 w 8638"/>
                              <a:gd name="T26" fmla="+- 0 6726 6313"/>
                              <a:gd name="T27" fmla="*/ 6726 h 413"/>
                              <a:gd name="T28" fmla="+- 0 3096 1913"/>
                              <a:gd name="T29" fmla="*/ T28 w 8638"/>
                              <a:gd name="T30" fmla="+- 0 6726 6313"/>
                              <a:gd name="T31" fmla="*/ 6726 h 413"/>
                              <a:gd name="T32" fmla="+- 0 10442 1913"/>
                              <a:gd name="T33" fmla="*/ T32 w 8638"/>
                              <a:gd name="T34" fmla="+- 0 6726 6313"/>
                              <a:gd name="T35" fmla="*/ 6726 h 413"/>
                              <a:gd name="T36" fmla="+- 0 10550 1913"/>
                              <a:gd name="T37" fmla="*/ T36 w 8638"/>
                              <a:gd name="T38" fmla="+- 0 6726 6313"/>
                              <a:gd name="T39" fmla="*/ 6726 h 413"/>
                              <a:gd name="T40" fmla="+- 0 10550 1913"/>
                              <a:gd name="T41" fmla="*/ T40 w 8638"/>
                              <a:gd name="T42" fmla="+- 0 6313 6313"/>
                              <a:gd name="T43" fmla="*/ 6313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38" h="413">
                                <a:moveTo>
                                  <a:pt x="8637" y="0"/>
                                </a:moveTo>
                                <a:lnTo>
                                  <a:pt x="8637" y="0"/>
                                </a:lnTo>
                                <a:lnTo>
                                  <a:pt x="108" y="0"/>
                                </a:lnTo>
                                <a:lnTo>
                                  <a:pt x="108" y="206"/>
                                </a:lnTo>
                                <a:lnTo>
                                  <a:pt x="0" y="206"/>
                                </a:lnTo>
                                <a:lnTo>
                                  <a:pt x="0" y="413"/>
                                </a:lnTo>
                                <a:lnTo>
                                  <a:pt x="1075" y="413"/>
                                </a:lnTo>
                                <a:lnTo>
                                  <a:pt x="1183" y="413"/>
                                </a:lnTo>
                                <a:lnTo>
                                  <a:pt x="8529" y="413"/>
                                </a:lnTo>
                                <a:lnTo>
                                  <a:pt x="8637" y="413"/>
                                </a:lnTo>
                                <a:lnTo>
                                  <a:pt x="8637"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84.6pt;margin-top:315.45pt;width:442.9pt;height:20.85pt;z-index:-22504;mso-position-horizontal-relative:page;mso-position-vertical-relative:page" coordorigin="1692,6309" coordsize="8858,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fR0owYAAHcWAAAOAAAAZHJzL2Uyb0RvYy54bWzUWF2Pm0YUfa/U/4B4&#10;bOWYL2Ow1htt7HUUadtGjfsDxoANCjB0wOvdVv3vPXdg7GHXrN3kqRsFD8zhcu49987XzfunIjce&#10;E1FnvJyb9jvLNJIy4nFW7ubmH+vVKDCNumFlzHJeJnPzOanN97c//nBzqGaJw1Oex4kwYKSsZ4dq&#10;bqZNU83G4zpKk4LV73iVlOjcclGwBrdiN44FO8B6kY8dy/LHBy7iSvAoqWs8Xbad5q20v90mUfPb&#10;dlsnjZHPTXBr5FXI64au49sbNtsJVqVZ1NFg38CiYFmJjx5NLVnDjL3IXpkqskjwmm+bdxEvxny7&#10;zaJE+gBvbOuFNx8F31fSl93ssKuOYUJoX8Tpm81Gvz5+FkYWz013YholK6CR/KzhuhScQ7WbAfNR&#10;VF+qz6L1EM0HHn2t0T1+2U/3uxZsbA6/8Bj22L7hMjhPW1GQCbhtPEkNno8aJE+NEeHhxHe8wIVU&#10;Efoc35uGk1akKIWS9Jrth45poNd3rVD13XevB8EEGUfvevaUOsds1n5WUu2o3d5UWTTD/y6kaL0K&#10;6eXUw1vNXiRmZ6S4ykbBxNd9NYL6FWuyTZZnzbPMZESISJWPn7OIIk03mjq+Ugfd9FUDesE9hWrf&#10;YeST1MYo+SJl5S65qysUAaKG99UjIfghTVhc02OKUd+KvO3x2ORZtcrynMSjducx6uhFHp4JWpvj&#10;Sx7ti6Rs2qIVSQ7neVmnWVWbhpglxSZBDopPsS0zBdnwUDf0OcoLWUh/O8GdZYXOh9FiYi1GnjW9&#10;H92F3nQ0te6nnuUF9sJe/ENv295sXycIA8uXVdZxxdNXbM9WTTe+tPUo69p4ZHL0aLMJhGRWKYpI&#10;MAoJca1F9DuCDRzajUiaKKXmFpHrngN87JBhPkWWNKhRYxfL5kz+U5CoeFwnVMnv95IfiSHq5mPC&#10;C4MaiDR4ykizRwS69UxBiHPJSW/pSV72HsCF9okKgK5RaIX3wX3gjTzHv4dGy+XobrXwRv7Knk6W&#10;7nKxWNpKozSL46Skz3y/RDLiPM9ilaW12G0WuWilW8m/LiD1CTamVDnRULKSMYpom3ah7XjWBycc&#10;rfxgOvJW3mQUTq1gZNnhh9C3vNBbrvouPWRl8v0uGYe5GU6ciVRJI01ppvlmyb/XvrFZkTWYWvOs&#10;mJvBEcRmVPj3ZSylbViWt20tFET/FArIrYSWCUsp2o0YyFiaIDBx12pEwN11VUbT9rkp70vKqgQu&#10;k1lt9Juq0W8lkoRWA4brkc8dTM1NtT4xSQNtD8Guq63Qdru5BQ0ZI1Vbge8eZxbZhcioCS3at8VF&#10;maMKCmuBuBvDdnE3s64xr22LHCuMn0eGZdjWZIIrfVN+6oTDaN3ifhoba8s4GPLrL0CYBTVjvmu7&#10;Bl1e2oJDR1sSlBrea5SnUBeYYZVwtLb2BphhsrqGGVQ92hpmhqhrxhzLsc+GDCPf0dg6GCBm9wUY&#10;jJmtCzBMze5LMMgN4dbI2c4Qu74I/sQOzypq6yJI1FlJ7b4MlGdnI4eFks7OH2LXF2KYna7EMDun&#10;L8UgO0eXYu0MFkNfCn/q+Gdj5+hSSNTZ2Dl9KZwwCM7GDuOzFjtnqCCcvhTD7HQp3mDXlwLrYP88&#10;O12KtTNUFbTc1kpskJ2rSzHMzu1LYVue55ylhy2GFjx3qCww1F9HT9fiDXp9LYYHYVcXY+0O1QVN&#10;C1dFTxdjmJ7XF2OYnqersfaGCsPrqzE45Hm6GP0hDzPdcS5jabteZLPoqezmN7QM7DVoL0czYMVr&#10;2qetwQ/7sLWaLIGi3gEwtCOw2rO9DUYkCYxRGlMi2L2NptFXwuWO6TIcsku43FxehNP4RHAMLNeQ&#10;oQFDwq/zlBb0BEfpXWOdKkrCr3OVMlzCr3OVMo7gSBWNTBuhLhVoX/HyrEWYBs5aNvQOkoM1lEGq&#10;SavcdmWV0pbdlQlU8MdkzSWkoUwCoCUqz2vwvRMgL98Eqm71W0l7toWShSPKnOpVv32UY6m9lOpX&#10;vy0O9Qpb16G6hRdcUDbUr/rmtM2Pi0A7aKW+BAwmXQpdBKogXw3shw8+kbayHo8iU25oa+PhbczK&#10;pn9dWvVg/2n7+X/dq+Ggr9uSfcf2TO1y2m3RhsfPOE0QHLt9pCjOaNFIufjLNA4475yb9Z97RqdX&#10;+acSm7bQ9mjmaeSNN5nS8kzoPRu9h5URTM3NxsTAT81Fgzu8sq9EtkvxpfYcp+R3OPzbZvKEgfi1&#10;rJAkdIN9o2zJ002ZON1JLB2f6vcSdTovvv0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fqVfx4gAAAAwBAAAPAAAAZHJzL2Rvd25yZXYueG1sTI/BasMwEETvhf6D2EJvjWQHu41j&#10;OYTQ9hQKSQolN8Xa2CaWZCzFdv6+m1N7nNnH7Ey+mkzLBux946yEaCaAoS2dbmwl4fvw8fIGzAdl&#10;tWqdRQk39LAqHh9ylWk32h0O+1AxCrE+UxLqELqMc1/WaJSfuQ4t3c6uNyqQ7CuuezVSuGl5LETK&#10;jWosfahVh5say8v+aiR8jmpcz6P3YXs5b27HQ/L1s41Qyuenab0EFnAKfzDc61N1KKjTyV2t9qwl&#10;nS5iQiWkc7EAdidEktC8E1mvcQq8yPn/EcUvAAAA//8DAFBLAwQKAAAAAAAAACEASfthuhIBAAAS&#10;AQAAFAAAAGRycy9tZWRpYS9pbWFnZTEucG5niVBORw0KGgoAAAANSUhEUgAAACwAAAA4CAYAAACG&#10;wxqMAAAABmJLR0QA/wD/AP+gvaeTAAAACXBIWXMAAA7EAAAOxAGVKw4bAAAAsklEQVRoge3YMQrC&#10;QBSE4ZlUQVgQb6DntPSCnsDSLrik2FR53mFkkMB8/fD+YqvlGOMBQVWdAOwkN2F7JvlR7rL3XtKQ&#10;fAPYquoqzBcAF+XupIz+KcFuCXZLsFuC3RLslmC3BLsl2C3Bbgl2S7Bbgt0OF8x1XZ/KsKomACC5&#10;C/M+z/NduSv/rf2C5Ku1dlO2h3sSCXZLsFuC3RLslmC3BLsl2C3Bbgl2S7Bbgt0S7Ha44C9JvSTU&#10;GHMf+AAAAABJRU5ErkJgglBLAQItABQABgAIAAAAIQCxgme2CgEAABMCAAATAAAAAAAAAAAAAAAA&#10;AAAAAABbQ29udGVudF9UeXBlc10ueG1sUEsBAi0AFAAGAAgAAAAhADj9If/WAAAAlAEAAAsAAAAA&#10;AAAAAAAAAAAAOwEAAF9yZWxzLy5yZWxzUEsBAi0AFAAGAAgAAAAhAM/N9HSjBgAAdxYAAA4AAAAA&#10;AAAAAAAAAAAAOgIAAGRycy9lMm9Eb2MueG1sUEsBAi0AFAAGAAgAAAAhAKomDr68AAAAIQEAABkA&#10;AAAAAAAAAAAAAAAACQkAAGRycy9fcmVscy9lMm9Eb2MueG1sLnJlbHNQSwECLQAUAAYACAAAACEA&#10;n6lX8eIAAAAMAQAADwAAAAAAAAAAAAAAAAD8CQAAZHJzL2Rvd25yZXYueG1sUEsBAi0ACgAAAAAA&#10;AAAhAEn7YboSAQAAEgEAABQAAAAAAAAAAAAAAAAACwsAAGRycy9tZWRpYS9pbWFnZTEucG5nUEsF&#10;BgAAAAAGAAYAfAEAAE8MAAAAAA==&#10;">
                <v:shape id="Picture 35" o:spid="_x0000_s1027" type="#_x0000_t75" style="position:absolute;left:1692;top:6309;width:329;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a0DBAAAA2wAAAA8AAABkcnMvZG93bnJldi54bWxEj0GLwjAUhO8L/ofwBG9rUgWRahQVFvek&#10;WPX+aJ5ttXnpNlmt/94sLHgcZuYbZr7sbC3u1PrKsYZkqEAQ585UXGg4Hb8+pyB8QDZYOyYNT/Kw&#10;XPQ+5pga9+AD3bNQiAhhn6KGMoQmldLnJVn0Q9cQR+/iWoshyraQpsVHhNtajpSaSIsVx4USG9qU&#10;lN+yX6sB+Wefrbcq8P6qbrtnlhySy1nrQb9bzUAE6sI7/N/+NhrGE/j7En+AXL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Ua0DBAAAA2wAAAA8AAAAAAAAAAAAAAAAAnwIA&#10;AGRycy9kb3ducmV2LnhtbFBLBQYAAAAABAAEAPcAAACNAwAAAAA=&#10;">
                  <v:imagedata r:id="rId13" o:title=""/>
                </v:shape>
                <v:shape id="Freeform 34" o:spid="_x0000_s1028" style="position:absolute;left:1913;top:6313;width:8638;height:413;visibility:visible;mso-wrap-style:square;v-text-anchor:top" coordsize="863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qZ8MA&#10;AADbAAAADwAAAGRycy9kb3ducmV2LnhtbESPwWrDMBBE74X8g9hCbrXcGNriWglxSCCHXuqanhdr&#10;YzuxVkZSHOfvq0Khx2Fm3jDFZjaDmMj53rKC5yQFQdxY3XOroP46PL2B8AFZ42CZFNzJw2a9eCgw&#10;1/bGnzRVoRURwj5HBV0IYy6lbzoy6BM7EkfvZJ3BEKVrpXZ4i3AzyFWavkiDPceFDkfaddRcqqtR&#10;sJ/LMqv6zGtT198fupTnajcptXyct+8gAs3hP/zXPmoF2Sv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nqZ8MAAADbAAAADwAAAAAAAAAAAAAAAACYAgAAZHJzL2Rv&#10;d25yZXYueG1sUEsFBgAAAAAEAAQA9QAAAIgDAAAAAA==&#10;" path="m8637,r,l108,r,206l,206,,413r1075,l1183,413r7346,l8637,413,8637,e" fillcolor="#f1f1f1" stroked="f">
                  <v:path arrowok="t" o:connecttype="custom" o:connectlocs="8637,6313;8637,6313;108,6313;108,6519;0,6519;0,6726;1075,6726;1183,6726;8529,6726;8637,6726;8637,6313" o:connectangles="0,0,0,0,0,0,0,0,0,0,0"/>
                </v:shape>
                <w10:wrap anchorx="page" anchory="page"/>
              </v:group>
            </w:pict>
          </mc:Fallback>
        </mc:AlternateContent>
      </w:r>
      <w:r>
        <w:rPr>
          <w:noProof/>
          <w:lang w:val="en-CA" w:eastAsia="en-CA"/>
        </w:rPr>
        <mc:AlternateContent>
          <mc:Choice Requires="wpg">
            <w:drawing>
              <wp:anchor distT="0" distB="0" distL="114300" distR="114300" simplePos="0" relativeHeight="503294072" behindDoc="1" locked="0" layoutInCell="1" allowOverlap="1">
                <wp:simplePos x="0" y="0"/>
                <wp:positionH relativeFrom="page">
                  <wp:posOffset>1074420</wp:posOffset>
                </wp:positionH>
                <wp:positionV relativeFrom="page">
                  <wp:posOffset>7754620</wp:posOffset>
                </wp:positionV>
                <wp:extent cx="5624830" cy="135890"/>
                <wp:effectExtent l="0" t="1270" r="0" b="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135890"/>
                          <a:chOff x="1692" y="12212"/>
                          <a:chExt cx="8858" cy="214"/>
                        </a:xfrm>
                      </wpg:grpSpPr>
                      <pic:pic xmlns:pic="http://schemas.openxmlformats.org/drawingml/2006/picture">
                        <pic:nvPicPr>
                          <pic:cNvPr id="33"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92" y="12212"/>
                            <a:ext cx="32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31"/>
                        <wps:cNvSpPr>
                          <a:spLocks/>
                        </wps:cNvSpPr>
                        <wps:spPr bwMode="auto">
                          <a:xfrm>
                            <a:off x="2021" y="12216"/>
                            <a:ext cx="8530" cy="207"/>
                          </a:xfrm>
                          <a:custGeom>
                            <a:avLst/>
                            <a:gdLst>
                              <a:gd name="T0" fmla="+- 0 3327 2021"/>
                              <a:gd name="T1" fmla="*/ T0 w 8530"/>
                              <a:gd name="T2" fmla="+- 0 12216 12216"/>
                              <a:gd name="T3" fmla="*/ 12216 h 207"/>
                              <a:gd name="T4" fmla="+- 0 3219 2021"/>
                              <a:gd name="T5" fmla="*/ T4 w 8530"/>
                              <a:gd name="T6" fmla="+- 0 12216 12216"/>
                              <a:gd name="T7" fmla="*/ 12216 h 207"/>
                              <a:gd name="T8" fmla="+- 0 2021 2021"/>
                              <a:gd name="T9" fmla="*/ T8 w 8530"/>
                              <a:gd name="T10" fmla="+- 0 12216 12216"/>
                              <a:gd name="T11" fmla="*/ 12216 h 207"/>
                              <a:gd name="T12" fmla="+- 0 2021 2021"/>
                              <a:gd name="T13" fmla="*/ T12 w 8530"/>
                              <a:gd name="T14" fmla="+- 0 12422 12216"/>
                              <a:gd name="T15" fmla="*/ 12422 h 207"/>
                              <a:gd name="T16" fmla="+- 0 3219 2021"/>
                              <a:gd name="T17" fmla="*/ T16 w 8530"/>
                              <a:gd name="T18" fmla="+- 0 12422 12216"/>
                              <a:gd name="T19" fmla="*/ 12422 h 207"/>
                              <a:gd name="T20" fmla="+- 0 3327 2021"/>
                              <a:gd name="T21" fmla="*/ T20 w 8530"/>
                              <a:gd name="T22" fmla="+- 0 12422 12216"/>
                              <a:gd name="T23" fmla="*/ 12422 h 207"/>
                              <a:gd name="T24" fmla="+- 0 3327 2021"/>
                              <a:gd name="T25" fmla="*/ T24 w 8530"/>
                              <a:gd name="T26" fmla="+- 0 12216 12216"/>
                              <a:gd name="T27" fmla="*/ 12216 h 207"/>
                              <a:gd name="T28" fmla="+- 0 10550 2021"/>
                              <a:gd name="T29" fmla="*/ T28 w 8530"/>
                              <a:gd name="T30" fmla="+- 0 12216 12216"/>
                              <a:gd name="T31" fmla="*/ 12216 h 207"/>
                              <a:gd name="T32" fmla="+- 0 10442 2021"/>
                              <a:gd name="T33" fmla="*/ T32 w 8530"/>
                              <a:gd name="T34" fmla="+- 0 12216 12216"/>
                              <a:gd name="T35" fmla="*/ 12216 h 207"/>
                              <a:gd name="T36" fmla="+- 0 3435 2021"/>
                              <a:gd name="T37" fmla="*/ T36 w 8530"/>
                              <a:gd name="T38" fmla="+- 0 12216 12216"/>
                              <a:gd name="T39" fmla="*/ 12216 h 207"/>
                              <a:gd name="T40" fmla="+- 0 3327 2021"/>
                              <a:gd name="T41" fmla="*/ T40 w 8530"/>
                              <a:gd name="T42" fmla="+- 0 12216 12216"/>
                              <a:gd name="T43" fmla="*/ 12216 h 207"/>
                              <a:gd name="T44" fmla="+- 0 3327 2021"/>
                              <a:gd name="T45" fmla="*/ T44 w 8530"/>
                              <a:gd name="T46" fmla="+- 0 12422 12216"/>
                              <a:gd name="T47" fmla="*/ 12422 h 207"/>
                              <a:gd name="T48" fmla="+- 0 3435 2021"/>
                              <a:gd name="T49" fmla="*/ T48 w 8530"/>
                              <a:gd name="T50" fmla="+- 0 12422 12216"/>
                              <a:gd name="T51" fmla="*/ 12422 h 207"/>
                              <a:gd name="T52" fmla="+- 0 10442 2021"/>
                              <a:gd name="T53" fmla="*/ T52 w 8530"/>
                              <a:gd name="T54" fmla="+- 0 12422 12216"/>
                              <a:gd name="T55" fmla="*/ 12422 h 207"/>
                              <a:gd name="T56" fmla="+- 0 10550 2021"/>
                              <a:gd name="T57" fmla="*/ T56 w 8530"/>
                              <a:gd name="T58" fmla="+- 0 12422 12216"/>
                              <a:gd name="T59" fmla="*/ 12422 h 207"/>
                              <a:gd name="T60" fmla="+- 0 10550 2021"/>
                              <a:gd name="T61" fmla="*/ T60 w 8530"/>
                              <a:gd name="T62" fmla="+- 0 12216 12216"/>
                              <a:gd name="T63" fmla="*/ 1221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30" h="207">
                                <a:moveTo>
                                  <a:pt x="1306" y="0"/>
                                </a:moveTo>
                                <a:lnTo>
                                  <a:pt x="1198" y="0"/>
                                </a:lnTo>
                                <a:lnTo>
                                  <a:pt x="0" y="0"/>
                                </a:lnTo>
                                <a:lnTo>
                                  <a:pt x="0" y="206"/>
                                </a:lnTo>
                                <a:lnTo>
                                  <a:pt x="1198" y="206"/>
                                </a:lnTo>
                                <a:lnTo>
                                  <a:pt x="1306" y="206"/>
                                </a:lnTo>
                                <a:lnTo>
                                  <a:pt x="1306" y="0"/>
                                </a:lnTo>
                                <a:moveTo>
                                  <a:pt x="8529" y="0"/>
                                </a:moveTo>
                                <a:lnTo>
                                  <a:pt x="8421" y="0"/>
                                </a:lnTo>
                                <a:lnTo>
                                  <a:pt x="1414" y="0"/>
                                </a:lnTo>
                                <a:lnTo>
                                  <a:pt x="1306" y="0"/>
                                </a:lnTo>
                                <a:lnTo>
                                  <a:pt x="1306" y="206"/>
                                </a:lnTo>
                                <a:lnTo>
                                  <a:pt x="1414" y="206"/>
                                </a:lnTo>
                                <a:lnTo>
                                  <a:pt x="8421" y="206"/>
                                </a:lnTo>
                                <a:lnTo>
                                  <a:pt x="8529" y="206"/>
                                </a:lnTo>
                                <a:lnTo>
                                  <a:pt x="8529"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84.6pt;margin-top:610.6pt;width:442.9pt;height:10.7pt;z-index:-22408;mso-position-horizontal-relative:page;mso-position-vertical-relative:page" coordorigin="1692,12212" coordsize="885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fha/ZAcAAHUbAAAOAAAAZHJzL2Uyb0RvYy54bWzUWVGPozYQfq/U/4B4&#10;bJULGJNAtNnTXrI5nbRtTz36AwiQgA4wNWSz26r/vTM2Tkw2EHr31D1dYvAw/ma+mbGZ3L1/KXLj&#10;OeF1xsqlab+zTCMpIxZn5X5p/hFsJp5p1E1YxmHOymRpvia1+f7+xx/ujtUiISxleZxwA5SU9eJY&#10;Lc20aarFdFpHaVKE9TtWJSVM7hgvwgYu+X4a8/AI2ot8SixrNj0yHlecRUldw921nDTvhf7dLoma&#10;33a7OmmMfGkCtkZ8cvG5xc/p/V242POwSrOohRF+A4oizEpY9KRqHTahceDZG1VFFnFWs13zLmLF&#10;lO12WZQIG8Aa27qw5iNnh0rYsl8c99XJTeDaCz99s9ro1+fP3MjipekQ0yjDAjgSyxqOcM6x2i9A&#10;5iOvvlSfubQQhk8s+lqD76aX83i9l8LG9vgLi0FfeGiYcM7LjheoAsw2XgQHrycOkpfGiOCmOyPU&#10;g7WNCOZsx/X8lqQoBSbxMXvmA1ScJcQmksEofWyf9zwXQg4fJjbFyWm4kOsKrC22+7sqixbwv/Up&#10;jN749HbswVPNgSdmq6QYpaMI+ddDNQH6q7DJtlmeNa8ilMFFCKp8/pxF6Gq80OhxFD0wjasaQBiY&#10;p6TkMyHaJMgxSrZKw3KfPNQVZAF4C55XtzhnxzQJ4xpvo4+6WsRlB8c2z6pNlufIHo5biyGRLgLx&#10;itNkkK9ZdCiSspFZy5McjGdlnWZVbRp8kRTbBIKQf4ptESoQDk91g8thYIhM+pt4D5blkw+TlWut&#10;JtSaP04efDqfzK3HObWoZ6/s1T/4tE0XhzoBN4T5usparHD3DdqradMWGJmQIrGN51CUDxlNAEhE&#10;lYIIAYYuQaw1j34HZ4McjBueNFGKwx14rr0PwqcJ4eazZ5GDGpLsZt5cSwD0EqaPQ/zr0Q+Rwevm&#10;Y8IKAwfgagAqXB0+g6elaUoEQZcMCRem5GXnBtgg7ygP6CT5lv/oPXp0QsnsEUharycPmxWdzDb2&#10;3F0769VqbSuS0iyOkxKX+X6OhMtZnsUqTGu+365yLrnbiL+2HNRnsSnGyhmG4hWVoUdl3Pk2odYH&#10;4k82M28+oRvqTvy55U0s2//gzyzq0/Wma9JTVibfb5JxXJq+S1zBkgYa40yzzRJ/b20LF0XWwOaa&#10;Z8XS9E5C4QIz/7GMBbVNmOVyrLkC4Z9dAXQrokXEYoy2JQNCFnda2LprVRLgalya4cZ9bdP7koZV&#10;AiajWq38UVX+HmA3ETKGI2pXK6e2p1rfm4QGOYNio7KLWARKZbu9zNCtMhYwuzxX7UzEmrceV5ta&#10;dJDphfIqpeA8ELdlbB+3u2sAe9uuyOGU8fPEsAzHIXNDrClWOosBCCn209QILONoiMUvhGAj1HTh&#10;hjgzxKfEfdYGu8dJmxRLYVVhA4JU2MDLmj6H2P5VbK4SQ2y0B9tMCQk7B7DNlSBoG8AG27qGDV12&#10;FRvUv5OlgdeDze6SMADO1nkYQAcnkVHwbJ2JwCZ9ALtMQAUi5Dqztk6GlLtKrd3lo5dbW6cjgHi6&#10;Hnl2l44hgDojAwBJl5PexMD0PDNMelOjS8gAQKJTMgSwy0k/QJ2RgPTlB+kSMhCDRKdkIAbJBSeW&#10;61pXcwQPCZoL+7IEi52WcgMIoRSfFQ4gxJcMXaNFKbmK0NE5CZy+NHG6lAwh1EkZQthlxaGOex2g&#10;zkng9KWJc0HJQIXWORkASLuk9EYh1SkJaF+a0AtG+gFSnZIhgF1O+gHqjAS0L01ol5CBPKY6JQN5&#10;TLuc9FJMdUYC2pclbpeQAYCuTskAQPeCk94scXVKArcvS9wuI0MIdU6GEF6Q0ltpXJ2TwO1LE3xn&#10;1+tC/3bn6qQMIJxdsNKLcKaTEsz68mR2wUl/nsx0Ui7yBM7SpxNhmMr3rnARvZTtKRFGBry0Y1cE&#10;z5EVq7HjEQBEOJAGTnvkBCmc7REGClFYnU+HhcGbKAynHDhZArphaTy8CHF3nDiQL8T9UeLtuTuA&#10;/XgMGHgxEtphdxwl3poq3xpumoobEGJ3xpnqtKY640zF4ozaoaaOwU5bU6HCjRJvTYV6M0YcqwiC&#10;cceZiiktxMeZivmF4pAWGhjp/zbqsRVx2aDlpgEN2i0+A3kQNpgsaogvxvJVLIU2H7zF4ETBnpOA&#10;CZFGtAkdC4oUrCz6h7DeWSAvO4K2D9VHE1TT6rsS+qCejJQhsLA0VWlQ31KTrRa8KahMGC2obFUL&#10;nm2WS3suHv00O84C6pFWkLbZeKmxK2ZTaLLq+tS0+m4tVobc0KbEbtqrlr0l6Ckzbgoqx4wW7JoC&#10;8YVBKmroKVoxyLWuQH8LZ2PjvzZoOmL/qfUG2+H/sk8FP3O07ajvaE2pBo/sHG1Z/AqtVM6g0wmZ&#10;C79QwSBl/C/TOMKvPUuz/vMQYus+/1RCw8q3KZ6rG3FB3Tm+i3J9ZqvPhGUEqpZmY8JmjcNVA1fw&#10;yKHi2T6FlWQTu2TYrNploruK+CQqCBK8gJ6ZGInfdkTgtL9D4Y9H+rWQOv9adv8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IX/A+EAAAAOAQAADwAAAGRycy9kb3ducmV2Lnht&#10;bExPQWrDMBC8F/oHsYXeGtlqbRrXcgih7SkUmhRKboq1sU0syViK7fy+61Nzm9kZZmfy1WRaNmDv&#10;G2clxIsIGNrS6cZWEn72H0+vwHxQVqvWWZRwRQ+r4v4uV5l2o/3GYRcqRiHWZ0pCHUKXce7LGo3y&#10;C9ehJe3keqMC0b7iulcjhZuWiyhKuVGNpQ+16nBTY3neXYyEz1GN6+f4fdieT5vrYZ98/W5jlPLx&#10;YVq/AQs4hX8zzPWpOhTU6eguVnvWEk+XgqwEhIgJzZYoSWjfcb69iBR4kfPbGcUfAAAA//8DAFBL&#10;AwQKAAAAAAAAACEAP0QcetQAAADUAAAAFAAAAGRycy9tZWRpYS9pbWFnZTEucG5niVBORw0KGgoA&#10;AAANSUhEUgAAACwAAAAdCAYAAADRoo4JAAAABmJLR0QA/wD/AP+gvaeTAAAACXBIWXMAAA7EAAAO&#10;xAGVKw4bAAAAdElEQVRYhe3YMQqAQBBD0URkCyvxBp5V72onbrVbOd5hICxCXh/m18PW2oGEiFgA&#10;vCR7YruSfDJ3WWuN1JC8APSI2BPzG8CWuTtlRiM5WM3Bag5Wc7Cag9UcrOZgNQerOVjNwWoOVnOw&#10;2u+C51LKmRmO+q198r8gC0xWnYYAAAAASUVORK5CYIJQSwECLQAUAAYACAAAACEAsYJntgoBAAAT&#10;AgAAEwAAAAAAAAAAAAAAAAAAAAAAW0NvbnRlbnRfVHlwZXNdLnhtbFBLAQItABQABgAIAAAAIQA4&#10;/SH/1gAAAJQBAAALAAAAAAAAAAAAAAAAADsBAABfcmVscy8ucmVsc1BLAQItABQABgAIAAAAIQB3&#10;fha/ZAcAAHUbAAAOAAAAAAAAAAAAAAAAADoCAABkcnMvZTJvRG9jLnhtbFBLAQItABQABgAIAAAA&#10;IQCqJg6+vAAAACEBAAAZAAAAAAAAAAAAAAAAAMoJAABkcnMvX3JlbHMvZTJvRG9jLnhtbC5yZWxz&#10;UEsBAi0AFAAGAAgAAAAhAKyF/wPhAAAADgEAAA8AAAAAAAAAAAAAAAAAvQoAAGRycy9kb3ducmV2&#10;LnhtbFBLAQItAAoAAAAAAAAAIQA/RBx61AAAANQAAAAUAAAAAAAAAAAAAAAAAMsLAABkcnMvbWVk&#10;aWEvaW1hZ2UxLnBuZ1BLBQYAAAAABgAGAHwBAADRDAAAAAA=&#10;">
                <v:shape id="Picture 32" o:spid="_x0000_s1027" type="#_x0000_t75" style="position:absolute;left:1692;top:12212;width:32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G2JLFAAAA2wAAAA8AAABkcnMvZG93bnJldi54bWxEj0FrwkAUhO8F/8PyhN7qRgNFo6tIbGkP&#10;RWr04u2RfSbB7Ns0u03iv+8KQo/DzDfDrDaDqUVHrassK5hOIhDEudUVFwpOx/eXOQjnkTXWlknB&#10;jRxs1qOnFSba9nygLvOFCCXsElRQet8kUrq8JINuYhvi4F1sa9AH2RZSt9iHclPLWRS9SoMVh4US&#10;G0pLyq/Zr1EQD1+3+vxzyC77t1OefhwX9L3zSj2Ph+0ShKfB/4cf9KcOXAz3L+EH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BtiSxQAAANsAAAAPAAAAAAAAAAAAAAAA&#10;AJ8CAABkcnMvZG93bnJldi54bWxQSwUGAAAAAAQABAD3AAAAkQMAAAAA&#10;">
                  <v:imagedata r:id="rId15" o:title=""/>
                </v:shape>
                <v:shape id="AutoShape 31" o:spid="_x0000_s1028" style="position:absolute;left:2021;top:12216;width:8530;height:207;visibility:visible;mso-wrap-style:square;v-text-anchor:top" coordsize="853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Ve8IA&#10;AADbAAAADwAAAGRycy9kb3ducmV2LnhtbESP3YrCMBSE7xd8h3AWvFtTqyxu1ygqCl4p/jzA2ebY&#10;FJuT0sRa394Iwl4OM/MNM513thItNb50rGA4SEAQ506XXCg4nzZfExA+IGusHJOCB3mYz3ofU8y0&#10;u/OB2mMoRISwz1CBCaHOpPS5IYt+4Gri6F1cYzFE2RRSN3iPcFvJNEm+pcWS44LBmlaG8uvxZhVc&#10;9muz3GHSXjd/hT7/DNN0P7JK9T+7xS+IQF34D7/bW61gNIbX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VBV7wgAAANsAAAAPAAAAAAAAAAAAAAAAAJgCAABkcnMvZG93&#10;bnJldi54bWxQSwUGAAAAAAQABAD1AAAAhwMAAAAA&#10;" path="m1306,l1198,,,,,206r1198,l1306,206,1306,m8529,l8421,,1414,,1306,r,206l1414,206r7007,l8529,206,8529,e" fillcolor="#f1f1f1" stroked="f">
                  <v:path arrowok="t" o:connecttype="custom" o:connectlocs="1306,12216;1198,12216;0,12216;0,12422;1198,12422;1306,12422;1306,12216;8529,12216;8421,12216;1414,12216;1306,12216;1306,12422;1414,12422;8421,12422;8529,12422;8529,12216" o:connectangles="0,0,0,0,0,0,0,0,0,0,0,0,0,0,0,0"/>
                </v:shape>
                <w10:wrap anchorx="page" anchory="page"/>
              </v:group>
            </w:pict>
          </mc:Fallback>
        </mc:AlternateContent>
      </w:r>
      <w:r>
        <w:rPr>
          <w:noProof/>
          <w:lang w:val="en-CA" w:eastAsia="en-CA"/>
        </w:rPr>
        <mc:AlternateContent>
          <mc:Choice Requires="wpg">
            <w:drawing>
              <wp:anchor distT="0" distB="0" distL="114300" distR="114300" simplePos="0" relativeHeight="503294096" behindDoc="1" locked="0" layoutInCell="1" allowOverlap="1">
                <wp:simplePos x="0" y="0"/>
                <wp:positionH relativeFrom="page">
                  <wp:posOffset>1074420</wp:posOffset>
                </wp:positionH>
                <wp:positionV relativeFrom="page">
                  <wp:posOffset>8147685</wp:posOffset>
                </wp:positionV>
                <wp:extent cx="5624830" cy="295275"/>
                <wp:effectExtent l="0" t="3810"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95275"/>
                          <a:chOff x="1692" y="12831"/>
                          <a:chExt cx="8858" cy="465"/>
                        </a:xfrm>
                      </wpg:grpSpPr>
                      <pic:pic xmlns:pic="http://schemas.openxmlformats.org/drawingml/2006/picture">
                        <pic:nvPicPr>
                          <pic:cNvPr id="3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92" y="12831"/>
                            <a:ext cx="3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28"/>
                        <wps:cNvSpPr>
                          <a:spLocks/>
                        </wps:cNvSpPr>
                        <wps:spPr bwMode="auto">
                          <a:xfrm>
                            <a:off x="1913" y="12835"/>
                            <a:ext cx="8638" cy="461"/>
                          </a:xfrm>
                          <a:custGeom>
                            <a:avLst/>
                            <a:gdLst>
                              <a:gd name="T0" fmla="+- 0 3327 1913"/>
                              <a:gd name="T1" fmla="*/ T0 w 8638"/>
                              <a:gd name="T2" fmla="+- 0 13044 12835"/>
                              <a:gd name="T3" fmla="*/ 13044 h 461"/>
                              <a:gd name="T4" fmla="+- 0 3327 1913"/>
                              <a:gd name="T5" fmla="*/ T4 w 8638"/>
                              <a:gd name="T6" fmla="+- 0 13044 12835"/>
                              <a:gd name="T7" fmla="*/ 13044 h 461"/>
                              <a:gd name="T8" fmla="+- 0 3327 1913"/>
                              <a:gd name="T9" fmla="*/ T8 w 8638"/>
                              <a:gd name="T10" fmla="+- 0 12835 12835"/>
                              <a:gd name="T11" fmla="*/ 12835 h 461"/>
                              <a:gd name="T12" fmla="+- 0 3219 1913"/>
                              <a:gd name="T13" fmla="*/ T12 w 8638"/>
                              <a:gd name="T14" fmla="+- 0 12835 12835"/>
                              <a:gd name="T15" fmla="*/ 12835 h 461"/>
                              <a:gd name="T16" fmla="+- 0 2021 1913"/>
                              <a:gd name="T17" fmla="*/ T16 w 8638"/>
                              <a:gd name="T18" fmla="+- 0 12835 12835"/>
                              <a:gd name="T19" fmla="*/ 12835 h 461"/>
                              <a:gd name="T20" fmla="+- 0 2021 1913"/>
                              <a:gd name="T21" fmla="*/ T20 w 8638"/>
                              <a:gd name="T22" fmla="+- 0 13044 12835"/>
                              <a:gd name="T23" fmla="*/ 13044 h 461"/>
                              <a:gd name="T24" fmla="+- 0 1913 1913"/>
                              <a:gd name="T25" fmla="*/ T24 w 8638"/>
                              <a:gd name="T26" fmla="+- 0 13044 12835"/>
                              <a:gd name="T27" fmla="*/ 13044 h 461"/>
                              <a:gd name="T28" fmla="+- 0 1913 1913"/>
                              <a:gd name="T29" fmla="*/ T28 w 8638"/>
                              <a:gd name="T30" fmla="+- 0 13296 12835"/>
                              <a:gd name="T31" fmla="*/ 13296 h 461"/>
                              <a:gd name="T32" fmla="+- 0 3327 1913"/>
                              <a:gd name="T33" fmla="*/ T32 w 8638"/>
                              <a:gd name="T34" fmla="+- 0 13296 12835"/>
                              <a:gd name="T35" fmla="*/ 13296 h 461"/>
                              <a:gd name="T36" fmla="+- 0 3327 1913"/>
                              <a:gd name="T37" fmla="*/ T36 w 8638"/>
                              <a:gd name="T38" fmla="+- 0 13044 12835"/>
                              <a:gd name="T39" fmla="*/ 13044 h 461"/>
                              <a:gd name="T40" fmla="+- 0 10550 1913"/>
                              <a:gd name="T41" fmla="*/ T40 w 8638"/>
                              <a:gd name="T42" fmla="+- 0 12835 12835"/>
                              <a:gd name="T43" fmla="*/ 12835 h 461"/>
                              <a:gd name="T44" fmla="+- 0 10442 1913"/>
                              <a:gd name="T45" fmla="*/ T44 w 8638"/>
                              <a:gd name="T46" fmla="+- 0 12835 12835"/>
                              <a:gd name="T47" fmla="*/ 12835 h 461"/>
                              <a:gd name="T48" fmla="+- 0 3435 1913"/>
                              <a:gd name="T49" fmla="*/ T48 w 8638"/>
                              <a:gd name="T50" fmla="+- 0 12835 12835"/>
                              <a:gd name="T51" fmla="*/ 12835 h 461"/>
                              <a:gd name="T52" fmla="+- 0 3327 1913"/>
                              <a:gd name="T53" fmla="*/ T52 w 8638"/>
                              <a:gd name="T54" fmla="+- 0 12835 12835"/>
                              <a:gd name="T55" fmla="*/ 12835 h 461"/>
                              <a:gd name="T56" fmla="+- 0 3327 1913"/>
                              <a:gd name="T57" fmla="*/ T56 w 8638"/>
                              <a:gd name="T58" fmla="+- 0 13296 12835"/>
                              <a:gd name="T59" fmla="*/ 13296 h 461"/>
                              <a:gd name="T60" fmla="+- 0 3435 1913"/>
                              <a:gd name="T61" fmla="*/ T60 w 8638"/>
                              <a:gd name="T62" fmla="+- 0 13296 12835"/>
                              <a:gd name="T63" fmla="*/ 13296 h 461"/>
                              <a:gd name="T64" fmla="+- 0 10442 1913"/>
                              <a:gd name="T65" fmla="*/ T64 w 8638"/>
                              <a:gd name="T66" fmla="+- 0 13296 12835"/>
                              <a:gd name="T67" fmla="*/ 13296 h 461"/>
                              <a:gd name="T68" fmla="+- 0 10550 1913"/>
                              <a:gd name="T69" fmla="*/ T68 w 8638"/>
                              <a:gd name="T70" fmla="+- 0 13296 12835"/>
                              <a:gd name="T71" fmla="*/ 13296 h 461"/>
                              <a:gd name="T72" fmla="+- 0 10550 1913"/>
                              <a:gd name="T73" fmla="*/ T72 w 8638"/>
                              <a:gd name="T74" fmla="+- 0 12835 12835"/>
                              <a:gd name="T75" fmla="*/ 12835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38" h="461">
                                <a:moveTo>
                                  <a:pt x="1414" y="209"/>
                                </a:moveTo>
                                <a:lnTo>
                                  <a:pt x="1414" y="209"/>
                                </a:lnTo>
                                <a:lnTo>
                                  <a:pt x="1414" y="0"/>
                                </a:lnTo>
                                <a:lnTo>
                                  <a:pt x="1306" y="0"/>
                                </a:lnTo>
                                <a:lnTo>
                                  <a:pt x="108" y="0"/>
                                </a:lnTo>
                                <a:lnTo>
                                  <a:pt x="108" y="209"/>
                                </a:lnTo>
                                <a:lnTo>
                                  <a:pt x="0" y="209"/>
                                </a:lnTo>
                                <a:lnTo>
                                  <a:pt x="0" y="461"/>
                                </a:lnTo>
                                <a:lnTo>
                                  <a:pt x="1414" y="461"/>
                                </a:lnTo>
                                <a:lnTo>
                                  <a:pt x="1414" y="209"/>
                                </a:lnTo>
                                <a:moveTo>
                                  <a:pt x="8637" y="0"/>
                                </a:moveTo>
                                <a:lnTo>
                                  <a:pt x="8529" y="0"/>
                                </a:lnTo>
                                <a:lnTo>
                                  <a:pt x="1522" y="0"/>
                                </a:lnTo>
                                <a:lnTo>
                                  <a:pt x="1414" y="0"/>
                                </a:lnTo>
                                <a:lnTo>
                                  <a:pt x="1414" y="461"/>
                                </a:lnTo>
                                <a:lnTo>
                                  <a:pt x="1522" y="461"/>
                                </a:lnTo>
                                <a:lnTo>
                                  <a:pt x="8529" y="461"/>
                                </a:lnTo>
                                <a:lnTo>
                                  <a:pt x="8637" y="461"/>
                                </a:lnTo>
                                <a:lnTo>
                                  <a:pt x="8637"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4.6pt;margin-top:641.55pt;width:442.9pt;height:23.25pt;z-index:-22384;mso-position-horizontal-relative:page;mso-position-vertical-relative:page" coordorigin="1692,12831" coordsize="8858,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OCszQcAAGAeAAAOAAAAZHJzL2Uyb0RvYy54bWzUWduOo0YQfY+Uf0A8&#10;JvKaSwO2tZ7VrD1erbRJVgn5AAzYoOWWBo9nE+XfU9VNm4ahMck+ZUYzXLqoPlWnqrop3r57yTPt&#10;OaZ1WhZb3Xxj6FpchGWUFuet/rt/WKx0rW6CIgqysoi3+te41t89fP/d22u1ia0yKbMophooKerN&#10;tdrqSdNUm+WyDpM4D+o3ZRUXMHgqaR40cEnPy4gGV9CeZ0vLMNzltaRRRcswrmu4u+eD+gPTfzrF&#10;YfPL6VTHjZZtdcDWsP+U/T/i/+XD22BzpkGVpGELI/gPKPIgLWDSm6p90ATahaavVOVpSMu6PDVv&#10;wjJflqdTGsbMBrDGNAbWfKDlpWK2nDfXc3VzE7h24Kf/rDb8+fkz1dJoq1trXSuCHDhi02qWh865&#10;VucNyHyg1W/VZ8othNNPZfilhuHlcByvz1xYO15/KiPQF1yakjnn5URzVAFmay+Mg683DuKXRgvh&#10;puNaZGUDVSGMWWvH8hxOUpgAk/iY6a4tXYNR01rZphh8ap9frRwIOXyYuOzJZbDh8zKsLbaHt1Ua&#10;buCv9SmcvfLp/diDp5oLjfVWST5LRx7QL5dqAfRXQZMe0yxtvrJQBhchqOL5cxqiq/GiowddwumB&#10;YZxVA8KAASHFnwnQJkaOVpS7JCjO8WNdQRaAt+B5cYvS8prEQVTjbaSxr4Vd9nAcs7Q6pFmG7OF5&#10;azEk0iAQR5zGg3xfhpc8LhqetTTOwPiyqJO0qnWNbuL8GEMQ0o+RyUIFwuFT3eB0GBgsk/6yVo+G&#10;sbbeL3aOsVsQw3taPK6Jt/CMJ48YZGXuzN3f+LRJNpc6BjcE2b5KW6xw9xXa0bRpCwxPSJbY2nPA&#10;ygd6igESRwYRbqFLEGtNw1/B2SAH5w2NmzDB0xN4rr0PwrcB5ubOs8hBDUl2N2/GEkCkj41pzKOf&#10;MGZF9ENk0Lr5EJe5hifgagDKXB08gxncNCGCoIsSCWemZEXvBtjA74yRtDbWT6unFVkQy30Ckvb7&#10;xeNhRxbuwfScvb3f7famIClJoygucJpv54i5vMzSSIRpTc/HXUY5dwf20zqk7sSWGCsdDMErKuvi&#10;bm1axHhvrRcHd+UtyIE4i7VnrBaGuX6/dg2yJvtD36RPaRF/u0nadatDAXQYSxJojDPJNoP9vLYt&#10;2ORpA4trluZbfXUTCjaY+U9FxKhtgjTj55IrEH7nCh7yPNRFjMIonsIfLhGwdNeiJMDVvDTDhXts&#10;0fstCaoYTEa1UvnD8sVWp0dYTZiMZq3Q6FZOLE+1vDYxDXwExeZl19q0b8tLu/aI7Fq59m1x4YWz&#10;S6/wwtMLY0ekFOwHoraMnaMWvw+F/JRnsMv4caEZmm1bnmbinIyPTgwM5mI/LDXf0K4am3wgBAuh&#10;pMu0DUI0XBZb3J02MOmmjYslGnHb1bMTI0JsGpsjxBAbUWBzhRDTNYHNE4KgbQIbeF6yVek3qH83&#10;S/2VApvZJ4G5bNxxpswDlxv1nNmnwrbM9TitMhO+aakA9pmYAiiTMQWwz4dlWOY4QJkO33RVAPt0&#10;TAGUGZkAaPU5UQK0ZEZ8S5kafUIm4s+SKZkIQGvACSTtqAehYkshaKnyw+oTMgVQpmQK4IATJUCZ&#10;Ed9SJQluOaWMM2Fv4Y4nCWzDO4u53GiS2H1OlDlsy4z4tipJ7AEhEwBlSqYA9jlRA5QZ8W1VkuBq&#10;0fOguj7LlExQTAacGI5jjAYhkSnxiSpLSJ+RiTQmMicTaUwGpIDJ1jhCmRMfFq7xJY70KZlCKJMy&#10;hbDPik1sZxygzIlPVGniDCjB5Xc8TRyZkwmATp8UZRQ6MiW+o0oTZ8DIBECZkimAfU7UAGVGfEeV&#10;JvjG3ksTZaFxZEom8tjtc6KkGHZAXeHyXVWWuH1CJiqhK1MyBXDAiTJLoIkhI1RlidtnZAqhzMkU&#10;wgEpykrjypz4ripNvD4lEwg9mZQJhN6AFSVCTybF91R54g04UecJ9KQ6UgZ5Aq9Lt01/kPBX62AT&#10;vhTtiwCcadCXwcYXvipUZY1NLR9shp6Vz14DQAVI4ahCGKZHYdahuysM9KAwbGTh5eGudPvy45ui&#10;eTaNxIRoYtpZM+qudty7oThsueaAwZ0UE59nKfY+UJx3Be+CwV0GE59nqt2aas8zFRdg1A7r5hxT&#10;SWsqmWcqaU2FJWWOdlwpEIwzz1SnNRXK7RztWEVROxS/WeKtqe48U7G+oHYoC3O0Y7Iz8Z6pPBja&#10;FMTW1/CDANU1+CBwxCkgKYMGM1ecYiOGv/on2FbmHcq8fI79kok0rC1NTKgfMLNlCK91IllxR1QI&#10;iGPV18k+VIANYlgcWzHbgPIPU98RM6Ckz5bqzBCTiSOfFMp5z1gxKo6yVNtpUBsgfDdb8DW6ztl8&#10;ZiCMR7FwSifQh7hy2rohBMWwOLZOdixYb+67T5hyR5sQu2uxmPae4M2Mu4LCMbMF+6YAi5gfbC25&#10;JQrml9QAU3crDyb+tpncE/tXXeb/a0sWvui1nddv6MKKXiZvfh7L6Ct8NaAlNPUhKeFjLJwkJf1T&#10;167wYXOr139cAvxKlX0soDe7Ngm+RDbsgjgetl2oPHKUR4IiBFVbvdFh04Knuwau4JFLRdNzAjPx&#10;aliU2Jc9pexDAuLjqCBI8ALaw+yMfcZkgdN+csXvpPI1k+o+DD/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frdoOIAAAAOAQAADwAAAGRycy9kb3ducmV2LnhtbEyPzWrDMBCE&#10;74W+g9hCb438g03iWg4htD2FQpNC6W1jb2wTSzKWYjtv382puc2wH7Mz+XrWnRhpcK01CsJFAIJM&#10;aavW1Aq+D+8vSxDOo6mws4YUXMnBunh8yDGr7GS+aNz7WnCIcRkqaLzvMyld2ZBGt7A9Gb6d7KDR&#10;sx1qWQ04cbjuZBQEqdTYGv7QYE/bhsrz/qIVfEw4beLwbdydT9vr7yH5/NmFpNTz07x5BeFp9v8w&#10;3OpzdSi409FeTOVExz5dRYyyiJZxCOKGBEnC+46s4miVgixyeT+j+AMAAP//AwBQSwMECgAAAAAA&#10;AAAhACo2DvAxAQAAMQEAABQAAABkcnMvbWVkaWEvaW1hZ2UxLnBuZ4lQTkcNChoKAAAADUlIRFIA&#10;AAAsAAAAPggGAAAAUJr5kQAAAAZiS0dEAP8A/wD/oL2nkwAAAAlwSFlzAAAOxAAADsQBlSsOGwAA&#10;ANFJREFUaIHt2LEJwlAYxPG7R1IEG3EDF3A0t3AUF3IBS8FCTGMEMZ8zeHCEwP374/sVr3qcpukE&#10;oaraAPiSfAvbLcmncpfjOJY0JG8A3lW1F+YPADvlblNGSxawu4DdBewuYHcBuwvYXcDuAnYXsLuA&#10;3QXsLmB3qwN3C919DcNwVIaLgEl++r4/K9v1PYnW2kUZVlUDAGVP8q7cBIBunueDOgaAqv9/a0le&#10;1XurexIBuwvYXcDuAnYXsLuA3QXsLmB3AbsL2F3A7gJ2F7C7gN39AJ1TJpMPlow7AAAAAElFTkSu&#10;QmCCUEsBAi0AFAAGAAgAAAAhALGCZ7YKAQAAEwIAABMAAAAAAAAAAAAAAAAAAAAAAFtDb250ZW50&#10;X1R5cGVzXS54bWxQSwECLQAUAAYACAAAACEAOP0h/9YAAACUAQAACwAAAAAAAAAAAAAAAAA7AQAA&#10;X3JlbHMvLnJlbHNQSwECLQAUAAYACAAAACEA0DDgrM0HAABgHgAADgAAAAAAAAAAAAAAAAA6AgAA&#10;ZHJzL2Uyb0RvYy54bWxQSwECLQAUAAYACAAAACEAqiYOvrwAAAAhAQAAGQAAAAAAAAAAAAAAAAAz&#10;CgAAZHJzL19yZWxzL2Uyb0RvYy54bWwucmVsc1BLAQItABQABgAIAAAAIQDp+t2g4gAAAA4BAAAP&#10;AAAAAAAAAAAAAAAAACYLAABkcnMvZG93bnJldi54bWxQSwECLQAKAAAAAAAAACEAKjYO8DEBAAAx&#10;AQAAFAAAAAAAAAAAAAAAAAA1DAAAZHJzL21lZGlhL2ltYWdlMS5wbmdQSwUGAAAAAAYABgB8AQAA&#10;mA0AAAAA&#10;">
                <v:shape id="Picture 29" o:spid="_x0000_s1027" type="#_x0000_t75" style="position:absolute;left:1692;top:12831;width:329;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GDKy/AAAA2wAAAA8AAABkcnMvZG93bnJldi54bWxET82KwjAQvgu+QxjBm6baIms1iii6Hjx0&#10;1QcYmrEtNpPSRK1vvzkIHj++/+W6M7V4Uusqywom4wgEcW51xYWC62U/+gHhPLLG2jIpeJOD9arf&#10;W2Kq7Yv/6Hn2hQgh7FJUUHrfpFK6vCSDbmwb4sDdbGvQB9gWUrf4CuGmltMomkmDFYeGEhvalpTf&#10;zw+j4JFlh3k8TbYJ79zd/mZJrE9HpYaDbrMA4anzX/HHfdQK4rA+fAk/QK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BgysvwAAANsAAAAPAAAAAAAAAAAAAAAAAJ8CAABk&#10;cnMvZG93bnJldi54bWxQSwUGAAAAAAQABAD3AAAAiwMAAAAA&#10;">
                  <v:imagedata r:id="rId17" o:title=""/>
                </v:shape>
                <v:shape id="AutoShape 28" o:spid="_x0000_s1028" style="position:absolute;left:1913;top:12835;width:8638;height:461;visibility:visible;mso-wrap-style:square;v-text-anchor:top" coordsize="86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h5cMA&#10;AADbAAAADwAAAGRycy9kb3ducmV2LnhtbESPQWuDQBSE74X8h+UVeglx1UIabFYJQkJ7TAw9v7ov&#10;KnXfirtR+++7hUKPw8x8w+yLxfRiotF1lhUkUQyCuLa640bBtTpudiCcR9bYWyYF3+SgyFcPe8y0&#10;nflM08U3IkDYZaig9X7IpHR1SwZdZAfi4N3saNAHOTZSjzgHuOllGsdbabDjsNDiQGVL9dflbhSc&#10;l9Tf1vqlquLP0/uaq1NZbj+UenpcDq8gPC3+P/zXftMKnh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lh5cMAAADbAAAADwAAAAAAAAAAAAAAAACYAgAAZHJzL2Rv&#10;d25yZXYueG1sUEsFBgAAAAAEAAQA9QAAAIgDAAAAAA==&#10;" path="m1414,209r,l1414,,1306,,108,r,209l,209,,461r1414,l1414,209m8637,l8529,,1522,,1414,r,461l1522,461r7007,l8637,461,8637,e" fillcolor="#f1f1f1" stroked="f">
                  <v:path arrowok="t" o:connecttype="custom" o:connectlocs="1414,13044;1414,13044;1414,12835;1306,12835;108,12835;108,13044;0,13044;0,13296;1414,13296;1414,13044;8637,12835;8529,12835;1522,12835;1414,12835;1414,13296;1522,13296;8529,13296;8637,13296;8637,12835" o:connectangles="0,0,0,0,0,0,0,0,0,0,0,0,0,0,0,0,0,0,0"/>
                </v:shape>
                <w10:wrap anchorx="page" anchory="page"/>
              </v:group>
            </w:pict>
          </mc:Fallback>
        </mc:AlternateContent>
      </w:r>
      <w:r>
        <w:rPr>
          <w:noProof/>
          <w:lang w:val="en-CA" w:eastAsia="en-CA"/>
        </w:rPr>
        <mc:AlternateContent>
          <mc:Choice Requires="wpg">
            <w:drawing>
              <wp:anchor distT="0" distB="0" distL="114300" distR="114300" simplePos="0" relativeHeight="503294120" behindDoc="1" locked="0" layoutInCell="1" allowOverlap="1">
                <wp:simplePos x="0" y="0"/>
                <wp:positionH relativeFrom="page">
                  <wp:posOffset>1059180</wp:posOffset>
                </wp:positionH>
                <wp:positionV relativeFrom="page">
                  <wp:posOffset>8586470</wp:posOffset>
                </wp:positionV>
                <wp:extent cx="5647055" cy="161290"/>
                <wp:effectExtent l="1905" t="4445" r="0" b="571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161290"/>
                          <a:chOff x="1668" y="13522"/>
                          <a:chExt cx="8893" cy="254"/>
                        </a:xfrm>
                      </wpg:grpSpPr>
                      <pic:pic xmlns:pic="http://schemas.openxmlformats.org/drawingml/2006/picture">
                        <pic:nvPicPr>
                          <pic:cNvPr id="2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92" y="13522"/>
                            <a:ext cx="32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25"/>
                        <wps:cNvSpPr>
                          <a:spLocks noChangeArrowheads="1"/>
                        </wps:cNvSpPr>
                        <wps:spPr bwMode="auto">
                          <a:xfrm>
                            <a:off x="3219" y="13526"/>
                            <a:ext cx="108" cy="20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913" y="13732"/>
                            <a:ext cx="1414"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3"/>
                        <wps:cNvSpPr>
                          <a:spLocks/>
                        </wps:cNvSpPr>
                        <wps:spPr bwMode="auto">
                          <a:xfrm>
                            <a:off x="2021" y="13526"/>
                            <a:ext cx="8530" cy="231"/>
                          </a:xfrm>
                          <a:custGeom>
                            <a:avLst/>
                            <a:gdLst>
                              <a:gd name="T0" fmla="+- 0 3219 2021"/>
                              <a:gd name="T1" fmla="*/ T0 w 8530"/>
                              <a:gd name="T2" fmla="+- 0 13526 13526"/>
                              <a:gd name="T3" fmla="*/ 13526 h 231"/>
                              <a:gd name="T4" fmla="+- 0 2021 2021"/>
                              <a:gd name="T5" fmla="*/ T4 w 8530"/>
                              <a:gd name="T6" fmla="+- 0 13526 13526"/>
                              <a:gd name="T7" fmla="*/ 13526 h 231"/>
                              <a:gd name="T8" fmla="+- 0 2021 2021"/>
                              <a:gd name="T9" fmla="*/ T8 w 8530"/>
                              <a:gd name="T10" fmla="+- 0 13732 13526"/>
                              <a:gd name="T11" fmla="*/ 13732 h 231"/>
                              <a:gd name="T12" fmla="+- 0 3219 2021"/>
                              <a:gd name="T13" fmla="*/ T12 w 8530"/>
                              <a:gd name="T14" fmla="+- 0 13732 13526"/>
                              <a:gd name="T15" fmla="*/ 13732 h 231"/>
                              <a:gd name="T16" fmla="+- 0 3219 2021"/>
                              <a:gd name="T17" fmla="*/ T16 w 8530"/>
                              <a:gd name="T18" fmla="+- 0 13526 13526"/>
                              <a:gd name="T19" fmla="*/ 13526 h 231"/>
                              <a:gd name="T20" fmla="+- 0 10550 2021"/>
                              <a:gd name="T21" fmla="*/ T20 w 8530"/>
                              <a:gd name="T22" fmla="+- 0 13526 13526"/>
                              <a:gd name="T23" fmla="*/ 13526 h 231"/>
                              <a:gd name="T24" fmla="+- 0 10442 2021"/>
                              <a:gd name="T25" fmla="*/ T24 w 8530"/>
                              <a:gd name="T26" fmla="+- 0 13526 13526"/>
                              <a:gd name="T27" fmla="*/ 13526 h 231"/>
                              <a:gd name="T28" fmla="+- 0 3435 2021"/>
                              <a:gd name="T29" fmla="*/ T28 w 8530"/>
                              <a:gd name="T30" fmla="+- 0 13526 13526"/>
                              <a:gd name="T31" fmla="*/ 13526 h 231"/>
                              <a:gd name="T32" fmla="+- 0 3327 2021"/>
                              <a:gd name="T33" fmla="*/ T32 w 8530"/>
                              <a:gd name="T34" fmla="+- 0 13526 13526"/>
                              <a:gd name="T35" fmla="*/ 13526 h 231"/>
                              <a:gd name="T36" fmla="+- 0 3327 2021"/>
                              <a:gd name="T37" fmla="*/ T36 w 8530"/>
                              <a:gd name="T38" fmla="+- 0 13756 13526"/>
                              <a:gd name="T39" fmla="*/ 13756 h 231"/>
                              <a:gd name="T40" fmla="+- 0 3435 2021"/>
                              <a:gd name="T41" fmla="*/ T40 w 8530"/>
                              <a:gd name="T42" fmla="+- 0 13756 13526"/>
                              <a:gd name="T43" fmla="*/ 13756 h 231"/>
                              <a:gd name="T44" fmla="+- 0 10442 2021"/>
                              <a:gd name="T45" fmla="*/ T44 w 8530"/>
                              <a:gd name="T46" fmla="+- 0 13756 13526"/>
                              <a:gd name="T47" fmla="*/ 13756 h 231"/>
                              <a:gd name="T48" fmla="+- 0 10550 2021"/>
                              <a:gd name="T49" fmla="*/ T48 w 8530"/>
                              <a:gd name="T50" fmla="+- 0 13756 13526"/>
                              <a:gd name="T51" fmla="*/ 13756 h 231"/>
                              <a:gd name="T52" fmla="+- 0 10550 2021"/>
                              <a:gd name="T53" fmla="*/ T52 w 8530"/>
                              <a:gd name="T54" fmla="+- 0 13526 13526"/>
                              <a:gd name="T55" fmla="*/ 135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30" h="231">
                                <a:moveTo>
                                  <a:pt x="1198" y="0"/>
                                </a:moveTo>
                                <a:lnTo>
                                  <a:pt x="0" y="0"/>
                                </a:lnTo>
                                <a:lnTo>
                                  <a:pt x="0" y="206"/>
                                </a:lnTo>
                                <a:lnTo>
                                  <a:pt x="1198" y="206"/>
                                </a:lnTo>
                                <a:lnTo>
                                  <a:pt x="1198" y="0"/>
                                </a:lnTo>
                                <a:moveTo>
                                  <a:pt x="8529" y="0"/>
                                </a:moveTo>
                                <a:lnTo>
                                  <a:pt x="8421" y="0"/>
                                </a:lnTo>
                                <a:lnTo>
                                  <a:pt x="1414" y="0"/>
                                </a:lnTo>
                                <a:lnTo>
                                  <a:pt x="1306" y="0"/>
                                </a:lnTo>
                                <a:lnTo>
                                  <a:pt x="1306" y="230"/>
                                </a:lnTo>
                                <a:lnTo>
                                  <a:pt x="1414" y="230"/>
                                </a:lnTo>
                                <a:lnTo>
                                  <a:pt x="8421" y="230"/>
                                </a:lnTo>
                                <a:lnTo>
                                  <a:pt x="8529" y="230"/>
                                </a:lnTo>
                                <a:lnTo>
                                  <a:pt x="8529"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2"/>
                        <wps:cNvCnPr/>
                        <wps:spPr bwMode="auto">
                          <a:xfrm>
                            <a:off x="1678" y="13766"/>
                            <a:ext cx="23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wps:spPr bwMode="auto">
                          <a:xfrm>
                            <a:off x="1901" y="13766"/>
                            <a:ext cx="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0"/>
                        <wps:cNvSpPr>
                          <a:spLocks noChangeArrowheads="1"/>
                        </wps:cNvSpPr>
                        <wps:spPr bwMode="auto">
                          <a:xfrm>
                            <a:off x="1920" y="13756"/>
                            <a:ext cx="1407"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9"/>
                        <wps:cNvCnPr/>
                        <wps:spPr bwMode="auto">
                          <a:xfrm>
                            <a:off x="3312" y="13766"/>
                            <a:ext cx="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wps:spPr bwMode="auto">
                          <a:xfrm>
                            <a:off x="3332" y="13766"/>
                            <a:ext cx="72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83.4pt;margin-top:676.1pt;width:444.65pt;height:12.7pt;z-index:-22360;mso-position-horizontal-relative:page;mso-position-vertical-relative:page" coordorigin="1668,13522" coordsize="8893,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ebdywgAAHstAAAOAAAAZHJzL2Uyb0RvYy54bWzsWuuOo1YS/r/SvgPi&#10;Z1Yec7jYxhp31GN3jyLN7o4S8gAYYxuF2wJu92S1775fncOxDzZg0jOJEsk9mm4uRZ2q+upGHd5/&#10;/5rE2ktYlFGWLnT2ztC1MA2yTZTuFvrP3vNopmtl5acbP87ScKF/CUv9+4e//+39MZ+HZrbP4k1Y&#10;aGCSlvNjvtD3VZXPx+My2IeJX77L8jDFzW1WJH6F02I33hT+EdyTeGwaxmR8zIpNXmRBWJa4uhI3&#10;9QfOf7sNg+rf220ZVlq80CFbxX8X/Peafo8f3vvzXeHn+yioxfDfIEXiRykWPbFa+ZWvHYroilUS&#10;BUVWZtvqXZAl42y7jYKQ6wBtmHGhzcciO+Rcl938uMtPZoJpL+z0ZrbBv14+F1q0AXaurqV+Aoz4&#10;shqbknGO+W4Omo9F/lP+uRAa4vBTFvxS4vb48j6d7wSxtj7+M9uAn3+oMm6c122REAuorb1yDL6c&#10;MAhfKy3ARWdiTw3H0bUA99iEmW4NUrAHkvQYm0zgVHTXckxTIBjsn+rnZzPXEg+bjk03x/5crMtl&#10;rWV7eJ9HwRz/a5vi6Mqmt30PT1WHItRrJskgHolf/HLIR4A/96toHcVR9YW7MkxEQqUvn6OATE0n&#10;Z3hMeK+AB7dpVc2ckHqSSjzjk04cHC3Nlns/3YWPZY4ogLXwvLxUFNlxH/qbki6TjZpc+GlDjnUc&#10;5c9RHBN6dFxrjEC6cMQWowknX2XBIQnTSkRtEcZQPkvLfZSXulbMw2QdwgmLHzaMuwrc4VNZ0XLk&#10;GDyS/mvOHg3DNT+Mlo6xHNnG9Gn06NrT0dR4mtqGPWNLtvwfPc3s+aEMYQY/XuVRLSuuXknbGjZ1&#10;ghEByQNbe/F5+hDeBIG4V0kR4WBkEpK1LIIfYWzQ4bgqwirY0+EWlquvg/h0g5v5bFnCoESQ3Ywb&#10;NnHNywAgK1H4WCbCmELHtGYN74dnFGX1McwSjQ5gagjKTe2/wNJCNUlCQqcZAc5VidPGBeggrkgL&#10;qCC5hvs0e5rZI9ucPAGk1Wr0+Ly0R5NnNnVW1mq5XDEJ0j7abMKUlvl6jLjJszjaSDcti916GRcC&#10;u2f+UxukPJONyVfOYkhciRlZVPidy0zb+GC6o+fJbDqyn21n5E6N2chg7gd3YtiuvXpuqvQpSsOv&#10;V0k7LnTXMR2OkiI0+Zmim8F/rnXz50lUobjGUbLQZycif06R/5RuOLSVH8XiWDEFiX82BeCWQHOP&#10;JR+tUwZclkoESncpUwLOhoUZFe62ovfT3s9DqExslfRH6YtXJwok5LUYCdAhpWs6WZ5KUZt6cl3j&#10;AToZFHSWSQWyrjo88woXoaBjBgoSDzqD34HFZKmTETUw6LpRfmb0rw3l3xSdd1euCwu6AYG88KB1&#10;tvmC1FtkyIyotOhocbDPil917YjucKGX/zn4VOrjH1I4uMtsm9pJfmI7U6rOhXpnrd7x0wCsFnql&#10;a+JwWYkW9JAX0W6PlUTRS7NHtErbiGdjkk9IhWCjE8TYHxVsKC9XwcabKZIDQfl7BxtzGZo4HmxT&#10;q27xZIVjNrPraGv2d7+5wt2DDUWhLaN8+7pxDza8nHZUNni6CDYKfk6jmVZ3ZaNOrRGG0rY3+0bT&#10;MFFF20vYzLGQwkTjKKuMrGHBQTSO1BXJZhFvupu6Qd9tavk9cNgmMd6f/zHSDI0qpsbX5J3GmQxC&#10;CLLvxppnaEeNL35BhBSk8KJXvYnGf5NlaHW5KMx34ibI9rAf10ElQ85Q+JFYrbLhxfPEzbM7ZJtI&#10;Iq5nj2xTSQhNe2RD9zBENvQfZ9lmHbKxJgjMQgJtNxxTcRB0rZZjTSi6YVWR8JjZJWATiT4BVTD6&#10;BGzi0S2gCofHJl0CNuHogZc6whMiPfhSd6AAzDDfMFq9j+LzxNAzO2OjiUiPhEgkZ4Z9El6AYti2&#10;2S6hiolndkUIZhMNjbvD11RB6ZOwiYplW067gComntkVJpTtVEi6BUQqGWRC9CkqR8syp60CWiok&#10;HoKzPf9ZF4j0CKhC0mNBq4lJt4AqIp7VFSaYL6j6Ij6drgytQiLoWhMNddQKJp0Q2yoint0VJXYT&#10;kB4BbRWSPgEvMOmMEluFxLO7osRuItInoYpJn4QXoHRmGlvFxLO7wsRpQtIjoaOC0iOhc4FKp4SO&#10;CorndMUJhryq0/TkQhoqn5LrRZzgjf3Uz/h7MQ/z58FrWvc4OMKrG+buBh/G5FlJk2gPOqOd8ni3&#10;Bhagot6kgxjLEzEfq98kBjxEjBpN/d4t1vXbksf4ROQ2ObyJc3cHca+7Rk90pTe5YyzDuSOzD5Gd&#10;BpbciMNUpfTJyYepatWqWsNUpdRC3JERhshOcc7Jh6lKQUfkiJUh3CkCOHlDVWH/2i9piHu5tVXo&#10;Gra21rQEXon9itxZHtJIUbT6exoRi7FDkr2EXsZJKr7BwlykEawsXw7PBHGqEiI5KFTynvybc2aC&#10;xjwNxuRd+VdQMbnkYEIpm+RzllFwnDm1Y0nCM4F8pCa0a/+WhPK2/FtLyMcON9VlFjS9bZUTmYlG&#10;RPiCXE7+vVj2FuFMqnGTUBpmMGFTQvgfORXPSifvIqdU3hLvk5WOyQo2dOvB+1cM4eUL/31yeb1N&#10;gG5ADFP4FozYHq6nJcv0c4FQk9a7OS5hk6lIg+hmJhcTf9pd49MSGRtyVnIx74+xk8I7Bjk3oeip&#10;9+Eo4TY22Sg5MwxNTP5EdwzxrRy5cIPstnv9SXfuTnZQdqHERh4MhskvzzanXSgJoRoAlETp+h84&#10;JUfxV32NF/W3+ppriM6jxddoykCDOYn43dXsYTuM1xv5jZD7K7kaeoqrDRnuD7W//f4bMjTDghPy&#10;NzvRWp43ZAw02eSh8FTRy3S46K1PDhq5bOAe9333800b+W0p9L77yT+Eo4mkkteFU78xr1sWTc9F&#10;3Fz1EIioe17/Zh///CVbCHSRqqvxT7be7Go0gW53tanJ7v3qt/zS7Bs7GzpX/oUvb3Prr5HpE2L1&#10;nPe352+mH/4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MLGip4gAAAA4BAAAP&#10;AAAAZHJzL2Rvd25yZXYueG1sTI/BasMwEETvhf6D2EJvjWwHK8WxHEJoewqFJoWSm2JtbBNrZSzF&#10;dv6+8qm97ewOs2/yzWRaNmDvGksS4kUEDKm0uqFKwvfx/eUVmPOKtGotoYQ7OtgUjw+5yrQd6QuH&#10;g69YCCGXKQm1913GuStrNMotbIcUbhfbG+WD7CuuezWGcNPyJIoEN6qh8KFWHe5qLK+Hm5HwMapx&#10;u4zfhv31srufjunnzz5GKZ+fpu0amMfJ/5lhxg/oUASms72RdqwNWoiA7sOwTJME2GyJUhEDO8+7&#10;1UoAL3L+v0bxCwAA//8DAFBLAwQKAAAAAAAAACEAVxOP+PYAAAD2AAAAFAAAAGRycy9tZWRpYS9p&#10;bWFnZTEucG5niVBORw0KGgoAAAANSUhEUgAAACwAAAAgCAYAAABpRpp6AAAABmJLR0QA/wD/AP+g&#10;vaeTAAAACXBIWXMAAA7EAAAOxAGVKw4bAAAAlklEQVRYhe3YsQ0CMRBE0RlkOXCE6IC6rh3oiY7I&#10;OBwgX3Bi6WHRyDppfj7aFzgyxxg3JIqIBuBLcktszyTfmbvsvUdqSD4BbBFxTcxfAC6Zu6fMaGYG&#10;qzNYncHqDFZnsDqD1RmszmB1BqszWJ3B6gxWdzhwmXT301pbMsMpYJJ7KeWR2R7vSdRa75nhP9+t&#10;JNfMTQD4ARb5IDrVB+d4AAAAAElFTkSuQmCCUEsBAi0AFAAGAAgAAAAhALGCZ7YKAQAAEwIAABMA&#10;AAAAAAAAAAAAAAAAAAAAAFtDb250ZW50X1R5cGVzXS54bWxQSwECLQAUAAYACAAAACEAOP0h/9YA&#10;AACUAQAACwAAAAAAAAAAAAAAAAA7AQAAX3JlbHMvLnJlbHNQSwECLQAUAAYACAAAACEAt03m3csI&#10;AAB7LQAADgAAAAAAAAAAAAAAAAA6AgAAZHJzL2Uyb0RvYy54bWxQSwECLQAUAAYACAAAACEAqiYO&#10;vrwAAAAhAQAAGQAAAAAAAAAAAAAAAAAxCwAAZHJzL19yZWxzL2Uyb0RvYy54bWwucmVsc1BLAQIt&#10;ABQABgAIAAAAIQBMLGip4gAAAA4BAAAPAAAAAAAAAAAAAAAAACQMAABkcnMvZG93bnJldi54bWxQ&#10;SwECLQAKAAAAAAAAACEAVxOP+PYAAAD2AAAAFAAAAAAAAAAAAAAAAAAzDQAAZHJzL21lZGlhL2lt&#10;YWdlMS5wbmdQSwUGAAAAAAYABgB8AQAAWw4AAAAA&#10;">
                <v:shape id="Picture 26" o:spid="_x0000_s1027" type="#_x0000_t75" style="position:absolute;left:1692;top:13522;width:329;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y6sPDAAAA2wAAAA8AAABkcnMvZG93bnJldi54bWxET01rg0AQvQfyH5YJ9BLq2hyKWDehNARa&#10;aKExQsht4k5UdGfF3ar9991DIcfH+852s+nESINrLCt4imIQxKXVDVcKitPhMQHhPLLGzjIp+CUH&#10;u+1ykWGq7cRHGnNfiRDCLkUFtfd9KqUrazLoItsTB+5mB4M+wKGSesAphJtObuL4WRpsODTU2NNb&#10;TWWb/xgFyf5M5Wd3Hb9u7nvd5h+XIm97pR5W8+sLCE+zv4v/3e9awSasD1/CD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TLqw8MAAADbAAAADwAAAAAAAAAAAAAAAACf&#10;AgAAZHJzL2Rvd25yZXYueG1sUEsFBgAAAAAEAAQA9wAAAI8DAAAAAA==&#10;">
                  <v:imagedata r:id="rId19" o:title=""/>
                </v:shape>
                <v:rect id="Rectangle 25" o:spid="_x0000_s1028" style="position:absolute;left:3219;top:13526;width:108;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U7MUA&#10;AADbAAAADwAAAGRycy9kb3ducmV2LnhtbESPQWvCQBSE74X+h+UVeim6UaTU1I2UYqDmZlIQb4/s&#10;axKSfRuya4z++m6h4HGYmW+YzXYynRhpcI1lBYt5BIK4tLrhSsF3kc7eQDiPrLGzTAqu5GCbPD5s&#10;MNb2wgcac1+JAGEXo4La+z6W0pU1GXRz2xMH78cOBn2QQyX1gJcAN51cRtGrNNhwWKixp8+ayjY/&#10;m0A5tOZUrnZR9rJP+bguimzqb0o9P00f7yA8Tf4e/m9/aQXLBf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1TsxQAAANsAAAAPAAAAAAAAAAAAAAAAAJgCAABkcnMv&#10;ZG93bnJldi54bWxQSwUGAAAAAAQABAD1AAAAigMAAAAA&#10;" fillcolor="#f1f1f1" stroked="f"/>
                <v:rect id="Rectangle 24" o:spid="_x0000_s1029" style="position:absolute;left:1913;top:13732;width:141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Km8UA&#10;AADbAAAADwAAAGRycy9kb3ducmV2LnhtbESPQWvCQBSE74L/YXmFXsRsDKVomlVEKrTeNIL09si+&#10;JiHZtyG71W1/fbdQ8DjMzDdMsQmmF1caXWtZwSJJQRBXVrdcKziX+/kShPPIGnvLpOCbHGzW00mB&#10;ubY3PtL15GsRIexyVNB4P+RSuqohgy6xA3H0Pu1o0Ec51lKPeItw08ssTZ+lwZbjQoMD7RqqutOX&#10;iZRjZz6qp9f0MHvf82VVlocw/Cj1+BC2LyA8BX8P/7fftIIs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cqbxQAAANsAAAAPAAAAAAAAAAAAAAAAAJgCAABkcnMv&#10;ZG93bnJldi54bWxQSwUGAAAAAAQABAD1AAAAigMAAAAA&#10;" fillcolor="#f1f1f1" stroked="f"/>
                <v:shape id="AutoShape 23" o:spid="_x0000_s1030" style="position:absolute;left:2021;top:13526;width:8530;height:231;visibility:visible;mso-wrap-style:square;v-text-anchor:top" coordsize="85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Nr8MA&#10;AADbAAAADwAAAGRycy9kb3ducmV2LnhtbESPQWvCQBSE7wX/w/KE3uqmaoukboJIUjxJtV56e+y+&#10;JiHZtyG7avz3rlDocZiZb5h1PtpOXGjwjWMFr7MEBLF2puFKwem7fFmB8AHZYOeYFNzIQ55NntaY&#10;GnflA12OoRIRwj5FBXUIfSql1zVZ9DPXE0fv1w0WQ5RDJc2A1wi3nZwnybu02HBcqLGnbU26PZ6t&#10;gnb/+ROKJZVSW10s2vKrKN42Sj1Px80HiEBj+A//tXdGwXwBjy/x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Nr8MAAADbAAAADwAAAAAAAAAAAAAAAACYAgAAZHJzL2Rv&#10;d25yZXYueG1sUEsFBgAAAAAEAAQA9QAAAIgDAAAAAA==&#10;" path="m1198,l,,,206r1198,l1198,m8529,l8421,,1414,,1306,r,230l1414,230r7007,l8529,230,8529,e" fillcolor="#f1f1f1" stroked="f">
                  <v:path arrowok="t" o:connecttype="custom" o:connectlocs="1198,13526;0,13526;0,13732;1198,13732;1198,13526;8529,13526;8421,13526;1414,13526;1306,13526;1306,13756;1414,13756;8421,13756;8529,13756;8529,13526" o:connectangles="0,0,0,0,0,0,0,0,0,0,0,0,0,0"/>
                </v:shape>
                <v:line id="Line 22" o:spid="_x0000_s1031" style="position:absolute;visibility:visible;mso-wrap-style:square" from="1678,13766" to="1916,1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line id="Line 21" o:spid="_x0000_s1032" style="position:absolute;visibility:visible;mso-wrap-style:square" from="1901,13766" to="1920,1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r2cAAAADbAAAADwAAAGRycy9kb3ducmV2LnhtbESPQYvCMBSE7wv+h/AEb2uq4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a69nAAAAA2wAAAA8AAAAAAAAAAAAAAAAA&#10;oQIAAGRycy9kb3ducmV2LnhtbFBLBQYAAAAABAAEAPkAAACOAwAAAAA=&#10;" strokeweight=".96pt"/>
                <v:rect id="Rectangle 20" o:spid="_x0000_s1033" style="position:absolute;left:1920;top:13756;width:1407;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9" o:spid="_x0000_s1034" style="position:absolute;visibility:visible;mso-wrap-style:square" from="3312,13766" to="3332,1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QNcAAAADbAAAADwAAAGRycy9kb3ducmV2LnhtbESPQYvCMBSE7wv+h/AEb2uqB3etRlGh&#10;oLAIq+L50TzbYvNSkmjrvzeC4HGYmW+Y+bIztbiT85VlBaNhAoI4t7riQsHpmH3/gvABWWNtmRQ8&#10;yMNy0fuaY6pty/90P4RCRAj7FBWUITSplD4vyaAf2oY4ehfrDIYoXSG1wzbCTS3HSTKRBiuOCyU2&#10;tCkpvx5uRsG6+ZuG/fqc2bzaUWYybB2jUoN+t5qBCNSFT/jd3moF4x94fY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0DXAAAAA2wAAAA8AAAAAAAAAAAAAAAAA&#10;oQIAAGRycy9kb3ducmV2LnhtbFBLBQYAAAAABAAEAPkAAACOAwAAAAA=&#10;" strokeweight=".96pt"/>
                <v:line id="Line 18" o:spid="_x0000_s1035" style="position:absolute;visibility:visible;mso-wrap-style:square" from="3332,13766" to="10550,1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ER70AAADbAAAADwAAAGRycy9kb3ducmV2LnhtbERPy4rCMBTdC/5DuMLsNNWFaDUWKxRG&#10;GAQfuL4017bY3JQkYzt/P1kILg/nvc0G04oXOd9YVjCfJSCIS6sbrhTcrsV0BcIHZI2tZVLwRx6y&#10;3Xi0xVTbns/0uoRKxBD2KSqoQ+hSKX1Zk0E/sx1x5B7WGQwRukpqh30MN61cJMlSGmw4NtTY0aGm&#10;8nn5NQry7mcdTvm9sGVzpMIU2DtGpb4mw34DItAQPuK3+1srWMSx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abREe9AAAA2wAAAA8AAAAAAAAAAAAAAAAAoQIA&#10;AGRycy9kb3ducmV2LnhtbFBLBQYAAAAABAAEAPkAAACLAwAAAAA=&#10;" strokeweight=".96pt"/>
                <w10:wrap anchorx="page" anchory="page"/>
              </v:group>
            </w:pict>
          </mc:Fallback>
        </mc:AlternateContent>
      </w:r>
    </w:p>
    <w:p w:rsidR="0017325C" w:rsidRDefault="0017325C">
      <w:pPr>
        <w:pStyle w:val="BodyText"/>
        <w:spacing w:before="9"/>
        <w:rPr>
          <w:rFonts w:ascii="Times New Roman"/>
          <w:sz w:val="17"/>
        </w:rPr>
      </w:pPr>
    </w:p>
    <w:p w:rsidR="0017325C" w:rsidRDefault="004B6D8A">
      <w:pPr>
        <w:pStyle w:val="BodyText"/>
        <w:spacing w:before="77"/>
        <w:ind w:left="240" w:right="275"/>
      </w:pPr>
      <w: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t>MTCU</w:t>
      </w:r>
      <w:proofErr w:type="spellEnd"/>
      <w:r>
        <w:t xml:space="preserve"> code 51502)</w:t>
      </w:r>
    </w:p>
    <w:p w:rsidR="0017325C" w:rsidRDefault="0017325C">
      <w:pPr>
        <w:pStyle w:val="BodyText"/>
        <w:spacing w:before="11"/>
        <w:rPr>
          <w:sz w:val="17"/>
        </w:rPr>
      </w:pPr>
    </w:p>
    <w:p w:rsidR="0017325C" w:rsidRDefault="00D925B9">
      <w:pPr>
        <w:pStyle w:val="Heading1"/>
      </w:pPr>
      <w:r>
        <w:rPr>
          <w:noProof/>
          <w:lang w:val="en-CA" w:eastAsia="en-CA"/>
        </w:rPr>
        <mc:AlternateContent>
          <mc:Choice Requires="wpg">
            <w:drawing>
              <wp:anchor distT="0" distB="0" distL="114300" distR="114300" simplePos="0" relativeHeight="503293928" behindDoc="1" locked="0" layoutInCell="1" allowOverlap="1">
                <wp:simplePos x="0" y="0"/>
                <wp:positionH relativeFrom="page">
                  <wp:posOffset>1074420</wp:posOffset>
                </wp:positionH>
                <wp:positionV relativeFrom="paragraph">
                  <wp:posOffset>1367790</wp:posOffset>
                </wp:positionV>
                <wp:extent cx="5624830" cy="264795"/>
                <wp:effectExtent l="0" t="0" r="0" b="571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64795"/>
                          <a:chOff x="1692" y="2154"/>
                          <a:chExt cx="8858" cy="417"/>
                        </a:xfrm>
                      </wpg:grpSpPr>
                      <pic:pic xmlns:pic="http://schemas.openxmlformats.org/drawingml/2006/picture">
                        <pic:nvPicPr>
                          <pic:cNvPr id="17"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92" y="2154"/>
                            <a:ext cx="32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5"/>
                        <wps:cNvSpPr>
                          <a:spLocks/>
                        </wps:cNvSpPr>
                        <wps:spPr bwMode="auto">
                          <a:xfrm>
                            <a:off x="1913" y="2158"/>
                            <a:ext cx="8638" cy="414"/>
                          </a:xfrm>
                          <a:custGeom>
                            <a:avLst/>
                            <a:gdLst>
                              <a:gd name="T0" fmla="+- 0 10550 1913"/>
                              <a:gd name="T1" fmla="*/ T0 w 8638"/>
                              <a:gd name="T2" fmla="+- 0 2158 2158"/>
                              <a:gd name="T3" fmla="*/ 2158 h 414"/>
                              <a:gd name="T4" fmla="+- 0 10442 1913"/>
                              <a:gd name="T5" fmla="*/ T4 w 8638"/>
                              <a:gd name="T6" fmla="+- 0 2158 2158"/>
                              <a:gd name="T7" fmla="*/ 2158 h 414"/>
                              <a:gd name="T8" fmla="+- 0 10442 1913"/>
                              <a:gd name="T9" fmla="*/ T8 w 8638"/>
                              <a:gd name="T10" fmla="+- 0 2364 2158"/>
                              <a:gd name="T11" fmla="*/ 2364 h 414"/>
                              <a:gd name="T12" fmla="+- 0 3096 1913"/>
                              <a:gd name="T13" fmla="*/ T12 w 8638"/>
                              <a:gd name="T14" fmla="+- 0 2364 2158"/>
                              <a:gd name="T15" fmla="*/ 2364 h 414"/>
                              <a:gd name="T16" fmla="+- 0 10442 1913"/>
                              <a:gd name="T17" fmla="*/ T16 w 8638"/>
                              <a:gd name="T18" fmla="+- 0 2364 2158"/>
                              <a:gd name="T19" fmla="*/ 2364 h 414"/>
                              <a:gd name="T20" fmla="+- 0 10442 1913"/>
                              <a:gd name="T21" fmla="*/ T20 w 8638"/>
                              <a:gd name="T22" fmla="+- 0 2158 2158"/>
                              <a:gd name="T23" fmla="*/ 2158 h 414"/>
                              <a:gd name="T24" fmla="+- 0 3096 1913"/>
                              <a:gd name="T25" fmla="*/ T24 w 8638"/>
                              <a:gd name="T26" fmla="+- 0 2158 2158"/>
                              <a:gd name="T27" fmla="*/ 2158 h 414"/>
                              <a:gd name="T28" fmla="+- 0 2988 1913"/>
                              <a:gd name="T29" fmla="*/ T28 w 8638"/>
                              <a:gd name="T30" fmla="+- 0 2158 2158"/>
                              <a:gd name="T31" fmla="*/ 2158 h 414"/>
                              <a:gd name="T32" fmla="+- 0 2880 1913"/>
                              <a:gd name="T33" fmla="*/ T32 w 8638"/>
                              <a:gd name="T34" fmla="+- 0 2158 2158"/>
                              <a:gd name="T35" fmla="*/ 2158 h 414"/>
                              <a:gd name="T36" fmla="+- 0 2021 1913"/>
                              <a:gd name="T37" fmla="*/ T36 w 8638"/>
                              <a:gd name="T38" fmla="+- 0 2158 2158"/>
                              <a:gd name="T39" fmla="*/ 2158 h 414"/>
                              <a:gd name="T40" fmla="+- 0 2021 1913"/>
                              <a:gd name="T41" fmla="*/ T40 w 8638"/>
                              <a:gd name="T42" fmla="+- 0 2364 2158"/>
                              <a:gd name="T43" fmla="*/ 2364 h 414"/>
                              <a:gd name="T44" fmla="+- 0 2880 1913"/>
                              <a:gd name="T45" fmla="*/ T44 w 8638"/>
                              <a:gd name="T46" fmla="+- 0 2364 2158"/>
                              <a:gd name="T47" fmla="*/ 2364 h 414"/>
                              <a:gd name="T48" fmla="+- 0 2988 1913"/>
                              <a:gd name="T49" fmla="*/ T48 w 8638"/>
                              <a:gd name="T50" fmla="+- 0 2364 2158"/>
                              <a:gd name="T51" fmla="*/ 2364 h 414"/>
                              <a:gd name="T52" fmla="+- 0 1913 1913"/>
                              <a:gd name="T53" fmla="*/ T52 w 8638"/>
                              <a:gd name="T54" fmla="+- 0 2364 2158"/>
                              <a:gd name="T55" fmla="*/ 2364 h 414"/>
                              <a:gd name="T56" fmla="+- 0 1913 1913"/>
                              <a:gd name="T57" fmla="*/ T56 w 8638"/>
                              <a:gd name="T58" fmla="+- 0 2571 2158"/>
                              <a:gd name="T59" fmla="*/ 2571 h 414"/>
                              <a:gd name="T60" fmla="+- 0 10550 1913"/>
                              <a:gd name="T61" fmla="*/ T60 w 8638"/>
                              <a:gd name="T62" fmla="+- 0 2571 2158"/>
                              <a:gd name="T63" fmla="*/ 2571 h 414"/>
                              <a:gd name="T64" fmla="+- 0 10550 1913"/>
                              <a:gd name="T65" fmla="*/ T64 w 8638"/>
                              <a:gd name="T66" fmla="+- 0 2158 2158"/>
                              <a:gd name="T67" fmla="*/ 2158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38" h="414">
                                <a:moveTo>
                                  <a:pt x="8637" y="0"/>
                                </a:moveTo>
                                <a:lnTo>
                                  <a:pt x="8529" y="0"/>
                                </a:lnTo>
                                <a:lnTo>
                                  <a:pt x="8529" y="206"/>
                                </a:lnTo>
                                <a:lnTo>
                                  <a:pt x="1183" y="206"/>
                                </a:lnTo>
                                <a:lnTo>
                                  <a:pt x="8529" y="206"/>
                                </a:lnTo>
                                <a:lnTo>
                                  <a:pt x="8529" y="0"/>
                                </a:lnTo>
                                <a:lnTo>
                                  <a:pt x="1183" y="0"/>
                                </a:lnTo>
                                <a:lnTo>
                                  <a:pt x="1075" y="0"/>
                                </a:lnTo>
                                <a:lnTo>
                                  <a:pt x="967" y="0"/>
                                </a:lnTo>
                                <a:lnTo>
                                  <a:pt x="108" y="0"/>
                                </a:lnTo>
                                <a:lnTo>
                                  <a:pt x="108" y="206"/>
                                </a:lnTo>
                                <a:lnTo>
                                  <a:pt x="967" y="206"/>
                                </a:lnTo>
                                <a:lnTo>
                                  <a:pt x="1075" y="206"/>
                                </a:lnTo>
                                <a:lnTo>
                                  <a:pt x="0" y="206"/>
                                </a:lnTo>
                                <a:lnTo>
                                  <a:pt x="0" y="413"/>
                                </a:lnTo>
                                <a:lnTo>
                                  <a:pt x="8637" y="413"/>
                                </a:lnTo>
                                <a:lnTo>
                                  <a:pt x="8637"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4.6pt;margin-top:107.7pt;width:442.9pt;height:20.85pt;z-index:-22552;mso-position-horizontal-relative:page" coordorigin="1692,2154" coordsize="8858,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tCzegcAADMcAAAOAAAAZHJzL2Uyb0RvYy54bWzUWV2vm0YQfa/U/4B4&#10;bOUY8ILBim90Y19HkdI2augPWAM2KMDSBV/ftOp/78wu2AthbZo8NVEcPg6zZ+bM7CzL6zcvRW48&#10;J7zOWLk27VeWaSRlxOKsPK7NP8LdzDeNuqFlTHNWJmvzS1Kbbx5+/OH1uVolDktZHifcACNlvTpX&#10;azNtmmo1n9dRmhS0fsWqpISbB8YL2sApP85jTs9gvcjnjmV58zPjccVZlNQ1XN3Km+aDsH84JFHz&#10;2+FQJ42Rr03g1ohfLn73+Dt/eE1XR06rNItaGvQbWBQ0K2HQi6ktbahx4tlXpoos4qxmh+ZVxIo5&#10;OxyyKBE+gDe2NfDmHWenSvhyXJ2P1SVMENpBnL7ZbPTr80duZDFo55lGSQvQSAxr2ASDc66OK8C8&#10;49Wn6iOXHsLhBxZ9ruH2fHgfz48SbOzPv7AY7NFTw0RwXg68QBPgtvEiNPhy0SB5aYwILrqeQ/wF&#10;SBXBPccjy8CVIkUpKImP2V7gmAbetV3Bka6i9Kl93PddyDh8lthLfHBOV3JYQbWl9vC6yqIV/GtD&#10;CkdfhfR+6sFTzYknZmukmGSjoPzzqZqB+hVtsn2WZ80XkckQISRVPn/MIow0nijqLDt14DaOaoBe&#10;4F6Hks9Q9EloY5Rsk9LymDzWFRQBRA2e7y5xzs5pQuMaL2OM+lbEaY/HPs+qXZbnKB4etx5DHQ3y&#10;cCRoMse3LDoVSdnIouVJDs6zsk6zqjYNvkqKfQI5yN/HtsgUyIYPdYPDYV6IQvrb8R8tK3Dezjau&#10;tZkRa/k0ewzIcra0npbEIr69sTf/4NM2WZ3qBMJA822VtVzh6ldsR6umnV9kPYq6Np6pmD1kNgEh&#10;kVUdRUgwDAlyrXn0OwQbcHDc8KSJUjw8QOTa6wC+3BBhvkYWNaihxu6WzUj+Y5CweBZOMJ78kBi8&#10;bt4lrDDwACINPEWk6TMEWnrWQZBzyVBv4Ule9i6AC/JKFwBVo8AKnvwnn8yI4z2BRtvt7HG3ITNv&#10;Zy/d7WK72WztTqM0i+OkxGG+XyIRcZZncZelNT/uNzmX0u3En3Y2qK+wOabKlUYnKxrDiMq0C2yH&#10;WG+dYLbz/OWM7Ig7C5aWP7Ps4G3gWSQg213fpQ9ZmXy/S8Z5bQau4wqVFNKYZopvlvjztW90VWQN&#10;tNY8K9amfwHRFRb+UxkLaRua5fJYCQXSv4YC5O6EFgmLKdrOGJCx2CCgcdfdjABn06oM2/ZYy/uU&#10;0ioBl9GsMvvBnC57044nCa4GDFu0hRbW9aZabUzCgLyDsGm1FdiLrrf4GFSZCVhbvre4dBbRdiAy&#10;XUOLTrK4EN8VFKwF4nYOO8Yt+xD62qHIYYXx88ywDNtyXfjFMcVQVxzM1hL309wILeNsiNEHIOiC&#10;ijHohr6BP0Nb4NDFlgClBpHNHSl2zEiHapkR4owyczscMiMaZrCUmMIMetoEZhB1xZht6ZjB1Hex&#10;FvoaZnZfAWfhkdGg2aoCAjUaNbuvwcIKvNGoYVZdydmOjl1fBT07VYUb7Po66EMHSyWVnqej15dC&#10;T0+VQk/P6Wuhp+eoYoSOth76YmgLwlHF0FeE0xdDqy1M0UrwHF1NOH0x9OxULW6wG2gR+P5o5uGK&#10;4Jp5jq4ucMWtVJmW3UKVQs9uMZDC98fnuYUqRbjQ1cWiL4WenSrFDXYDKSzHHo3dQpUiXOjKAvvC&#10;pNipUujZkYEUOnZElSIkuqogAyl0Mx5RpdAXLRlIoVOWqFKERFcVZCCFlp0qxQ12Ayl0VUFUKUKi&#10;qwp3IIWOnatKoWfn9qXAxj+ad64qRejqqgLefnt5p2WnSnGDXV8KPTtVitDVVQW+h6tV4S7t0U7r&#10;qlI4iBrttF5fCv3SyVO1CD1dWXh9LcTAWJPD1ZOnanGDXl+LG/RUMUJYfYyv7by+GNoZz1PF6M8p&#10;sD69rEBpKt/yYKvkpWxXpXBkwA4B7sDgurViNe6uhBA+2D0JxZIUTAAK72rA4AyCu52W22AQGsGw&#10;tIKF7F3T7UI8lAv9+3AIhLAeTLKOSwqEw1pgChns8QI+zVNsugiHbjnFOnZBARfvNHddxbYk4NNc&#10;xT6BcJjgp5DBiVvAp7mKMynCYQqcYh2nNgGf5qrbugqTxBTrWPtoHYp2Erx1FYpIgcv4t0WC+yTD&#10;vWNuGrB3vMdnoGxog7XVHeJbu3xTTHELkojSKthzEjIBabDGACD9EvvPMN4VkJc9oNtmUgfsbnf/&#10;V9JeB3MssSkIFjtA978E2rYv438P6E+1eAHeZngZ+A7MWkpJbsMCnPVA59so24IONBl1LyLdmPdw&#10;dufCPSD0MyA3DUXkDoFW10tCTQb2QweGMY/FrHxJaLio7mvot6B2Nv5tS6gH+09bh//XfTb4SNNu&#10;p33H1lq3QyV3vvYs/gI7wZzBTi3kCXxfg4OU8b9M4wzfqtZm/eeJ4peH/H0JG26BTfCloREnxF3i&#10;izVX7+zVO7SMwNTabExo/3i4aeAMHjlVPDumMJLcgy/ZI3y4OWRidxj5SVaQJHgCe37iSHyZEonT&#10;fkXDT1/quUBdv/U9/A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zVR3XhAAAA&#10;DAEAAA8AAABkcnMvZG93bnJldi54bWxMj8FOwzAQRO9I/IO1SNyo44BLCXGqqgJOFRItEurNjbdJ&#10;1NiOYjdJ/57tCY4z+zQ7ky8n27IB+9B4p0DMEmDoSm8aVyn43r0/LICFqJ3RrXeo4IIBlsXtTa4z&#10;40f3hcM2VoxCXMi0gjrGLuM8lDVaHWa+Q0e3o++tjiT7iptejxRuW54myZxb3Tj6UOsO1zWWp+3Z&#10;KvgY9bh6FG/D5nRcX/Y7+fmzEajU/d20egUWcYp/MFzrU3UoqNPBn50JrCU9f0kJVZAK+QTsSiRS&#10;0rwDWfJZAC9y/n9E8QsAAP//AwBQSwMECgAAAAAAAAAhAIAk2rMdAQAAHQEAABQAAABkcnMvbWVk&#10;aWEvaW1hZ2UxLnBuZ4lQTkcNChoKAAAADUlIRFIAAAAsAAAAOAgGAAAAhsMajAAAAAZiS0dEAP8A&#10;/wD/oL2nkwAAAAlwSFlzAAAOxAAADsQBlSsOGwAAAL1JREFUaIHt2CEOAjEUhOGZXcyiCDfAczrO&#10;wPFwHGAlDmgquqoPxQF4yYQ0mc9P3i+qytbaFQkRsQfQSW6J7YHkO3OXpZRIDckHgC0iTon5E8Ax&#10;c3fKjP7JwWoOVnOwmoPVHKzmYDUHqzlYzcFqDlZzsJqD1YYLZq31nhlGxAQAJHti/lqW5ZK5u+u9&#10;nzPDr4jfv+ZIrvM83zL3hnsSDlZzsJqD1Rys5mA1B6s5WM3Bag5Wc7Cag9UcrDZc8Adu7yetCogf&#10;pwAAAABJRU5ErkJgglBLAQItABQABgAIAAAAIQCxgme2CgEAABMCAAATAAAAAAAAAAAAAAAAAAAA&#10;AABbQ29udGVudF9UeXBlc10ueG1sUEsBAi0AFAAGAAgAAAAhADj9If/WAAAAlAEAAAsAAAAAAAAA&#10;AAAAAAAAOwEAAF9yZWxzLy5yZWxzUEsBAi0AFAAGAAgAAAAhABGu0LN6BwAAMxwAAA4AAAAAAAAA&#10;AAAAAAAAOgIAAGRycy9lMm9Eb2MueG1sUEsBAi0AFAAGAAgAAAAhAKomDr68AAAAIQEAABkAAAAA&#10;AAAAAAAAAAAA4AkAAGRycy9fcmVscy9lMm9Eb2MueG1sLnJlbHNQSwECLQAUAAYACAAAACEADNVH&#10;deEAAAAMAQAADwAAAAAAAAAAAAAAAADTCgAAZHJzL2Rvd25yZXYueG1sUEsBAi0ACgAAAAAAAAAh&#10;AIAk2rMdAQAAHQEAABQAAAAAAAAAAAAAAAAA4QsAAGRycy9tZWRpYS9pbWFnZTEucG5nUEsFBgAA&#10;AAAGAAYAfAEAADANAAAAAA==&#10;">
                <v:shape id="Picture 16" o:spid="_x0000_s1027" type="#_x0000_t75" style="position:absolute;left:1692;top:2154;width:329;height: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6sv3CAAAA2wAAAA8AAABkcnMvZG93bnJldi54bWxET01rwkAQvQv+h2WEXqRuLBJL6ipaKISS&#10;S7SHHIfsNAnNzobsapJ/3xUEb/N4n7M7jKYVN+pdY1nBehWBIC6tbrhS8HP5en0H4TyyxtYyKZjI&#10;wWE/n+0w0XbgnG5nX4kQwi5BBbX3XSKlK2sy6Fa2Iw7cr+0N+gD7SuoehxBuWvkWRbE02HBoqLGj&#10;z5rKv/PVKPDx+pq5PC9MMZ02dpnZ9DstlHpZjMcPEJ5G/xQ/3KkO87dw/yUcIP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erL9wgAAANsAAAAPAAAAAAAAAAAAAAAAAJ8C&#10;AABkcnMvZG93bnJldi54bWxQSwUGAAAAAAQABAD3AAAAjgMAAAAA&#10;">
                  <v:imagedata r:id="rId21" o:title=""/>
                </v:shape>
                <v:shape id="Freeform 15" o:spid="_x0000_s1028" style="position:absolute;left:1913;top:2158;width:8638;height:414;visibility:visible;mso-wrap-style:square;v-text-anchor:top" coordsize="86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A/cMA&#10;AADbAAAADwAAAGRycy9kb3ducmV2LnhtbESPzW4CMQyE75V4h8hI3EqWH1VoS0DlT0L00gIPYG3c&#10;zaobZ7UJsLw9PiBxszXjmc/zZedrdaU2VoENjIYZKOIi2IpLA+fT7n0GKiZki3VgMnCnCMtF722O&#10;uQ03/qXrMZVKQjjmaMCl1ORax8KRxzgMDbFof6H1mGRtS21bvEm4r/U4yz60x4qlwWFDa0fF//Hi&#10;DWTfPhymq305ubjNZvuj+azXE2MG/e7rE1SiLr3Mz+u9FXyBlV9k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6A/cMAAADbAAAADwAAAAAAAAAAAAAAAACYAgAAZHJzL2Rv&#10;d25yZXYueG1sUEsFBgAAAAAEAAQA9QAAAIgDAAAAAA==&#10;" path="m8637,l8529,r,206l1183,206r7346,l8529,,1183,,1075,,967,,108,r,206l967,206r108,l,206,,413r8637,l8637,e" fillcolor="#f1f1f1" stroked="f">
                  <v:path arrowok="t" o:connecttype="custom" o:connectlocs="8637,2158;8529,2158;8529,2364;1183,2364;8529,2364;8529,2158;1183,2158;1075,2158;967,2158;108,2158;108,2364;967,2364;1075,2364;0,2364;0,2571;8637,2571;8637,2158" o:connectangles="0,0,0,0,0,0,0,0,0,0,0,0,0,0,0,0,0"/>
                </v:shape>
                <w10:wrap anchorx="page"/>
              </v:group>
            </w:pict>
          </mc:Fallback>
        </mc:AlternateContent>
      </w:r>
      <w:r w:rsidR="004B6D8A">
        <w:t>Vocational Learning Outcomes</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8"/>
        <w:gridCol w:w="7430"/>
      </w:tblGrid>
      <w:tr w:rsidR="0017325C">
        <w:trPr>
          <w:trHeight w:hRule="exact" w:val="641"/>
        </w:trPr>
        <w:tc>
          <w:tcPr>
            <w:tcW w:w="1428" w:type="dxa"/>
            <w:tcBorders>
              <w:left w:val="nil"/>
              <w:right w:val="nil"/>
            </w:tcBorders>
          </w:tcPr>
          <w:p w:rsidR="0017325C" w:rsidRDefault="004B6D8A">
            <w:pPr>
              <w:pStyle w:val="TableParagraph"/>
              <w:ind w:left="328" w:right="259"/>
              <w:rPr>
                <w:b/>
                <w:sz w:val="18"/>
              </w:rPr>
            </w:pPr>
            <w:r>
              <w:rPr>
                <w:b/>
                <w:sz w:val="18"/>
              </w:rPr>
              <w:t>Check All That Apply</w:t>
            </w:r>
          </w:p>
        </w:tc>
        <w:tc>
          <w:tcPr>
            <w:tcW w:w="7430" w:type="dxa"/>
            <w:tcBorders>
              <w:left w:val="nil"/>
              <w:right w:val="nil"/>
            </w:tcBorders>
          </w:tcPr>
          <w:p w:rsidR="0017325C" w:rsidRDefault="004B6D8A">
            <w:pPr>
              <w:pStyle w:val="TableParagraph"/>
              <w:spacing w:line="201" w:lineRule="exact"/>
              <w:ind w:left="279" w:right="90"/>
              <w:rPr>
                <w:b/>
                <w:sz w:val="18"/>
              </w:rPr>
            </w:pPr>
            <w:r>
              <w:rPr>
                <w:b/>
                <w:sz w:val="18"/>
              </w:rPr>
              <w:t>The graduate has reliably demonstrated the ability to:</w:t>
            </w:r>
          </w:p>
        </w:tc>
      </w:tr>
      <w:tr w:rsidR="0017325C">
        <w:trPr>
          <w:trHeight w:hRule="exact" w:val="838"/>
        </w:trPr>
        <w:tc>
          <w:tcPr>
            <w:tcW w:w="1428" w:type="dxa"/>
            <w:tcBorders>
              <w:left w:val="nil"/>
              <w:bottom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left w:val="nil"/>
              <w:bottom w:val="nil"/>
              <w:right w:val="nil"/>
            </w:tcBorders>
            <w:shd w:val="clear" w:color="auto" w:fill="F1F1F1"/>
          </w:tcPr>
          <w:p w:rsidR="0017325C" w:rsidRDefault="004B6D8A">
            <w:pPr>
              <w:pStyle w:val="TableParagraph"/>
              <w:ind w:left="336" w:right="90"/>
              <w:rPr>
                <w:sz w:val="18"/>
              </w:rPr>
            </w:pPr>
            <w:r>
              <w:rPr>
                <w:sz w:val="18"/>
              </w:rPr>
              <w:t>communicate appropriately and effectively, through verbal, nonverbal, written and electronic means, with clients, their families and significant others, occupational therapists, physiotherapists, other health care providers and others within the role of the therapist assistant</w:t>
            </w:r>
          </w:p>
        </w:tc>
      </w:tr>
      <w:tr w:rsidR="0017325C">
        <w:trPr>
          <w:trHeight w:hRule="exact" w:val="415"/>
        </w:trPr>
        <w:tc>
          <w:tcPr>
            <w:tcW w:w="1428" w:type="dxa"/>
            <w:tcBorders>
              <w:top w:val="nil"/>
              <w:left w:val="nil"/>
              <w:bottom w:val="nil"/>
              <w:right w:val="nil"/>
            </w:tcBorders>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tcPr>
          <w:p w:rsidR="0017325C" w:rsidRDefault="004B6D8A">
            <w:pPr>
              <w:pStyle w:val="TableParagraph"/>
              <w:ind w:left="336" w:right="250"/>
              <w:rPr>
                <w:sz w:val="18"/>
              </w:rPr>
            </w:pPr>
            <w:r>
              <w:rPr>
                <w:sz w:val="18"/>
              </w:rPr>
              <w:t xml:space="preserve">participate in the effective functioning of </w:t>
            </w:r>
            <w:proofErr w:type="spellStart"/>
            <w:r>
              <w:rPr>
                <w:sz w:val="18"/>
              </w:rPr>
              <w:t>interprofessional</w:t>
            </w:r>
            <w:proofErr w:type="spellEnd"/>
            <w:r>
              <w:rPr>
                <w:sz w:val="18"/>
              </w:rPr>
              <w:t xml:space="preserve"> health care teams within the role of the therapist assistant.</w:t>
            </w:r>
          </w:p>
        </w:tc>
      </w:tr>
      <w:tr w:rsidR="0017325C">
        <w:trPr>
          <w:trHeight w:hRule="exact" w:val="413"/>
        </w:trPr>
        <w:tc>
          <w:tcPr>
            <w:tcW w:w="1428" w:type="dxa"/>
            <w:tcBorders>
              <w:top w:val="nil"/>
              <w:left w:val="nil"/>
              <w:bottom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shd w:val="clear" w:color="auto" w:fill="F1F1F1"/>
          </w:tcPr>
          <w:p w:rsidR="0017325C" w:rsidRDefault="004B6D8A">
            <w:pPr>
              <w:pStyle w:val="TableParagraph"/>
              <w:ind w:left="336" w:right="1050"/>
              <w:rPr>
                <w:sz w:val="18"/>
              </w:rPr>
            </w:pPr>
            <w:r>
              <w:rPr>
                <w:sz w:val="18"/>
              </w:rPr>
              <w:t>establish, develop, maintain, and bring closure to client-</w:t>
            </w:r>
            <w:proofErr w:type="spellStart"/>
            <w:r>
              <w:rPr>
                <w:sz w:val="18"/>
              </w:rPr>
              <w:t>centred</w:t>
            </w:r>
            <w:proofErr w:type="spellEnd"/>
            <w:r>
              <w:rPr>
                <w:sz w:val="18"/>
              </w:rPr>
              <w:t>, therapeutic relationships within the role of the therapist assistant.</w:t>
            </w:r>
          </w:p>
        </w:tc>
      </w:tr>
      <w:tr w:rsidR="0017325C">
        <w:trPr>
          <w:trHeight w:hRule="exact" w:val="415"/>
        </w:trPr>
        <w:tc>
          <w:tcPr>
            <w:tcW w:w="1428" w:type="dxa"/>
            <w:tcBorders>
              <w:top w:val="nil"/>
              <w:left w:val="nil"/>
              <w:bottom w:val="nil"/>
              <w:right w:val="nil"/>
            </w:tcBorders>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tcPr>
          <w:p w:rsidR="0017325C" w:rsidRDefault="004B6D8A">
            <w:pPr>
              <w:pStyle w:val="TableParagraph"/>
              <w:ind w:left="336" w:right="620"/>
              <w:rPr>
                <w:sz w:val="18"/>
              </w:rPr>
            </w:pPr>
            <w:r>
              <w:rPr>
                <w:sz w:val="18"/>
              </w:rPr>
              <w:t>ensure personal safety and contribute to the safety of others within the role of the therapist assistant.</w:t>
            </w:r>
          </w:p>
        </w:tc>
      </w:tr>
      <w:tr w:rsidR="0017325C">
        <w:trPr>
          <w:trHeight w:hRule="exact" w:val="413"/>
        </w:trPr>
        <w:tc>
          <w:tcPr>
            <w:tcW w:w="1428" w:type="dxa"/>
            <w:tcBorders>
              <w:top w:val="nil"/>
              <w:left w:val="nil"/>
              <w:bottom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shd w:val="clear" w:color="auto" w:fill="F1F1F1"/>
          </w:tcPr>
          <w:p w:rsidR="0017325C" w:rsidRDefault="004B6D8A">
            <w:pPr>
              <w:pStyle w:val="TableParagraph"/>
              <w:ind w:left="336" w:right="290"/>
              <w:rPr>
                <w:sz w:val="18"/>
              </w:rPr>
            </w:pPr>
            <w:r>
              <w:rPr>
                <w:sz w:val="18"/>
              </w:rPr>
              <w:t>practice competently in a legal, ethical, and professional manner within the role of the therapist assistant.</w:t>
            </w:r>
          </w:p>
        </w:tc>
      </w:tr>
      <w:tr w:rsidR="0017325C">
        <w:trPr>
          <w:trHeight w:hRule="exact" w:val="415"/>
        </w:trPr>
        <w:tc>
          <w:tcPr>
            <w:tcW w:w="1428" w:type="dxa"/>
            <w:tcBorders>
              <w:top w:val="nil"/>
              <w:left w:val="nil"/>
              <w:bottom w:val="nil"/>
              <w:right w:val="nil"/>
            </w:tcBorders>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tcPr>
          <w:p w:rsidR="0017325C" w:rsidRDefault="004B6D8A">
            <w:pPr>
              <w:pStyle w:val="TableParagraph"/>
              <w:ind w:left="336" w:right="90"/>
              <w:rPr>
                <w:sz w:val="18"/>
              </w:rPr>
            </w:pPr>
            <w:r>
              <w:rPr>
                <w:sz w:val="18"/>
              </w:rPr>
              <w:t>document and complete client records in a thorough, objective, accurate, and nonjudgmental manner within the role of the therapist assistant.</w:t>
            </w:r>
          </w:p>
        </w:tc>
      </w:tr>
      <w:tr w:rsidR="0017325C">
        <w:trPr>
          <w:trHeight w:hRule="exact" w:val="413"/>
        </w:trPr>
        <w:tc>
          <w:tcPr>
            <w:tcW w:w="1428" w:type="dxa"/>
            <w:tcBorders>
              <w:top w:val="nil"/>
              <w:left w:val="nil"/>
              <w:bottom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shd w:val="clear" w:color="auto" w:fill="F1F1F1"/>
          </w:tcPr>
          <w:p w:rsidR="0017325C" w:rsidRDefault="004B6D8A">
            <w:pPr>
              <w:pStyle w:val="TableParagraph"/>
              <w:ind w:left="336" w:right="90"/>
              <w:rPr>
                <w:sz w:val="18"/>
              </w:rPr>
            </w:pPr>
            <w:r>
              <w:rPr>
                <w:sz w:val="18"/>
              </w:rPr>
              <w:t>develop and implement strategies to maintain, improve, and promote professional competence within the role of the therapist assistant.</w:t>
            </w:r>
          </w:p>
        </w:tc>
      </w:tr>
      <w:tr w:rsidR="0017325C">
        <w:trPr>
          <w:trHeight w:hRule="exact" w:val="622"/>
        </w:trPr>
        <w:tc>
          <w:tcPr>
            <w:tcW w:w="1428" w:type="dxa"/>
            <w:tcBorders>
              <w:top w:val="nil"/>
              <w:left w:val="nil"/>
              <w:bottom w:val="nil"/>
              <w:right w:val="nil"/>
            </w:tcBorders>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tcPr>
          <w:p w:rsidR="0017325C" w:rsidRDefault="004B6D8A">
            <w:pPr>
              <w:pStyle w:val="TableParagraph"/>
              <w:ind w:left="336" w:right="90"/>
              <w:rPr>
                <w:sz w:val="18"/>
              </w:rPr>
            </w:pPr>
            <w:r>
              <w:rPr>
                <w:sz w:val="18"/>
              </w:rPr>
              <w:t xml:space="preserve">perform effectively within the roles and responsibilities of the therapist assistant through the application of relevant knowledge of health sciences, </w:t>
            </w:r>
            <w:proofErr w:type="spellStart"/>
            <w:r>
              <w:rPr>
                <w:sz w:val="18"/>
              </w:rPr>
              <w:t>psychosociological</w:t>
            </w:r>
            <w:proofErr w:type="spellEnd"/>
            <w:r>
              <w:rPr>
                <w:sz w:val="18"/>
              </w:rPr>
              <w:t xml:space="preserve"> sciences, and health conditions.</w:t>
            </w:r>
          </w:p>
        </w:tc>
      </w:tr>
      <w:tr w:rsidR="0017325C">
        <w:trPr>
          <w:trHeight w:hRule="exact" w:val="828"/>
        </w:trPr>
        <w:tc>
          <w:tcPr>
            <w:tcW w:w="1428" w:type="dxa"/>
            <w:tcBorders>
              <w:top w:val="nil"/>
              <w:left w:val="nil"/>
              <w:bottom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shd w:val="clear" w:color="auto" w:fill="F1F1F1"/>
          </w:tcPr>
          <w:p w:rsidR="0017325C" w:rsidRDefault="004B6D8A">
            <w:pPr>
              <w:pStyle w:val="TableParagraph"/>
              <w:ind w:left="336" w:right="340"/>
              <w:rPr>
                <w:sz w:val="18"/>
              </w:rPr>
            </w:pPr>
            <w:r>
              <w:rPr>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17325C">
        <w:trPr>
          <w:trHeight w:hRule="exact" w:val="622"/>
        </w:trPr>
        <w:tc>
          <w:tcPr>
            <w:tcW w:w="1428" w:type="dxa"/>
            <w:tcBorders>
              <w:top w:val="nil"/>
              <w:left w:val="nil"/>
              <w:bottom w:val="nil"/>
              <w:right w:val="nil"/>
            </w:tcBorders>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bottom w:val="nil"/>
              <w:right w:val="nil"/>
            </w:tcBorders>
          </w:tcPr>
          <w:p w:rsidR="0017325C" w:rsidRDefault="004B6D8A">
            <w:pPr>
              <w:pStyle w:val="TableParagraph"/>
              <w:ind w:left="336" w:right="90"/>
              <w:rPr>
                <w:sz w:val="18"/>
              </w:rPr>
            </w:pPr>
            <w:r>
              <w:rPr>
                <w:sz w:val="18"/>
              </w:rPr>
              <w:t>enable the client’s occupational performance* by contributing to the development, implementation, and modification of intervention/treatment plans, under the supervision of and in collaboration with the occupational therapist.</w:t>
            </w:r>
          </w:p>
        </w:tc>
      </w:tr>
      <w:tr w:rsidR="0017325C">
        <w:trPr>
          <w:trHeight w:hRule="exact" w:val="630"/>
        </w:trPr>
        <w:tc>
          <w:tcPr>
            <w:tcW w:w="1428" w:type="dxa"/>
            <w:tcBorders>
              <w:top w:val="nil"/>
              <w:left w:val="nil"/>
              <w:right w:val="nil"/>
            </w:tcBorders>
            <w:shd w:val="clear" w:color="auto" w:fill="F1F1F1"/>
          </w:tcPr>
          <w:p w:rsidR="0017325C" w:rsidRDefault="004B6D8A">
            <w:pPr>
              <w:pStyle w:val="TableParagraph"/>
              <w:spacing w:line="204" w:lineRule="exact"/>
              <w:ind w:right="616"/>
              <w:jc w:val="right"/>
              <w:rPr>
                <w:b/>
                <w:i/>
                <w:sz w:val="18"/>
              </w:rPr>
            </w:pPr>
            <w:r>
              <w:rPr>
                <w:b/>
                <w:i/>
                <w:sz w:val="18"/>
              </w:rPr>
              <w:t>X</w:t>
            </w:r>
          </w:p>
        </w:tc>
        <w:tc>
          <w:tcPr>
            <w:tcW w:w="7430" w:type="dxa"/>
            <w:tcBorders>
              <w:top w:val="nil"/>
              <w:left w:val="nil"/>
              <w:right w:val="nil"/>
            </w:tcBorders>
            <w:shd w:val="clear" w:color="auto" w:fill="F1F1F1"/>
          </w:tcPr>
          <w:p w:rsidR="0017325C" w:rsidRDefault="004B6D8A">
            <w:pPr>
              <w:pStyle w:val="TableParagraph"/>
              <w:ind w:left="336" w:right="90"/>
              <w:rPr>
                <w:sz w:val="18"/>
              </w:rPr>
            </w:pPr>
            <w:r>
              <w:rPr>
                <w:sz w:val="18"/>
              </w:rPr>
              <w:t>enable the client’s optimal physical function by contributing to the development, implementation, and modification of intervention/treatment plans, under the supervision of and in collaboration with the physiotherapist.</w:t>
            </w:r>
          </w:p>
        </w:tc>
      </w:tr>
    </w:tbl>
    <w:p w:rsidR="0017325C" w:rsidRDefault="0017325C">
      <w:pPr>
        <w:pStyle w:val="BodyText"/>
        <w:spacing w:before="6"/>
        <w:rPr>
          <w:b/>
          <w:i/>
          <w:sz w:val="11"/>
        </w:rPr>
      </w:pPr>
    </w:p>
    <w:p w:rsidR="0017325C" w:rsidRDefault="00D925B9">
      <w:pPr>
        <w:spacing w:before="72"/>
        <w:ind w:left="240" w:right="275"/>
        <w:rPr>
          <w:b/>
          <w:i/>
        </w:rPr>
      </w:pPr>
      <w:r>
        <w:rPr>
          <w:noProof/>
          <w:lang w:val="en-CA" w:eastAsia="en-CA"/>
        </w:rPr>
        <mc:AlternateContent>
          <mc:Choice Requires="wpg">
            <w:drawing>
              <wp:anchor distT="0" distB="0" distL="114300" distR="114300" simplePos="0" relativeHeight="503294000" behindDoc="1" locked="0" layoutInCell="1" allowOverlap="1">
                <wp:simplePos x="0" y="0"/>
                <wp:positionH relativeFrom="page">
                  <wp:posOffset>1074420</wp:posOffset>
                </wp:positionH>
                <wp:positionV relativeFrom="paragraph">
                  <wp:posOffset>494665</wp:posOffset>
                </wp:positionV>
                <wp:extent cx="5624830" cy="264795"/>
                <wp:effectExtent l="0" t="0" r="0" b="254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64795"/>
                          <a:chOff x="1692" y="779"/>
                          <a:chExt cx="8858" cy="417"/>
                        </a:xfrm>
                      </wpg:grpSpPr>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92" y="779"/>
                            <a:ext cx="32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12"/>
                        <wps:cNvSpPr>
                          <a:spLocks/>
                        </wps:cNvSpPr>
                        <wps:spPr bwMode="auto">
                          <a:xfrm>
                            <a:off x="1913" y="782"/>
                            <a:ext cx="8638" cy="413"/>
                          </a:xfrm>
                          <a:custGeom>
                            <a:avLst/>
                            <a:gdLst>
                              <a:gd name="T0" fmla="+- 0 3327 1913"/>
                              <a:gd name="T1" fmla="*/ T0 w 8638"/>
                              <a:gd name="T2" fmla="+- 0 989 782"/>
                              <a:gd name="T3" fmla="*/ 989 h 413"/>
                              <a:gd name="T4" fmla="+- 0 3327 1913"/>
                              <a:gd name="T5" fmla="*/ T4 w 8638"/>
                              <a:gd name="T6" fmla="+- 0 989 782"/>
                              <a:gd name="T7" fmla="*/ 989 h 413"/>
                              <a:gd name="T8" fmla="+- 0 3327 1913"/>
                              <a:gd name="T9" fmla="*/ T8 w 8638"/>
                              <a:gd name="T10" fmla="+- 0 782 782"/>
                              <a:gd name="T11" fmla="*/ 782 h 413"/>
                              <a:gd name="T12" fmla="+- 0 3219 1913"/>
                              <a:gd name="T13" fmla="*/ T12 w 8638"/>
                              <a:gd name="T14" fmla="+- 0 782 782"/>
                              <a:gd name="T15" fmla="*/ 782 h 413"/>
                              <a:gd name="T16" fmla="+- 0 2021 1913"/>
                              <a:gd name="T17" fmla="*/ T16 w 8638"/>
                              <a:gd name="T18" fmla="+- 0 782 782"/>
                              <a:gd name="T19" fmla="*/ 782 h 413"/>
                              <a:gd name="T20" fmla="+- 0 2021 1913"/>
                              <a:gd name="T21" fmla="*/ T20 w 8638"/>
                              <a:gd name="T22" fmla="+- 0 989 782"/>
                              <a:gd name="T23" fmla="*/ 989 h 413"/>
                              <a:gd name="T24" fmla="+- 0 1913 1913"/>
                              <a:gd name="T25" fmla="*/ T24 w 8638"/>
                              <a:gd name="T26" fmla="+- 0 989 782"/>
                              <a:gd name="T27" fmla="*/ 989 h 413"/>
                              <a:gd name="T28" fmla="+- 0 1913 1913"/>
                              <a:gd name="T29" fmla="*/ T28 w 8638"/>
                              <a:gd name="T30" fmla="+- 0 1195 782"/>
                              <a:gd name="T31" fmla="*/ 1195 h 413"/>
                              <a:gd name="T32" fmla="+- 0 3327 1913"/>
                              <a:gd name="T33" fmla="*/ T32 w 8638"/>
                              <a:gd name="T34" fmla="+- 0 1195 782"/>
                              <a:gd name="T35" fmla="*/ 1195 h 413"/>
                              <a:gd name="T36" fmla="+- 0 3327 1913"/>
                              <a:gd name="T37" fmla="*/ T36 w 8638"/>
                              <a:gd name="T38" fmla="+- 0 989 782"/>
                              <a:gd name="T39" fmla="*/ 989 h 413"/>
                              <a:gd name="T40" fmla="+- 0 10550 1913"/>
                              <a:gd name="T41" fmla="*/ T40 w 8638"/>
                              <a:gd name="T42" fmla="+- 0 782 782"/>
                              <a:gd name="T43" fmla="*/ 782 h 413"/>
                              <a:gd name="T44" fmla="+- 0 10442 1913"/>
                              <a:gd name="T45" fmla="*/ T44 w 8638"/>
                              <a:gd name="T46" fmla="+- 0 782 782"/>
                              <a:gd name="T47" fmla="*/ 782 h 413"/>
                              <a:gd name="T48" fmla="+- 0 3435 1913"/>
                              <a:gd name="T49" fmla="*/ T48 w 8638"/>
                              <a:gd name="T50" fmla="+- 0 782 782"/>
                              <a:gd name="T51" fmla="*/ 782 h 413"/>
                              <a:gd name="T52" fmla="+- 0 3327 1913"/>
                              <a:gd name="T53" fmla="*/ T52 w 8638"/>
                              <a:gd name="T54" fmla="+- 0 782 782"/>
                              <a:gd name="T55" fmla="*/ 782 h 413"/>
                              <a:gd name="T56" fmla="+- 0 3327 1913"/>
                              <a:gd name="T57" fmla="*/ T56 w 8638"/>
                              <a:gd name="T58" fmla="+- 0 1195 782"/>
                              <a:gd name="T59" fmla="*/ 1195 h 413"/>
                              <a:gd name="T60" fmla="+- 0 3435 1913"/>
                              <a:gd name="T61" fmla="*/ T60 w 8638"/>
                              <a:gd name="T62" fmla="+- 0 1195 782"/>
                              <a:gd name="T63" fmla="*/ 1195 h 413"/>
                              <a:gd name="T64" fmla="+- 0 10442 1913"/>
                              <a:gd name="T65" fmla="*/ T64 w 8638"/>
                              <a:gd name="T66" fmla="+- 0 1195 782"/>
                              <a:gd name="T67" fmla="*/ 1195 h 413"/>
                              <a:gd name="T68" fmla="+- 0 10550 1913"/>
                              <a:gd name="T69" fmla="*/ T68 w 8638"/>
                              <a:gd name="T70" fmla="+- 0 1195 782"/>
                              <a:gd name="T71" fmla="*/ 1195 h 413"/>
                              <a:gd name="T72" fmla="+- 0 10550 1913"/>
                              <a:gd name="T73" fmla="*/ T72 w 8638"/>
                              <a:gd name="T74" fmla="+- 0 782 782"/>
                              <a:gd name="T75" fmla="*/ 782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38" h="413">
                                <a:moveTo>
                                  <a:pt x="1414" y="207"/>
                                </a:moveTo>
                                <a:lnTo>
                                  <a:pt x="1414" y="207"/>
                                </a:lnTo>
                                <a:lnTo>
                                  <a:pt x="1414" y="0"/>
                                </a:lnTo>
                                <a:lnTo>
                                  <a:pt x="1306" y="0"/>
                                </a:lnTo>
                                <a:lnTo>
                                  <a:pt x="108" y="0"/>
                                </a:lnTo>
                                <a:lnTo>
                                  <a:pt x="108" y="207"/>
                                </a:lnTo>
                                <a:lnTo>
                                  <a:pt x="0" y="207"/>
                                </a:lnTo>
                                <a:lnTo>
                                  <a:pt x="0" y="413"/>
                                </a:lnTo>
                                <a:lnTo>
                                  <a:pt x="1414" y="413"/>
                                </a:lnTo>
                                <a:lnTo>
                                  <a:pt x="1414" y="207"/>
                                </a:lnTo>
                                <a:moveTo>
                                  <a:pt x="8637" y="0"/>
                                </a:moveTo>
                                <a:lnTo>
                                  <a:pt x="8529" y="0"/>
                                </a:lnTo>
                                <a:lnTo>
                                  <a:pt x="1522" y="0"/>
                                </a:lnTo>
                                <a:lnTo>
                                  <a:pt x="1414" y="0"/>
                                </a:lnTo>
                                <a:lnTo>
                                  <a:pt x="1414" y="413"/>
                                </a:lnTo>
                                <a:lnTo>
                                  <a:pt x="1522" y="413"/>
                                </a:lnTo>
                                <a:lnTo>
                                  <a:pt x="8529" y="413"/>
                                </a:lnTo>
                                <a:lnTo>
                                  <a:pt x="8637" y="413"/>
                                </a:lnTo>
                                <a:lnTo>
                                  <a:pt x="8637"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4.6pt;margin-top:38.95pt;width:442.9pt;height:20.85pt;z-index:-22480;mso-position-horizontal-relative:page" coordorigin="1692,779" coordsize="8858,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Im+cvQcAAPQdAAAOAAAAZHJzL2Uyb0RvYy54bWzUWduO2zYQfS/QfxD0&#10;2MKxLtTNiDfY2OsgQNoGjfoBtCRbQnQrJa93W/TfO0OJNuk112ry1A1iXTganpkzM6RGb989VaXx&#10;mLGuaOqlab+xTCOrkyYt6v3S/CPezELT6Hpap7Rs6mxpPmed+e7uxx/eHttF5jR5U6YZM0BJ3S2O&#10;7dLM+75dzOddkmcV7d40bVbD4K5hFe3hku3nKaNH0F6Vc8ey/PmxYWnLmiTrOri7HgbNO65/t8uS&#10;/rfdrst6o1yagK3nv4z/bvF3fveWLvaMtnmRjDDoN6CoaFHDpCdVa9pT48CKF6qqImFN1+z6N0lT&#10;zZvdrkgybgNYY1sX1nxgzaHltuwXx317chO49sJP36w2+fXxMzOKFLhzTaOmFXDEpzVsG51zbPcL&#10;kPnA2i/tZzZYCKefmuRrB8Pzy3G83g/Cxvb4S5OCPnroG+6cpx2rUAWYbTxxDp5PHGRPvZHATc93&#10;SOgCVQmMOT4JIm8gKcmBSXzM9iPHNGA0CCIx9DA+HYYeBBw+SuwAB+d0MczKkY7I7t62RbKA/6NH&#10;4eyFR29HHjzVH1hmjkqqSToqyr4e2hmQ39K+2BZl0T/zQAYHIaj68XORoKPxQiKHCHJgGGc1gC4w&#10;T0gNz1C0iVNj1M0qp/U+u+9ayAFwGjwvbjHWHPOMph3eRh+pWvilgmNbFu2mKEvkDs9HiyGNLsLw&#10;itOGEF83yaHK6n7IWZaVYHxTd3nRdqbBFlm1zSAE2cfU5oECwfCp63E6DAueR3874b1lRc772cqz&#10;VjNiBQ+z+4gEs8B6CIhFQntlr/7Bp22yOHQZuIGW67YYscLdF2ivJs1YXoZ05GltPFJePIZoAkA8&#10;qgRECDB0CWLtWPI7OBvk4LxnWZ/keLoDz433Qfg0wN189ixy0EGK3cyal+GPPsLUcZ1IxL6vxD7E&#10;Bev6D1lTGXgCjgaY3NH0Efw8GCZEEHLdIN3ckLJWboAFwx1hv0xRZEUP4UNIZsTxH4Ci9Xp2v1mR&#10;mb+xA2/trlertS0oyos0zWqc5vsZ4g5vyiIVQdqx/XZVsoG5Df8bHdKdxeYYKWcYglVUhh4doi6y&#10;HWK9d6LZxg+DGdkQbxYFVjiz7Oh95FskIuuNatKnos6+3yTjuDQjz/E4SxJojDLJNov/vbSNLqqi&#10;h4W1LKqlGZ6E6ALz/qFOObU9LcrhXHIFwj+7AugWRPN4xQgdCwYELC4PsGx3oiDA1bQkw0X72oL3&#10;JadtBiajWqn4eaL43cNKwmUM20GjRzmxNHXyusQ1DCMoNi23IlwFcWkJuf4hEjC3Qt89LSy88oJn&#10;xHKWHIbkwsgRCQU7gXQsYft0XFdjWNV2VQn7i59nhmW4rhMYNs7I2TiLQa0exH6aG7FlHA0++YUQ&#10;LIGSriiMjBPmsyYw5qQJRXKDvJwOlhZJkxYVkHDSFRMNKl8IcQs1qAIhBPZpUYG3p6CCindGFWpQ&#10;2arjwVHXnAUbnrMulLnqLQg8BZhjR9dJlH0f244Omup9HTTZ+Xpoqvcdy7GvQ5MJiG1fB02lQAdN&#10;ZkALzVEZ0EJzZA5iRxv8KgmaOHNkCrSB5qgMYEJe9RrU4nN4xI4uAxyVBB00mQI9NJUBPTSZg9jR&#10;pQHuqqWcsu3Iu5YHrswBF7qaCK7KgbZuuDILsatLBPeCBh04mYVXwKks6MHJPMSuLhWw9kue05Dq&#10;yjRoSSUXLFieZ10NOCLzEBNdLhCVB02aEpkFbZqSCxIsQpzr2GQaYqJLBqLSoMMmk6DHpnLgEte7&#10;Dk1mISa6ZPBUGjTQPJkDLTRPpUAbbZ5MQuzpUsFTWdBBkynQQ1MZ0EOTOYg9XSLg27WUCLoS4skc&#10;6LPUVznQUurLLMS+LhN8lQYdOF9m4RVwKgu2Nhd8mYjY1+WCrzKhRScT8Qq6CyK0VcSXqYh9XToE&#10;KhU6dIHMhB5dcMGEFl0gcxEHuowIVC40GRHIRCgZAZv103ac5sMrL10kT/W4RYczA7ol2IzCTXzb&#10;dNhoisFYeBeIxX4fpHBUIwyTo7DoOr0uDKSg8NBjA3SvS48vJbHNW2G3xSGEuHbeHrspjnsuFIft&#10;Erxj3BYfDXWmWYo9CdQOu4op2nG3wMWnmeqOpsLSO0U7LqmoHVbDSeKjqWSaqWQ0FRaNKdpxNUAw&#10;3jRTvdFUqK1TtGPNRO1Q7SaJj6b600zFqoLaoR5M0Y5pzsUVU4dQG1MQW1KXTXpmGtCk3+IUkJS0&#10;x8wVp9ggGV7Kc2z2ujxxq+Yxixsu0vNWMbGhcsDMjiXsOouU9Q1RISCOraqTfzwAG8SwOI5irgUF&#10;H6a+IWZBIZ8sdTZDTCaOw6RQxBVjxag4ylJjJ0BvgPDdZMGX6M7OHmYGwoYoFk45C6gQQ2+sG0JQ&#10;DIvj6GTPgZXmtvuEKTe0CbGbFotpbwmezLgpKBwzWVA1BVjE/ODl+5QomF9Sa0rfRdzY+G/MZEXs&#10;P3V//6+tUvjKNnZEv6M7KnqMQ1Ny26TP0MtnDTTbISnhAymc5A37yzSO8LFxaXZ/Hih+Oyo/1tAz&#10;jWyCr4U9vyBegO0SJo9s5RFaJ6BqafYmbFrwdNXDFTxyaFmxz2Gm4StK3WC/dFfwBj/iG1BBkOAF&#10;tG35Gf+0yANn/AyK3y7lay51/lh79y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ka5wh4AAAAAsBAAAPAAAAZHJzL2Rvd25yZXYueG1sTI9Na4NAEIbvhf6HZQq9NaspmmpcQwht&#10;T6HQpFBym+hEJe6uuBs1/76TU3Obl3l4P7LVpFsxUO8aaxSEswAEmcKWjakU/Ow/Xt5AOI+mxNYa&#10;UnAlB6v88SHDtLSj+aZh5yvBJsalqKD2vkuldEVNGt3MdmT4d7K9Rs+yr2TZ48jmupXzIIilxsZw&#10;Qo0dbWoqzruLVvA54rh+Dd+H7fm0uR720dfvNiSlnp+m9RKEp8n/w3Crz9Uh505HezGlEy3rOJkz&#10;qmCxSEDcgCCKeN2RrzCJQeaZvN+Q/wEAAP//AwBQSwMECgAAAAAAAAAhACXHmkIPAQAADwEAABQA&#10;AABkcnMvbWVkaWEvaW1hZ2UxLnBuZ4lQTkcNChoKAAAADUlIRFIAAAAsAAAANwgGAAAAd5WoWQAA&#10;AAZiS0dEAP8A/wD/oL2nkwAAAAlwSFlzAAAOxAAADsQBlSsOGwAAAK9JREFUaIHt2DEKQjEQhOGZ&#10;xUoIiDfQw3o8r2BppRhSREFZz+A+BnkwXz/sX6QK55wnFGTmFsCH5Kuw3ZF8VO6y956lIXkF8MzM&#10;Q2F+B7Cv3I3K6J8crOZgNQerOVjNwWoOVnOwmoPVHKzmYDUHqzlYjWOM84L9G8Dm11FmRkTcKgfL&#10;X1VLkLy01o6V7eqehIPVHKzmYDUHqzlYzcFqDlZzsJqD1Rys5mA1B6utLvgLI/4kPqHi2hcAAAAA&#10;SUVORK5CYIJQSwECLQAUAAYACAAAACEAsYJntgoBAAATAgAAEwAAAAAAAAAAAAAAAAAAAAAAW0Nv&#10;bnRlbnRfVHlwZXNdLnhtbFBLAQItABQABgAIAAAAIQA4/SH/1gAAAJQBAAALAAAAAAAAAAAAAAAA&#10;ADsBAABfcmVscy8ucmVsc1BLAQItABQABgAIAAAAIQC2Im+cvQcAAPQdAAAOAAAAAAAAAAAAAAAA&#10;ADoCAABkcnMvZTJvRG9jLnhtbFBLAQItABQABgAIAAAAIQCqJg6+vAAAACEBAAAZAAAAAAAAAAAA&#10;AAAAACMKAABkcnMvX3JlbHMvZTJvRG9jLnhtbC5yZWxzUEsBAi0AFAAGAAgAAAAhAKRrnCHgAAAA&#10;CwEAAA8AAAAAAAAAAAAAAAAAFgsAAGRycy9kb3ducmV2LnhtbFBLAQItAAoAAAAAAAAAIQAlx5pC&#10;DwEAAA8BAAAUAAAAAAAAAAAAAAAAACMMAABkcnMvbWVkaWEvaW1hZ2UxLnBuZ1BLBQYAAAAABgAG&#10;AHwBAABkDQAAAAA=&#10;">
                <v:shape id="Picture 13" o:spid="_x0000_s1027" type="#_x0000_t75" style="position:absolute;left:1692;top:779;width:329;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QlhjCAAAA2wAAAA8AAABkcnMvZG93bnJldi54bWxET0trwkAQvhf6H5YpeKubVpESXUMRit7E&#10;B+hxmh2TtNmZmF1j9Nd3C4Xe5uN7zizrXa06an0lbOBlmIAizsVWXBjY7z6e30D5gGyxFiYDN/KQ&#10;zR8fZphaufKGum0oVAxhn6KBMoQm1drnJTn0Q2mII3eS1mGIsC20bfEaw12tX5Nkoh1WHBtKbGhR&#10;Uv69vTgDn4f7aLI+Nhf9lQSxy6OcdxsxZvDUv09BBerDv/jPvbJx/hh+f4kH6P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UJYYwgAAANsAAAAPAAAAAAAAAAAAAAAAAJ8C&#10;AABkcnMvZG93bnJldi54bWxQSwUGAAAAAAQABAD3AAAAjgMAAAAA&#10;">
                  <v:imagedata r:id="rId11" o:title=""/>
                </v:shape>
                <v:shape id="AutoShape 12" o:spid="_x0000_s1028" style="position:absolute;left:1913;top:782;width:8638;height:413;visibility:visible;mso-wrap-style:square;v-text-anchor:top" coordsize="863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MIA&#10;AADbAAAADwAAAGRycy9kb3ducmV2LnhtbESPT4vCMBDF74LfIYywF9FkF5SlGkUWFjwt+Ae9zjZj&#10;W9tMShK1fnsjCN5meG/e78182dlGXMmHyrGGz7ECQZw7U3GhYb/7HX2DCBHZYOOYNNwpwHLR780x&#10;M+7GG7puYyFSCIcMNZQxtpmUIS/JYhi7ljhpJ+ctxrT6QhqPtxRuG/ml1FRarDgRSmzpp6S83l5s&#10;glyUqvz6zPX/+Tg88LHO/1hp/THoVjMQkbr4Nr+u1ybVn8DzlzS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T5QwgAAANsAAAAPAAAAAAAAAAAAAAAAAJgCAABkcnMvZG93&#10;bnJldi54bWxQSwUGAAAAAAQABAD1AAAAhwMAAAAA&#10;" path="m1414,207r,l1414,,1306,,108,r,207l,207,,413r1414,l1414,207m8637,l8529,,1522,,1414,r,413l1522,413r7007,l8637,413,8637,e" fillcolor="#f1f1f1" stroked="f">
                  <v:path arrowok="t" o:connecttype="custom" o:connectlocs="1414,989;1414,989;1414,782;1306,782;108,782;108,989;0,989;0,1195;1414,1195;1414,989;8637,782;8529,782;1522,782;1414,782;1414,1195;1522,1195;8529,1195;8637,1195;8637,782" o:connectangles="0,0,0,0,0,0,0,0,0,0,0,0,0,0,0,0,0,0,0"/>
                </v:shape>
                <w10:wrap anchorx="page"/>
              </v:group>
            </w:pict>
          </mc:Fallback>
        </mc:AlternateContent>
      </w:r>
      <w:r>
        <w:rPr>
          <w:noProof/>
          <w:lang w:val="en-CA" w:eastAsia="en-CA"/>
        </w:rPr>
        <mc:AlternateContent>
          <mc:Choice Requires="wpg">
            <w:drawing>
              <wp:anchor distT="0" distB="0" distL="114300" distR="114300" simplePos="0" relativeHeight="503294024" behindDoc="1" locked="0" layoutInCell="1" allowOverlap="1">
                <wp:simplePos x="0" y="0"/>
                <wp:positionH relativeFrom="page">
                  <wp:posOffset>1074420</wp:posOffset>
                </wp:positionH>
                <wp:positionV relativeFrom="paragraph">
                  <wp:posOffset>1020445</wp:posOffset>
                </wp:positionV>
                <wp:extent cx="5624830" cy="135890"/>
                <wp:effectExtent l="0" t="127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135890"/>
                          <a:chOff x="1692" y="1607"/>
                          <a:chExt cx="8858" cy="214"/>
                        </a:xfrm>
                      </wpg:grpSpPr>
                      <pic:pic xmlns:pic="http://schemas.openxmlformats.org/drawingml/2006/picture">
                        <pic:nvPicPr>
                          <pic:cNvPr id="11"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92" y="1607"/>
                            <a:ext cx="32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9"/>
                        <wps:cNvSpPr>
                          <a:spLocks/>
                        </wps:cNvSpPr>
                        <wps:spPr bwMode="auto">
                          <a:xfrm>
                            <a:off x="2021" y="1610"/>
                            <a:ext cx="8530" cy="207"/>
                          </a:xfrm>
                          <a:custGeom>
                            <a:avLst/>
                            <a:gdLst>
                              <a:gd name="T0" fmla="+- 0 3327 2021"/>
                              <a:gd name="T1" fmla="*/ T0 w 8530"/>
                              <a:gd name="T2" fmla="+- 0 1610 1610"/>
                              <a:gd name="T3" fmla="*/ 1610 h 207"/>
                              <a:gd name="T4" fmla="+- 0 3219 2021"/>
                              <a:gd name="T5" fmla="*/ T4 w 8530"/>
                              <a:gd name="T6" fmla="+- 0 1610 1610"/>
                              <a:gd name="T7" fmla="*/ 1610 h 207"/>
                              <a:gd name="T8" fmla="+- 0 2021 2021"/>
                              <a:gd name="T9" fmla="*/ T8 w 8530"/>
                              <a:gd name="T10" fmla="+- 0 1610 1610"/>
                              <a:gd name="T11" fmla="*/ 1610 h 207"/>
                              <a:gd name="T12" fmla="+- 0 2021 2021"/>
                              <a:gd name="T13" fmla="*/ T12 w 8530"/>
                              <a:gd name="T14" fmla="+- 0 1817 1610"/>
                              <a:gd name="T15" fmla="*/ 1817 h 207"/>
                              <a:gd name="T16" fmla="+- 0 3219 2021"/>
                              <a:gd name="T17" fmla="*/ T16 w 8530"/>
                              <a:gd name="T18" fmla="+- 0 1817 1610"/>
                              <a:gd name="T19" fmla="*/ 1817 h 207"/>
                              <a:gd name="T20" fmla="+- 0 3327 2021"/>
                              <a:gd name="T21" fmla="*/ T20 w 8530"/>
                              <a:gd name="T22" fmla="+- 0 1817 1610"/>
                              <a:gd name="T23" fmla="*/ 1817 h 207"/>
                              <a:gd name="T24" fmla="+- 0 3327 2021"/>
                              <a:gd name="T25" fmla="*/ T24 w 8530"/>
                              <a:gd name="T26" fmla="+- 0 1610 1610"/>
                              <a:gd name="T27" fmla="*/ 1610 h 207"/>
                              <a:gd name="T28" fmla="+- 0 10550 2021"/>
                              <a:gd name="T29" fmla="*/ T28 w 8530"/>
                              <a:gd name="T30" fmla="+- 0 1610 1610"/>
                              <a:gd name="T31" fmla="*/ 1610 h 207"/>
                              <a:gd name="T32" fmla="+- 0 10442 2021"/>
                              <a:gd name="T33" fmla="*/ T32 w 8530"/>
                              <a:gd name="T34" fmla="+- 0 1610 1610"/>
                              <a:gd name="T35" fmla="*/ 1610 h 207"/>
                              <a:gd name="T36" fmla="+- 0 3435 2021"/>
                              <a:gd name="T37" fmla="*/ T36 w 8530"/>
                              <a:gd name="T38" fmla="+- 0 1610 1610"/>
                              <a:gd name="T39" fmla="*/ 1610 h 207"/>
                              <a:gd name="T40" fmla="+- 0 3327 2021"/>
                              <a:gd name="T41" fmla="*/ T40 w 8530"/>
                              <a:gd name="T42" fmla="+- 0 1610 1610"/>
                              <a:gd name="T43" fmla="*/ 1610 h 207"/>
                              <a:gd name="T44" fmla="+- 0 3327 2021"/>
                              <a:gd name="T45" fmla="*/ T44 w 8530"/>
                              <a:gd name="T46" fmla="+- 0 1817 1610"/>
                              <a:gd name="T47" fmla="*/ 1817 h 207"/>
                              <a:gd name="T48" fmla="+- 0 3435 2021"/>
                              <a:gd name="T49" fmla="*/ T48 w 8530"/>
                              <a:gd name="T50" fmla="+- 0 1817 1610"/>
                              <a:gd name="T51" fmla="*/ 1817 h 207"/>
                              <a:gd name="T52" fmla="+- 0 10442 2021"/>
                              <a:gd name="T53" fmla="*/ T52 w 8530"/>
                              <a:gd name="T54" fmla="+- 0 1817 1610"/>
                              <a:gd name="T55" fmla="*/ 1817 h 207"/>
                              <a:gd name="T56" fmla="+- 0 10550 2021"/>
                              <a:gd name="T57" fmla="*/ T56 w 8530"/>
                              <a:gd name="T58" fmla="+- 0 1817 1610"/>
                              <a:gd name="T59" fmla="*/ 1817 h 207"/>
                              <a:gd name="T60" fmla="+- 0 10550 2021"/>
                              <a:gd name="T61" fmla="*/ T60 w 8530"/>
                              <a:gd name="T62" fmla="+- 0 1610 1610"/>
                              <a:gd name="T63" fmla="*/ 1610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30" h="207">
                                <a:moveTo>
                                  <a:pt x="1306" y="0"/>
                                </a:moveTo>
                                <a:lnTo>
                                  <a:pt x="1198" y="0"/>
                                </a:lnTo>
                                <a:lnTo>
                                  <a:pt x="0" y="0"/>
                                </a:lnTo>
                                <a:lnTo>
                                  <a:pt x="0" y="207"/>
                                </a:lnTo>
                                <a:lnTo>
                                  <a:pt x="1198" y="207"/>
                                </a:lnTo>
                                <a:lnTo>
                                  <a:pt x="1306" y="207"/>
                                </a:lnTo>
                                <a:lnTo>
                                  <a:pt x="1306" y="0"/>
                                </a:lnTo>
                                <a:moveTo>
                                  <a:pt x="8529" y="0"/>
                                </a:moveTo>
                                <a:lnTo>
                                  <a:pt x="8421" y="0"/>
                                </a:lnTo>
                                <a:lnTo>
                                  <a:pt x="1414" y="0"/>
                                </a:lnTo>
                                <a:lnTo>
                                  <a:pt x="1306" y="0"/>
                                </a:lnTo>
                                <a:lnTo>
                                  <a:pt x="1306" y="207"/>
                                </a:lnTo>
                                <a:lnTo>
                                  <a:pt x="1414" y="207"/>
                                </a:lnTo>
                                <a:lnTo>
                                  <a:pt x="8421" y="207"/>
                                </a:lnTo>
                                <a:lnTo>
                                  <a:pt x="8529" y="207"/>
                                </a:lnTo>
                                <a:lnTo>
                                  <a:pt x="8529"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4.6pt;margin-top:80.35pt;width:442.9pt;height:10.7pt;z-index:-22456;mso-position-horizontal-relative:page" coordorigin="1692,1607" coordsize="885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HvNWAcAAEAbAAAOAAAAZHJzL2Uyb0RvYy54bWzUWW2TmzYQ/t6Z/geG&#10;j+04RiAweOLLXOxzJjNpm2noD5ABGya8VeDzpZ3+9+5K6Cwc60yTT71MbIEeVs/usysJ+fWbp6q0&#10;HjPeFU29sskrx7ayOmnSoj6s7D/i7Sy0ra5ndcrKps5W9pess9/c/fjD61O7zNwmb8o04xYYqbvl&#10;qV3Zed+3y/m8S/KsYt2rps1q6Nw3vGI9XPLDPOXsBNarcu46TjA/NTxteZNkXQd3N7LTvhP29/ss&#10;6X/b77ust8qVDdx68cnF5w4/53ev2fLAWZsXyUCDfQOLihU1DPpsasN6Zh158ZWpqkh40zX7/lXS&#10;VPNmvy+STPgA3hDnwpt3vDm2wpfD8nRon8MEob2I0zebTX59/MitIgXtIDw1q0AjMawVYmxO7WEJ&#10;kHe8/dR+5NJBaH5oks8ddM8v+/H6IMHW7vRLk4I5duwbEZunPa/QBHhtPQkJvjxLkD31VgI3/cCl&#10;oQdUEugjnh9Gg0ZJDkLiYySIXNvC3sBZSP2S/GF4PAx9SDh81iUUO+dsKYcVVAdqd6/bIlnC/yGi&#10;0PoqorczD57qjzyzByPVJBsV45+P7QzEb1lf7Iqy6L+IRIYIIan68WORYKTxQhOHKHGgG0e1QC5w&#10;T6HkMwx9EtpYdbPOWX3I7rsWagCCBc+rW5w3pzxjaYe3MUZjK+JyxGNXFu22KEsUD9uDx1BGF2l4&#10;JWgyxTdNcqyyupc1y7MSnG/qLi/azrb4Mqt2GaQgf58SkSmQDR+6HofDvBB19Lcb3jtO5L6drX1n&#10;PaPO4mF2H9HFbOE8LKhDQ7Im63/waUKXxy6DMLBy0xYDV7j7FdurRTNML7IcRVlbj0xMHjKbgJDI&#10;KkUREgxDglw7nvwOwQYctHue9UmOzT1EbrgP4OcOEeZzZFGDDmrsZtlcyX8MEhaP50bXkx8Sg3f9&#10;u6ypLGxApIGniDR7hEBLzxQEOdcN6i08KevRDXBB3lEB0DWKnOghfAjpjLrBA2i02czut2s6C7Zk&#10;4W+8zXq9IUqjvEjTrMZhvl8iEfGmLFKVpR0/7NYll9Jtxd8wG3Rn2BxT5UxDyYrGMKIy7SLiUuet&#10;G822QbiY0S31Z9HCCWcOid5GgUMjutmOXfpQ1Nn3u2SdVnbku75QSSONaab55oi/r31jy6roYWUt&#10;i2plh88gtsTCf6hTIW3PilK2tVAg/XMoQG4ltEhYTNFhxoCMxQUC1u1OzQhwNa3KcNW+tuJ9ylmb&#10;gctoVpv9YMKXS9M9rCUCY0Xo8wBTa1OnL0zCgOxB2KTach0XJkqxtsj5VWYC1lboq1XJlcsOREYt&#10;aMlRFhdmjioo2Aqkwxx2SAf2Maxr+6qEDcbPM8uxPM9dWGJIocYZBhwk7Ke5FTvWyRKDX4AgJpot&#10;EhDHwg8MC46thvQUDGwJUA5DDuvmGUUVShJzSXSVmK9gSIwaiAUKJGwZiS0U7EVisJprXmKwrhKD&#10;ee8csdBADHc4mjEjM6LH3xwzMlbAyI3oEsTENbEba0BCsrgqKNFFEKiripKxDJ5JUqLrEJPAxG4s&#10;hJmdroSZnTuWwlgJWI5nYV1jLYylMLJzdSleYDeWwsxOlyJ2TQXhjqUw5p2rS2HOO/dCCsf3natF&#10;gbsBLXimssB5bUpZeLoWZnrehRYOpe5Vep4uRuyZ6sIbi2GMnqeL8QK9sRge9fzr7HQxYs9UF96F&#10;GMZpWNfCzI6OtTBmHtW1iKmpLuiFFiZ2VJfiBXZjKczsdCliaqoLOpbCWLVUl8JctXQshVFZqksR&#10;U1NZ+GMpjOx8XQozO/9CCmNZ+LoWsW8qC3+shZmersUL9C60ME4qvi5G7JvqAl/D9UnFtJr5uhhm&#10;esGFGEZ6ga5GHJgKI7hQw1QYgS7GuDBg//e8w2O5fItiy+SpHnZ90LLgDRxPOHBH1jYdnl7EwA/2&#10;l7E3bNkBhb0GMGiHYLFdg/FeBkMkEQy7F9gC3kTjrkTA/WlwkF3Axb77pvVhGx3DgjuFDLzmCOuw&#10;Ak6CD67CijQFjgsNcocVYhJ8cNWb5ipOxWgd5tAp1ungKkxqk+CDqzDLTIHj5IFk/GmuYjEL+DRX&#10;sbgQDlWhkZHJMGQ9HixcnrVy24Kz1h0+A3XAeiwW1cTXXPlqlcOZHbyYYEfVPGZxIyC9OPLzHJie&#10;YGTxdgPjnQFlPQKSCOYdDai61Xcr7MFkMhFzftdTFtS3tETUgDeByoXJQOWrGvDssxw69HF/p/lx&#10;BqhHBiAdqvHS4hhGKJyY6vZUt/oePFaO3LCmYDf9VcPeAobKjZtAFZjJwLErkF+YpGIOfc5WTHLt&#10;Ld98ILMl+G+ojxHsPx2k/V9PneAXi+Fw6TsOmtR5jTzg2TXpFzgX5Q2cW0Llwo9N0Mgb/pdtneCH&#10;m5Xd/XlkeA5fvq/h+CkiFHfRvbig/gJfNbnes9N7WJ2AqZXd27BYY3PdwxU8cmx5cchhJHkiXTd4&#10;9LQvxFkp8pOsIEnwAk7AREv8TCMSZ/hJCX8H0q8F6vzD19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kEkNOAAAAAMAQAADwAAAGRycy9kb3ducmV2LnhtbEyPQUvDQBCF74L/&#10;YRnBm91NJLXGbEop6qkItoJ42ybTJDQ7G7LbJP33Tk56e4/5ePNetp5sKwbsfeNIQ7RQIJAKVzZU&#10;afg6vD2sQPhgqDStI9RwRQ/r/PYmM2npRvrEYR8qwSHkU6OhDqFLpfRFjdb4heuQ+HZyvTWBbV/J&#10;sjcjh9tWxkotpTUN8YfadLitsTjvL1bD+2jGzWP0OuzOp+3155B8fO8i1Pr+btq8gAg4hT8Y5vpc&#10;HXLudHQXKr1o2S+fY0ZnoZ5AzIRKEp53ZLWKI5B5Jv+PyH8BAAD//wMAUEsDBAoAAAAAAAAAIQA/&#10;RBx61AAAANQAAAAUAAAAZHJzL21lZGlhL2ltYWdlMS5wbmeJUE5HDQoaCgAAAA1JSERSAAAALAAA&#10;AB0IBgAAANGijgkAAAAGYktHRAD/AP8A/6C9p5MAAAAJcEhZcwAADsQAAA7EAZUrDhsAAAB0SURB&#10;VFiF7dgxCoBAEEPRRGQLK/EGnlXvaidutVs53mEgLEJeH+bXw9bagYSIWAC8JHtiu5J8MndZa43U&#10;kLwA9IjYE/MbwJa5O2VGIzlYzcFqDlZzsJqD1Rys5mA1B6s5WM3Bag5Wc7Da74LnUsqZGY76rX3y&#10;vyALTFadhgAAAABJRU5ErkJgglBLAQItABQABgAIAAAAIQCxgme2CgEAABMCAAATAAAAAAAAAAAA&#10;AAAAAAAAAABbQ29udGVudF9UeXBlc10ueG1sUEsBAi0AFAAGAAgAAAAhADj9If/WAAAAlAEAAAsA&#10;AAAAAAAAAAAAAAAAOwEAAF9yZWxzLy5yZWxzUEsBAi0AFAAGAAgAAAAhAKmoe81YBwAAQBsAAA4A&#10;AAAAAAAAAAAAAAAAOgIAAGRycy9lMm9Eb2MueG1sUEsBAi0AFAAGAAgAAAAhAKomDr68AAAAIQEA&#10;ABkAAAAAAAAAAAAAAAAAvgkAAGRycy9fcmVscy9lMm9Eb2MueG1sLnJlbHNQSwECLQAUAAYACAAA&#10;ACEA3kEkNOAAAAAMAQAADwAAAAAAAAAAAAAAAACxCgAAZHJzL2Rvd25yZXYueG1sUEsBAi0ACgAA&#10;AAAAAAAhAD9EHHrUAAAA1AAAABQAAAAAAAAAAAAAAAAAvgsAAGRycy9tZWRpYS9pbWFnZTEucG5n&#10;UEsFBgAAAAAGAAYAfAEAAMQMAAAAAA==&#10;">
                <v:shape id="Picture 10" o:spid="_x0000_s1027" type="#_x0000_t75" style="position:absolute;left:1692;top:1607;width:32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tvx7CAAAA2wAAAA8AAABkcnMvZG93bnJldi54bWxET0uLwjAQvi/4H8IIe1tTXVi0GkV84B5E&#10;ttWLt6EZ22IzqU3U+u+NIOxtPr7nTGatqcSNGldaVtDvRSCIM6tLzhUc9uuvIQjnkTVWlknBgxzM&#10;pp2PCcba3jmhW+pzEULYxaig8L6OpXRZQQZdz9bEgTvZxqAPsMmlbvAewk0lB1H0Iw2WHBoKrGlR&#10;UHZOr0bBd7t9VMdLkp52q0O22OxH9Lf0Sn122/kYhKfW/4vf7l8d5vfh9Us4QE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b8ewgAAANsAAAAPAAAAAAAAAAAAAAAAAJ8C&#10;AABkcnMvZG93bnJldi54bWxQSwUGAAAAAAQABAD3AAAAjgMAAAAA&#10;">
                  <v:imagedata r:id="rId15" o:title=""/>
                </v:shape>
                <v:shape id="AutoShape 9" o:spid="_x0000_s1028" style="position:absolute;left:2021;top:1610;width:8530;height:207;visibility:visible;mso-wrap-style:square;v-text-anchor:top" coordsize="853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09MEA&#10;AADbAAAADwAAAGRycy9kb3ducmV2LnhtbERPzWrCQBC+F3yHZQRvzcYIpUZXUWmgp0o1DzBmx2ww&#10;Oxuy2yR9+26h0Nt8fL+z3U+2FQP1vnGsYJmkIIgrpxuuFZTX4vkVhA/IGlvHpOCbPOx3s6ct5tqN&#10;/EnDJdQihrDPUYEJocul9JUhiz5xHXHk7q63GCLsa6l7HGO4bWWWpi/SYsOxwWBHJ0PV4/JlFdzP&#10;b+b4genwKG61LtfLLDuvrFKL+XTYgAg0hX/xn/td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EdPTBAAAA2wAAAA8AAAAAAAAAAAAAAAAAmAIAAGRycy9kb3du&#10;cmV2LnhtbFBLBQYAAAAABAAEAPUAAACGAwAAAAA=&#10;" path="m1306,l1198,,,,,207r1198,l1306,207,1306,m8529,l8421,,1414,,1306,r,207l1414,207r7007,l8529,207,8529,e" fillcolor="#f1f1f1" stroked="f">
                  <v:path arrowok="t" o:connecttype="custom" o:connectlocs="1306,1610;1198,1610;0,1610;0,1817;1198,1817;1306,1817;1306,1610;8529,1610;8421,1610;1414,1610;1306,1610;1306,1817;1414,1817;8421,1817;8529,1817;8529,1610" o:connectangles="0,0,0,0,0,0,0,0,0,0,0,0,0,0,0,0"/>
                </v:shape>
                <w10:wrap anchorx="page"/>
              </v:group>
            </w:pict>
          </mc:Fallback>
        </mc:AlternateContent>
      </w:r>
      <w:r>
        <w:rPr>
          <w:noProof/>
          <w:lang w:val="en-CA" w:eastAsia="en-CA"/>
        </w:rPr>
        <mc:AlternateContent>
          <mc:Choice Requires="wpg">
            <w:drawing>
              <wp:anchor distT="0" distB="0" distL="114300" distR="114300" simplePos="0" relativeHeight="503294048" behindDoc="1" locked="0" layoutInCell="1" allowOverlap="1">
                <wp:simplePos x="0" y="0"/>
                <wp:positionH relativeFrom="page">
                  <wp:posOffset>1074420</wp:posOffset>
                </wp:positionH>
                <wp:positionV relativeFrom="paragraph">
                  <wp:posOffset>1282700</wp:posOffset>
                </wp:positionV>
                <wp:extent cx="5624830" cy="13652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136525"/>
                          <a:chOff x="1692" y="2020"/>
                          <a:chExt cx="8858" cy="215"/>
                        </a:xfrm>
                      </wpg:grpSpPr>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92" y="2020"/>
                            <a:ext cx="32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6"/>
                        <wps:cNvSpPr>
                          <a:spLocks/>
                        </wps:cNvSpPr>
                        <wps:spPr bwMode="auto">
                          <a:xfrm>
                            <a:off x="2021" y="2023"/>
                            <a:ext cx="8530" cy="207"/>
                          </a:xfrm>
                          <a:custGeom>
                            <a:avLst/>
                            <a:gdLst>
                              <a:gd name="T0" fmla="+- 0 3327 2021"/>
                              <a:gd name="T1" fmla="*/ T0 w 8530"/>
                              <a:gd name="T2" fmla="+- 0 2023 2023"/>
                              <a:gd name="T3" fmla="*/ 2023 h 207"/>
                              <a:gd name="T4" fmla="+- 0 3219 2021"/>
                              <a:gd name="T5" fmla="*/ T4 w 8530"/>
                              <a:gd name="T6" fmla="+- 0 2023 2023"/>
                              <a:gd name="T7" fmla="*/ 2023 h 207"/>
                              <a:gd name="T8" fmla="+- 0 2021 2021"/>
                              <a:gd name="T9" fmla="*/ T8 w 8530"/>
                              <a:gd name="T10" fmla="+- 0 2023 2023"/>
                              <a:gd name="T11" fmla="*/ 2023 h 207"/>
                              <a:gd name="T12" fmla="+- 0 2021 2021"/>
                              <a:gd name="T13" fmla="*/ T12 w 8530"/>
                              <a:gd name="T14" fmla="+- 0 2230 2023"/>
                              <a:gd name="T15" fmla="*/ 2230 h 207"/>
                              <a:gd name="T16" fmla="+- 0 3219 2021"/>
                              <a:gd name="T17" fmla="*/ T16 w 8530"/>
                              <a:gd name="T18" fmla="+- 0 2230 2023"/>
                              <a:gd name="T19" fmla="*/ 2230 h 207"/>
                              <a:gd name="T20" fmla="+- 0 3327 2021"/>
                              <a:gd name="T21" fmla="*/ T20 w 8530"/>
                              <a:gd name="T22" fmla="+- 0 2230 2023"/>
                              <a:gd name="T23" fmla="*/ 2230 h 207"/>
                              <a:gd name="T24" fmla="+- 0 3327 2021"/>
                              <a:gd name="T25" fmla="*/ T24 w 8530"/>
                              <a:gd name="T26" fmla="+- 0 2023 2023"/>
                              <a:gd name="T27" fmla="*/ 2023 h 207"/>
                              <a:gd name="T28" fmla="+- 0 10550 2021"/>
                              <a:gd name="T29" fmla="*/ T28 w 8530"/>
                              <a:gd name="T30" fmla="+- 0 2023 2023"/>
                              <a:gd name="T31" fmla="*/ 2023 h 207"/>
                              <a:gd name="T32" fmla="+- 0 10442 2021"/>
                              <a:gd name="T33" fmla="*/ T32 w 8530"/>
                              <a:gd name="T34" fmla="+- 0 2023 2023"/>
                              <a:gd name="T35" fmla="*/ 2023 h 207"/>
                              <a:gd name="T36" fmla="+- 0 3435 2021"/>
                              <a:gd name="T37" fmla="*/ T36 w 8530"/>
                              <a:gd name="T38" fmla="+- 0 2023 2023"/>
                              <a:gd name="T39" fmla="*/ 2023 h 207"/>
                              <a:gd name="T40" fmla="+- 0 3327 2021"/>
                              <a:gd name="T41" fmla="*/ T40 w 8530"/>
                              <a:gd name="T42" fmla="+- 0 2023 2023"/>
                              <a:gd name="T43" fmla="*/ 2023 h 207"/>
                              <a:gd name="T44" fmla="+- 0 3327 2021"/>
                              <a:gd name="T45" fmla="*/ T44 w 8530"/>
                              <a:gd name="T46" fmla="+- 0 2230 2023"/>
                              <a:gd name="T47" fmla="*/ 2230 h 207"/>
                              <a:gd name="T48" fmla="+- 0 3435 2021"/>
                              <a:gd name="T49" fmla="*/ T48 w 8530"/>
                              <a:gd name="T50" fmla="+- 0 2230 2023"/>
                              <a:gd name="T51" fmla="*/ 2230 h 207"/>
                              <a:gd name="T52" fmla="+- 0 10442 2021"/>
                              <a:gd name="T53" fmla="*/ T52 w 8530"/>
                              <a:gd name="T54" fmla="+- 0 2230 2023"/>
                              <a:gd name="T55" fmla="*/ 2230 h 207"/>
                              <a:gd name="T56" fmla="+- 0 10550 2021"/>
                              <a:gd name="T57" fmla="*/ T56 w 8530"/>
                              <a:gd name="T58" fmla="+- 0 2230 2023"/>
                              <a:gd name="T59" fmla="*/ 2230 h 207"/>
                              <a:gd name="T60" fmla="+- 0 10550 2021"/>
                              <a:gd name="T61" fmla="*/ T60 w 8530"/>
                              <a:gd name="T62" fmla="+- 0 2023 2023"/>
                              <a:gd name="T63" fmla="*/ 2023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30" h="207">
                                <a:moveTo>
                                  <a:pt x="1306" y="0"/>
                                </a:moveTo>
                                <a:lnTo>
                                  <a:pt x="1198" y="0"/>
                                </a:lnTo>
                                <a:lnTo>
                                  <a:pt x="0" y="0"/>
                                </a:lnTo>
                                <a:lnTo>
                                  <a:pt x="0" y="207"/>
                                </a:lnTo>
                                <a:lnTo>
                                  <a:pt x="1198" y="207"/>
                                </a:lnTo>
                                <a:lnTo>
                                  <a:pt x="1306" y="207"/>
                                </a:lnTo>
                                <a:lnTo>
                                  <a:pt x="1306" y="0"/>
                                </a:lnTo>
                                <a:moveTo>
                                  <a:pt x="8529" y="0"/>
                                </a:moveTo>
                                <a:lnTo>
                                  <a:pt x="8421" y="0"/>
                                </a:lnTo>
                                <a:lnTo>
                                  <a:pt x="1414" y="0"/>
                                </a:lnTo>
                                <a:lnTo>
                                  <a:pt x="1306" y="0"/>
                                </a:lnTo>
                                <a:lnTo>
                                  <a:pt x="1306" y="207"/>
                                </a:lnTo>
                                <a:lnTo>
                                  <a:pt x="1414" y="207"/>
                                </a:lnTo>
                                <a:lnTo>
                                  <a:pt x="8421" y="207"/>
                                </a:lnTo>
                                <a:lnTo>
                                  <a:pt x="8529" y="207"/>
                                </a:lnTo>
                                <a:lnTo>
                                  <a:pt x="8529"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4.6pt;margin-top:101pt;width:442.9pt;height:10.75pt;z-index:-22432;mso-position-horizontal-relative:page" coordorigin="1692,2020" coordsize="8858,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KmtYAcAADwbAAAOAAAAZHJzL2Uyb0RvYy54bWzUWW2PozYQ/l6p/wHx&#10;sVUuvBgC0WVPe8nmdNK1PfXoD3CABHS81ZDNbqv+987YOJhsvKF3n5rVJgaPx8/MM2Ob4e27p7Iw&#10;HlPW5nW1Mu03lmmkVVwneXVYmX9E21lgGm1Hq4QWdZWuzOe0Nd/d/fjD21OzTJ06q4skZQYoqdrl&#10;qVmZWdc1y/m8jbO0pO2bukkr6NzXrKQdXLLDPGH0BNrLYu5Ylj8/1SxpWB2nbQt3N6LTvOP69/s0&#10;7n7b79u0M4qVCdg6/s349w6/53dv6fLAaJPlcQ+DfgOKkuYVTHpWtaEdNY4sf6GqzGNWt/W+exPX&#10;5bze7/M45TaANbZ1Yc0HVh8bbstheTo0ZzeBay/89M1q418fPzMjT1bmwjQqWgJFfFbDQ9ecmsMS&#10;JD6w5kvzmQn7oPmpjr+20D2/7MfrgxA2dqdf6gTU0WNXc9c87VmJKsBo44kz8HxmIH3qjBhuer5D&#10;AheIiqHPdn3P4TjoMs6ARxxm+6FjGtDrWE5PX5w99MODwIN4w7GOzQfO6VJMy6H20O7eNnm8hP/e&#10;odB64dDbgQejuiNLzV5JOUlHSdnXYzMD7hva5bu8yLtnHsfgIQRVPX7OY/Q0XgzcgFGCG+jFSY0F&#10;siNlxAiKFnFmjKpeZ7Q6pPdtAwkAPoPh8hZj9SlLadLibeRwrIVfjlDsirzZ5kWB1GG7txdy6CIG&#10;r7hMxPemjo9lWnUiYVlagOl11WZ505oGW6blLoX4Yx8Tm8cJxMKntsPpMCp4Ev3tBPeWFTrvZ2vP&#10;Ws+ItXiY3YdkMVtYDwtikcBe2+t/cLRNlsc2BTfQYtPkPVa4+wLt1Yzp1xaRizynjUfKVw70FAck&#10;fzlEuIUuQawti38HZ4MctDuWdnGGzT14rr8PwucO7ubBs8hBCxl2M2muRL9MHdcJZegTTqwMfQgM&#10;1nYf0ro0sAGeBpzc0/QRrBCWSRHEXNXIN7ekqEY3wARx5xpHoRU+BA8BmRHHfwCONpvZ/XZNZv7W&#10;Xngbd7Neb2zJUZYnSVrhNN9PEfd4XeSJjNKWHXbrggnqtvzTO6QdxOYYKgMMSSsqG8IutB1ivXfC&#10;2dYPFjOyJd4sXFjBzLLD96FvkZBstmOTPuVV+v0mGaeVGeLa97ptFv+8tI0uy7yDbbXIy5UZnIXo&#10;EhP/oUo4tR3NC9FWXIHwB1eIiBeRLkMUerEJ/7g9wKbdyhUBrqZlGW7Z17a7LxltUjAZ1Q5rH0S1&#10;WPvuYSPhIoaPJvdScmNq1V2Jjxc9KDYptWA/gXVSbCwuTiACAXelwJNbkmPxlRccI3ez+ChyC+Vl&#10;PsExIOmXsEPSo49gU9uXBRwufp4ZluG6zsLgU/KZBjHAIMR+mhuRZZwMPvmFEOyAii5Q46KuHvWg&#10;y5VioIsLZfDDDUCEEhiRUgKYY4dXgXlSDIERDTBfCnFdWmBw1jgbqQcGu97YSvsqMAiQs7Io0ACz&#10;x+7XIrNV/+uh2S8YuI7NVimIbEeHbsyB47gWJ0yE4UAVHGoGW7nUVUbtMQ2ujlJb5SGyfR26CyK0&#10;6FQm9Ojg2Kbyqs0ETMeBWEebCxdU6NBBegzqXkE3pkKPTqUicnQJ4Yyp0Mado1KhjztnTIVteR6P&#10;FH6UU5MaDwOK83RpgevaOMc0K4nKhR6eO+bCtghxruasq5IRubq8cMdkaL3nqmS8Am9Mhktc7zo6&#10;lYzI1eWFOyZDj07lQo+OjLnQRh5RuYiILi/ImAstOqJS8Qq6MRV6dCoVEdHlBRlToV3xiEqFPmvJ&#10;mAots0SlIiK6tPDGVGjReSoVenTemAp9WngqF5GnSwtvzIUensrFK/DGXOgXFU8lI/J0eYHP4Oqi&#10;oluRPZUMPTx/TIYenq+yEfm6xPDHbGgTw1fJGCcGnP/OJzyaiYcoqFE8Vf2pD1oGPIBjeQPPhU3d&#10;YukiAnxwvoz4OQ1UgBT2aoSBOxSW583XhcGTKAynFzgp3lSNpxIuLmskryvHYwIXDydp74/RkTiP&#10;3gQDTzlcO+yAU7DjxoZg3Gmm4kbDxaeZ6vamutNMxaUYtcMaOgU76U2FRW2SeG8qrDJTxHHxQDDe&#10;NFMxmbn4NFMxuVAcskIBI9jtox7rCpd1VmYaUGfd4RjIA9phssgmPuWKR6sMy3kLnitl/ZhGNRfp&#10;eL3PtWB5gpl5sQ/mGwSKaiRoh7DuKIKyW/42XB8sJhNlhmc9qUH+Ck22nPCmoDRhsqC0VU442Cym&#10;Drw+DaTgICCH9IKkz0YpKLvlb28KsWFLuekXWxpyQ5sUu2mvnPaWYCDNuCkoHTNZcGwKxBcGKV9D&#10;z9GKQa485StFJCz7qbUmewt/fX6MxP5THe3/WnSCtxV9bek76kyyXiMKPLs6eYayKKuhbAmZCy+a&#10;oJHV7C/TOMFLm5XZ/nmkWIQvPlZQfQptgqfojl8Qb4GPmkzt2ak9tIpB1crsTNissbnu4AqGHBuW&#10;HzKYSRSkqxpLT/ucl0oRn0AFQYIXUADjLf6KhgdO/zoJ3wGp11xqeOl19y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97h994QAAAAwBAAAPAAAAZHJzL2Rvd25yZXYueG1sTI/B&#10;asMwEETvhf6D2EJvjWQFh9axHEJoewqFJoWSm2JtbBNLMpZiO3/fzam57ewOs2/y1WRbNmAfGu8U&#10;JDMBDF3pTeMqBT/7j5dXYCFqZ3TrHSq4YoBV8fiQ68z40X3jsIsVoxAXMq2gjrHLOA9ljVaHme/Q&#10;0e3ke6sjyb7iptcjhduWSyEW3OrG0Ydad7ipsTzvLlbB56jH9Tx5H7bn0+Z62Kdfv9sElXp+mtZL&#10;YBGn+G+GGz6hQ0FMR39xJrCW9OJNklWBFJJK3RwiTWk60krOU+BFzu9LFH8AAAD//wMAUEsDBAoA&#10;AAAAAAAAIQA/RBx61AAAANQAAAAUAAAAZHJzL21lZGlhL2ltYWdlMS5wbmeJUE5HDQoaCgAAAA1J&#10;SERSAAAALAAAAB0IBgAAANGijgkAAAAGYktHRAD/AP8A/6C9p5MAAAAJcEhZcwAADsQAAA7EAZUr&#10;DhsAAAB0SURBVFiF7dgxCoBAEEPRRGQLK/EGnlXvaidutVs53mEgLEJeH+bXw9bagYSIWAC8JHti&#10;u5J8MndZa43UkLwA9IjYE/MbwJa5O2VGIzlYzcFqDlZzsJqD1Rys5mA1B6s5WM3Bag5Wc7Da74Ln&#10;UsqZGY76rX3yvyALTFadhgAAAABJRU5ErkJgglBLAQItABQABgAIAAAAIQCxgme2CgEAABMCAAAT&#10;AAAAAAAAAAAAAAAAAAAAAABbQ29udGVudF9UeXBlc10ueG1sUEsBAi0AFAAGAAgAAAAhADj9If/W&#10;AAAAlAEAAAsAAAAAAAAAAAAAAAAAOwEAAF9yZWxzLy5yZWxzUEsBAi0AFAAGAAgAAAAhAPEUqa1g&#10;BwAAPBsAAA4AAAAAAAAAAAAAAAAAOgIAAGRycy9lMm9Eb2MueG1sUEsBAi0AFAAGAAgAAAAhAKom&#10;Dr68AAAAIQEAABkAAAAAAAAAAAAAAAAAxgkAAGRycy9fcmVscy9lMm9Eb2MueG1sLnJlbHNQSwEC&#10;LQAUAAYACAAAACEA/e4ffeEAAAAMAQAADwAAAAAAAAAAAAAAAAC5CgAAZHJzL2Rvd25yZXYueG1s&#10;UEsBAi0ACgAAAAAAAAAhAD9EHHrUAAAA1AAAABQAAAAAAAAAAAAAAAAAxwsAAGRycy9tZWRpYS9p&#10;bWFnZTEucG5nUEsFBgAAAAAGAAYAfAEAAM0MAAAAAA==&#10;">
                <v:shape id="Picture 7" o:spid="_x0000_s1027" type="#_x0000_t75" style="position:absolute;left:1692;top:2020;width:32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lNHBAAAA2gAAAA8AAABkcnMvZG93bnJldi54bWxET8tqwkAU3Qv+w3AFdzrRgrRpRhFt0UUp&#10;5rHp7pK5JqGZO2lm1Pj3zqLg8nDeyWYwrbhS7xrLChbzCARxaXXDlYIi/5y9gnAeWWNrmRTcycFm&#10;PR4lGGt745Suma9ECGEXo4La+y6W0pU1GXRz2xEH7mx7gz7AvpK6x1sIN61cRtFKGmw4NNTY0a6m&#10;8je7GAUvw9e9/flLs/P3R1HuDvkbnfZeqelk2L6D8DT4p/jffdQKwtZwJdw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XSlNHBAAAA2gAAAA8AAAAAAAAAAAAAAAAAnwIA&#10;AGRycy9kb3ducmV2LnhtbFBLBQYAAAAABAAEAPcAAACNAwAAAAA=&#10;">
                  <v:imagedata r:id="rId15" o:title=""/>
                </v:shape>
                <v:shape id="AutoShape 6" o:spid="_x0000_s1028" style="position:absolute;left:2021;top:2023;width:8530;height:207;visibility:visible;mso-wrap-style:square;v-text-anchor:top" coordsize="853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zcIA&#10;AADaAAAADwAAAGRycy9kb3ducmV2LnhtbESP0WrCQBRE3wv+w3IF35qNEUoTXYNKBZ8qtX7Abfaa&#10;DcneDdltjH/fLRT6OMzMGWZTTrYTIw2+caxgmaQgiCunG64VXD+Pz68gfEDW2DkmBQ/yUG5nTxss&#10;tLvzB42XUIsIYV+gAhNCX0jpK0MWfeJ64ujd3GAxRDnUUg94j3DbySxNX6TFhuOCwZ4Ohqr28m0V&#10;3M5vZv+O6dgev2p9zZdZdl5ZpRbzabcGEWgK/+G/9kkryOH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3NwgAAANoAAAAPAAAAAAAAAAAAAAAAAJgCAABkcnMvZG93&#10;bnJldi54bWxQSwUGAAAAAAQABAD1AAAAhwMAAAAA&#10;" path="m1306,l1198,,,,,207r1198,l1306,207,1306,m8529,l8421,,1414,,1306,r,207l1414,207r7007,l8529,207,8529,e" fillcolor="#f1f1f1" stroked="f">
                  <v:path arrowok="t" o:connecttype="custom" o:connectlocs="1306,2023;1198,2023;0,2023;0,2230;1198,2230;1306,2230;1306,2023;8529,2023;8421,2023;1414,2023;1306,2023;1306,2230;1414,2230;8421,2230;8529,2230;8529,2023" o:connectangles="0,0,0,0,0,0,0,0,0,0,0,0,0,0,0,0"/>
                </v:shape>
                <w10:wrap anchorx="page"/>
              </v:group>
            </w:pict>
          </mc:Fallback>
        </mc:AlternateContent>
      </w:r>
      <w:r w:rsidR="004B6D8A">
        <w:rPr>
          <w:b/>
          <w:i/>
        </w:rPr>
        <w:t>Essential Employability Skills:</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4"/>
        <w:gridCol w:w="7178"/>
      </w:tblGrid>
      <w:tr w:rsidR="0017325C">
        <w:trPr>
          <w:trHeight w:hRule="exact" w:val="446"/>
        </w:trPr>
        <w:tc>
          <w:tcPr>
            <w:tcW w:w="1694" w:type="dxa"/>
            <w:tcBorders>
              <w:left w:val="nil"/>
              <w:right w:val="nil"/>
            </w:tcBorders>
          </w:tcPr>
          <w:p w:rsidR="0017325C" w:rsidRDefault="004B6D8A">
            <w:pPr>
              <w:pStyle w:val="TableParagraph"/>
              <w:spacing w:before="1" w:line="206" w:lineRule="exact"/>
              <w:ind w:left="343" w:right="401"/>
              <w:rPr>
                <w:b/>
                <w:sz w:val="18"/>
              </w:rPr>
            </w:pPr>
            <w:r>
              <w:rPr>
                <w:b/>
                <w:sz w:val="18"/>
              </w:rPr>
              <w:t>Check All That Apply</w:t>
            </w:r>
          </w:p>
        </w:tc>
        <w:tc>
          <w:tcPr>
            <w:tcW w:w="7178" w:type="dxa"/>
            <w:tcBorders>
              <w:left w:val="nil"/>
              <w:right w:val="nil"/>
            </w:tcBorders>
          </w:tcPr>
          <w:p w:rsidR="0017325C" w:rsidRDefault="004B6D8A">
            <w:pPr>
              <w:pStyle w:val="TableParagraph"/>
              <w:spacing w:line="204" w:lineRule="exact"/>
              <w:ind w:left="416"/>
              <w:rPr>
                <w:b/>
                <w:sz w:val="18"/>
              </w:rPr>
            </w:pPr>
            <w:r>
              <w:rPr>
                <w:b/>
                <w:sz w:val="18"/>
              </w:rPr>
              <w:t>The graduate has reliably demonstrated the ability to:</w:t>
            </w:r>
          </w:p>
        </w:tc>
      </w:tr>
      <w:tr w:rsidR="0017325C">
        <w:trPr>
          <w:trHeight w:hRule="exact" w:val="413"/>
        </w:trPr>
        <w:tc>
          <w:tcPr>
            <w:tcW w:w="1694" w:type="dxa"/>
            <w:tcBorders>
              <w:left w:val="nil"/>
              <w:bottom w:val="nil"/>
              <w:right w:val="nil"/>
            </w:tcBorders>
            <w:shd w:val="clear" w:color="auto" w:fill="F1F1F1"/>
          </w:tcPr>
          <w:p w:rsidR="0017325C" w:rsidRDefault="004B6D8A">
            <w:pPr>
              <w:pStyle w:val="TableParagraph"/>
              <w:spacing w:line="206" w:lineRule="exact"/>
              <w:ind w:left="703"/>
              <w:rPr>
                <w:b/>
                <w:i/>
                <w:sz w:val="18"/>
              </w:rPr>
            </w:pPr>
            <w:r>
              <w:rPr>
                <w:b/>
                <w:i/>
                <w:sz w:val="18"/>
              </w:rPr>
              <w:t>X</w:t>
            </w:r>
          </w:p>
        </w:tc>
        <w:tc>
          <w:tcPr>
            <w:tcW w:w="7178" w:type="dxa"/>
            <w:tcBorders>
              <w:left w:val="nil"/>
              <w:bottom w:val="nil"/>
              <w:right w:val="nil"/>
            </w:tcBorders>
            <w:shd w:val="clear" w:color="auto" w:fill="F1F1F1"/>
          </w:tcPr>
          <w:p w:rsidR="0017325C" w:rsidRDefault="004B6D8A">
            <w:pPr>
              <w:pStyle w:val="TableParagraph"/>
              <w:spacing w:before="1"/>
              <w:ind w:left="423"/>
              <w:rPr>
                <w:sz w:val="18"/>
              </w:rPr>
            </w:pPr>
            <w:r>
              <w:rPr>
                <w:sz w:val="18"/>
              </w:rPr>
              <w:t>communicate clearly, concisely and correctly in the written, spoken, and visual form that fulfills the purpose and meets the needs of the audience.</w:t>
            </w:r>
          </w:p>
        </w:tc>
      </w:tr>
      <w:tr w:rsidR="0017325C">
        <w:trPr>
          <w:trHeight w:hRule="exact" w:val="215"/>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tcPr>
          <w:p w:rsidR="0017325C" w:rsidRDefault="004B6D8A">
            <w:pPr>
              <w:pStyle w:val="TableParagraph"/>
              <w:spacing w:line="206" w:lineRule="exact"/>
              <w:ind w:left="423"/>
              <w:rPr>
                <w:sz w:val="18"/>
              </w:rPr>
            </w:pPr>
            <w:r>
              <w:rPr>
                <w:sz w:val="18"/>
              </w:rPr>
              <w:t>respond to written, spoken, or visual messages in a manner that ensures effective</w:t>
            </w:r>
          </w:p>
        </w:tc>
      </w:tr>
      <w:tr w:rsidR="0017325C">
        <w:trPr>
          <w:trHeight w:hRule="exact" w:val="200"/>
        </w:trPr>
        <w:tc>
          <w:tcPr>
            <w:tcW w:w="1694" w:type="dxa"/>
            <w:tcBorders>
              <w:top w:val="nil"/>
              <w:left w:val="nil"/>
              <w:bottom w:val="nil"/>
              <w:right w:val="nil"/>
            </w:tcBorders>
          </w:tcPr>
          <w:p w:rsidR="0017325C" w:rsidRDefault="0017325C"/>
        </w:tc>
        <w:tc>
          <w:tcPr>
            <w:tcW w:w="7178" w:type="dxa"/>
            <w:tcBorders>
              <w:top w:val="nil"/>
              <w:left w:val="nil"/>
              <w:bottom w:val="nil"/>
              <w:right w:val="nil"/>
            </w:tcBorders>
          </w:tcPr>
          <w:p w:rsidR="0017325C" w:rsidRDefault="004B6D8A">
            <w:pPr>
              <w:pStyle w:val="TableParagraph"/>
              <w:spacing w:line="197" w:lineRule="exact"/>
              <w:ind w:left="413"/>
              <w:rPr>
                <w:sz w:val="18"/>
              </w:rPr>
            </w:pPr>
            <w:r>
              <w:rPr>
                <w:sz w:val="18"/>
              </w:rPr>
              <w:t>communication.</w:t>
            </w:r>
          </w:p>
        </w:tc>
      </w:tr>
      <w:tr w:rsidR="0017325C">
        <w:trPr>
          <w:trHeight w:hRule="exact" w:val="206"/>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shd w:val="clear" w:color="auto" w:fill="F1F1F1"/>
          </w:tcPr>
          <w:p w:rsidR="0017325C" w:rsidRDefault="004B6D8A">
            <w:pPr>
              <w:pStyle w:val="TableParagraph"/>
              <w:spacing w:line="206" w:lineRule="exact"/>
              <w:ind w:left="423"/>
              <w:rPr>
                <w:sz w:val="18"/>
              </w:rPr>
            </w:pPr>
            <w:r>
              <w:rPr>
                <w:sz w:val="18"/>
              </w:rPr>
              <w:t>execute mathematical operations accurately.</w:t>
            </w:r>
          </w:p>
        </w:tc>
      </w:tr>
      <w:tr w:rsidR="0017325C">
        <w:trPr>
          <w:trHeight w:hRule="exact" w:val="207"/>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tcPr>
          <w:p w:rsidR="0017325C" w:rsidRDefault="004B6D8A">
            <w:pPr>
              <w:pStyle w:val="TableParagraph"/>
              <w:spacing w:line="206" w:lineRule="exact"/>
              <w:ind w:left="423"/>
              <w:rPr>
                <w:sz w:val="18"/>
              </w:rPr>
            </w:pPr>
            <w:r>
              <w:rPr>
                <w:sz w:val="18"/>
              </w:rPr>
              <w:t>apply a systematic approach to solve problems.</w:t>
            </w:r>
          </w:p>
        </w:tc>
      </w:tr>
      <w:tr w:rsidR="0017325C">
        <w:trPr>
          <w:trHeight w:hRule="exact" w:val="207"/>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shd w:val="clear" w:color="auto" w:fill="F1F1F1"/>
          </w:tcPr>
          <w:p w:rsidR="0017325C" w:rsidRDefault="004B6D8A">
            <w:pPr>
              <w:pStyle w:val="TableParagraph"/>
              <w:spacing w:line="206" w:lineRule="exact"/>
              <w:ind w:left="423"/>
              <w:rPr>
                <w:sz w:val="18"/>
              </w:rPr>
            </w:pPr>
            <w:r>
              <w:rPr>
                <w:sz w:val="18"/>
              </w:rPr>
              <w:t>use a variety of thinking skills to anticipate and solve problems.</w:t>
            </w:r>
          </w:p>
        </w:tc>
      </w:tr>
      <w:tr w:rsidR="0017325C">
        <w:trPr>
          <w:trHeight w:hRule="exact" w:val="415"/>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tcPr>
          <w:p w:rsidR="0017325C" w:rsidRDefault="004B6D8A">
            <w:pPr>
              <w:pStyle w:val="TableParagraph"/>
              <w:ind w:left="423" w:right="351"/>
              <w:rPr>
                <w:sz w:val="18"/>
              </w:rPr>
            </w:pPr>
            <w:r>
              <w:rPr>
                <w:sz w:val="18"/>
              </w:rPr>
              <w:t>locate, select, organize, and document information using appropriate technology and information systems.</w:t>
            </w:r>
          </w:p>
        </w:tc>
      </w:tr>
      <w:tr w:rsidR="0017325C">
        <w:trPr>
          <w:trHeight w:hRule="exact" w:val="206"/>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shd w:val="clear" w:color="auto" w:fill="F1F1F1"/>
          </w:tcPr>
          <w:p w:rsidR="0017325C" w:rsidRDefault="004B6D8A">
            <w:pPr>
              <w:pStyle w:val="TableParagraph"/>
              <w:spacing w:line="206" w:lineRule="exact"/>
              <w:ind w:left="423"/>
              <w:rPr>
                <w:sz w:val="18"/>
              </w:rPr>
            </w:pPr>
            <w:r>
              <w:rPr>
                <w:sz w:val="18"/>
              </w:rPr>
              <w:t>analyze, evaluate, and apply relevant information from a variety of sources.</w:t>
            </w:r>
          </w:p>
        </w:tc>
      </w:tr>
      <w:tr w:rsidR="0017325C">
        <w:trPr>
          <w:trHeight w:hRule="exact" w:val="413"/>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tcPr>
          <w:p w:rsidR="0017325C" w:rsidRDefault="004B6D8A">
            <w:pPr>
              <w:pStyle w:val="TableParagraph"/>
              <w:ind w:left="423" w:right="231"/>
              <w:rPr>
                <w:sz w:val="18"/>
              </w:rPr>
            </w:pPr>
            <w:r>
              <w:rPr>
                <w:sz w:val="18"/>
              </w:rPr>
              <w:t>show respect for the diverse opinions, values, belief systems, and contributions of others.</w:t>
            </w:r>
          </w:p>
        </w:tc>
      </w:tr>
      <w:tr w:rsidR="0017325C">
        <w:trPr>
          <w:trHeight w:hRule="exact" w:val="461"/>
        </w:trPr>
        <w:tc>
          <w:tcPr>
            <w:tcW w:w="1694" w:type="dxa"/>
            <w:tcBorders>
              <w:top w:val="nil"/>
              <w:left w:val="nil"/>
              <w:bottom w:val="nil"/>
              <w:right w:val="nil"/>
            </w:tcBorders>
            <w:shd w:val="clear" w:color="auto" w:fill="F1F1F1"/>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shd w:val="clear" w:color="auto" w:fill="F1F1F1"/>
          </w:tcPr>
          <w:p w:rsidR="0017325C" w:rsidRDefault="004B6D8A">
            <w:pPr>
              <w:pStyle w:val="TableParagraph"/>
              <w:ind w:left="423"/>
              <w:rPr>
                <w:sz w:val="20"/>
              </w:rPr>
            </w:pPr>
            <w:r>
              <w:rPr>
                <w:sz w:val="20"/>
              </w:rPr>
              <w:t>interact with others in groups or teams in ways that contribute to effective working relationships and the achievement of goals.</w:t>
            </w:r>
          </w:p>
        </w:tc>
      </w:tr>
      <w:tr w:rsidR="0017325C">
        <w:trPr>
          <w:trHeight w:hRule="exact" w:val="230"/>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tcPr>
          <w:p w:rsidR="0017325C" w:rsidRDefault="004B6D8A">
            <w:pPr>
              <w:pStyle w:val="TableParagraph"/>
              <w:spacing w:line="227" w:lineRule="exact"/>
              <w:ind w:left="423"/>
              <w:rPr>
                <w:sz w:val="20"/>
              </w:rPr>
            </w:pPr>
            <w:r>
              <w:rPr>
                <w:sz w:val="20"/>
              </w:rPr>
              <w:t>manage the use of time and other resources to complete projects.</w:t>
            </w:r>
          </w:p>
        </w:tc>
      </w:tr>
      <w:tr w:rsidR="0017325C">
        <w:trPr>
          <w:trHeight w:hRule="exact" w:val="240"/>
        </w:trPr>
        <w:tc>
          <w:tcPr>
            <w:tcW w:w="1694" w:type="dxa"/>
            <w:tcBorders>
              <w:top w:val="nil"/>
              <w:left w:val="nil"/>
              <w:bottom w:val="nil"/>
              <w:right w:val="nil"/>
            </w:tcBorders>
          </w:tcPr>
          <w:p w:rsidR="0017325C" w:rsidRDefault="004B6D8A">
            <w:pPr>
              <w:pStyle w:val="TableParagraph"/>
              <w:spacing w:line="204" w:lineRule="exact"/>
              <w:ind w:left="703"/>
              <w:rPr>
                <w:b/>
                <w:i/>
                <w:sz w:val="18"/>
              </w:rPr>
            </w:pPr>
            <w:r>
              <w:rPr>
                <w:b/>
                <w:i/>
                <w:sz w:val="18"/>
              </w:rPr>
              <w:t>X</w:t>
            </w:r>
          </w:p>
        </w:tc>
        <w:tc>
          <w:tcPr>
            <w:tcW w:w="7178" w:type="dxa"/>
            <w:tcBorders>
              <w:top w:val="nil"/>
              <w:left w:val="nil"/>
              <w:bottom w:val="nil"/>
              <w:right w:val="nil"/>
            </w:tcBorders>
            <w:shd w:val="clear" w:color="auto" w:fill="F1F1F1"/>
          </w:tcPr>
          <w:p w:rsidR="0017325C" w:rsidRDefault="004B6D8A">
            <w:pPr>
              <w:pStyle w:val="TableParagraph"/>
              <w:spacing w:line="227" w:lineRule="exact"/>
              <w:ind w:left="423"/>
              <w:rPr>
                <w:sz w:val="20"/>
              </w:rPr>
            </w:pPr>
            <w:r>
              <w:rPr>
                <w:sz w:val="20"/>
              </w:rPr>
              <w:t>take responsibility for one’s own actions, decisions, and consequences.</w:t>
            </w:r>
          </w:p>
        </w:tc>
      </w:tr>
    </w:tbl>
    <w:p w:rsidR="0017325C" w:rsidRDefault="0017325C">
      <w:pPr>
        <w:pStyle w:val="BodyText"/>
        <w:rPr>
          <w:b/>
          <w:i/>
          <w:sz w:val="20"/>
        </w:rPr>
      </w:pPr>
    </w:p>
    <w:p w:rsidR="0017325C" w:rsidRDefault="00D925B9">
      <w:pPr>
        <w:pStyle w:val="BodyText"/>
        <w:spacing w:before="6"/>
        <w:rPr>
          <w:b/>
          <w:i/>
          <w:sz w:val="17"/>
        </w:rPr>
      </w:pPr>
      <w:r>
        <w:rPr>
          <w:noProof/>
          <w:lang w:val="en-CA" w:eastAsia="en-CA"/>
        </w:rPr>
        <mc:AlternateContent>
          <mc:Choice Requires="wps">
            <w:drawing>
              <wp:anchor distT="0" distB="0" distL="0" distR="0" simplePos="0" relativeHeight="1048" behindDoc="0" locked="0" layoutInCell="1" allowOverlap="1">
                <wp:simplePos x="0" y="0"/>
                <wp:positionH relativeFrom="page">
                  <wp:posOffset>1125220</wp:posOffset>
                </wp:positionH>
                <wp:positionV relativeFrom="paragraph">
                  <wp:posOffset>156210</wp:posOffset>
                </wp:positionV>
                <wp:extent cx="5523865" cy="0"/>
                <wp:effectExtent l="10795" t="13335" r="8890" b="571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2.3pt" to="52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Z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nTzNZ1OM6OBLSDEkGuv8J647FIwSS+Acgclp63wgQoohJNyj9EZI&#10;GcWWCvVQbbqYxQSnpWDBGcKcPewradGJhHGJX6wKPI9hVh8Vi2AtJ2x9sz0R8mrD5VIFPCgF6Nys&#10;6zz8WKSL9Xw9z0f5ZLYe5Wldjz5uqnw022QfpvVTXVV19jNQy/KiFYxxFdgNs5nlf6f97ZVcp+o+&#10;nfc2JG/RY7+A7PCPpKOWQb7rIOw1u+zsoDGMYwy+PZ0w7497sB8f+OoXAAAA//8DAFBLAwQUAAYA&#10;CAAAACEAwij2Kd8AAAAKAQAADwAAAGRycy9kb3ducmV2LnhtbEyPwUrDQBCG74LvsIzgzW4aShPT&#10;bIooCj2I2BbP0+w0icnOhuy2Sd/eLR70+M98/PNNvp5MJ840uMaygvksAkFcWt1wpWC/e31IQTiP&#10;rLGzTAou5GBd3N7kmGk78iedt74SoYRdhgpq7/tMSlfWZNDNbE8cdkc7GPQhDpXUA46h3HQyjqKl&#10;NNhwuFBjT881le32ZBS8p/LFfrRf5eV73L2l6aZ9TDZ7pe7vpqcVCE+T/4Phqh/UoQhOB3ti7UQX&#10;cpLEAVUQL5YgrkC0SOYgDr8TWeTy/wvFDwAAAP//AwBQSwECLQAUAAYACAAAACEAtoM4kv4AAADh&#10;AQAAEwAAAAAAAAAAAAAAAAAAAAAAW0NvbnRlbnRfVHlwZXNdLnhtbFBLAQItABQABgAIAAAAIQA4&#10;/SH/1gAAAJQBAAALAAAAAAAAAAAAAAAAAC8BAABfcmVscy8ucmVsc1BLAQItABQABgAIAAAAIQA4&#10;O3Z8EgIAACgEAAAOAAAAAAAAAAAAAAAAAC4CAABkcnMvZTJvRG9jLnhtbFBLAQItABQABgAIAAAA&#10;IQDCKPYp3wAAAAoBAAAPAAAAAAAAAAAAAAAAAGwEAABkcnMvZG93bnJldi54bWxQSwUGAAAAAAQA&#10;BADzAAAAeAUAAAAA&#10;" strokeweight=".48pt">
                <w10:wrap type="topAndBottom" anchorx="page"/>
              </v:line>
            </w:pict>
          </mc:Fallback>
        </mc:AlternateContent>
      </w:r>
    </w:p>
    <w:p w:rsidR="0017325C" w:rsidRDefault="004B6D8A">
      <w:pPr>
        <w:spacing w:after="19"/>
        <w:ind w:left="240" w:right="275"/>
        <w:rPr>
          <w:b/>
          <w:i/>
          <w:sz w:val="20"/>
        </w:rPr>
      </w:pPr>
      <w:r>
        <w:rPr>
          <w:b/>
          <w:i/>
          <w:sz w:val="20"/>
        </w:rPr>
        <w:t>General Education Requirements are addressed for the objective of Personal Development.</w:t>
      </w:r>
    </w:p>
    <w:p w:rsidR="0017325C" w:rsidRDefault="00D925B9">
      <w:pPr>
        <w:pStyle w:val="BodyText"/>
        <w:spacing w:line="20" w:lineRule="exact"/>
        <w:ind w:left="206"/>
        <w:rPr>
          <w:sz w:val="2"/>
        </w:rPr>
      </w:pPr>
      <w:r>
        <w:rPr>
          <w:noProof/>
          <w:sz w:val="2"/>
          <w:lang w:val="en-CA" w:eastAsia="en-CA"/>
        </w:rPr>
        <mc:AlternateContent>
          <mc:Choice Requires="wpg">
            <w:drawing>
              <wp:inline distT="0" distB="0" distL="0" distR="0">
                <wp:extent cx="5530850" cy="6350"/>
                <wp:effectExtent l="9525" t="9525" r="317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6350"/>
                          <a:chOff x="0" y="0"/>
                          <a:chExt cx="8710" cy="10"/>
                        </a:xfrm>
                      </wpg:grpSpPr>
                      <wps:wsp>
                        <wps:cNvPr id="5" name="Line 3"/>
                        <wps:cNvCnPr/>
                        <wps:spPr bwMode="auto">
                          <a:xfrm>
                            <a:off x="5" y="5"/>
                            <a:ext cx="8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35.5pt;height:.5pt;mso-position-horizontal-relative:char;mso-position-vertical-relative:line" coordsize="8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93YgIAAEUFAAAOAAAAZHJzL2Uyb0RvYy54bWykVMGO2yAQvVfqPyDfE9uJk02sdVZVnOSy&#10;bSNt+wEEsI2KAQGJs6r67x2wk212D622PuABhsfMezPcP5xbgU7MWK5kEaXjJEJMEkW5rIvo+7ft&#10;aBEh67CkWCjJiuiZ2ehh9fHDfadzNlGNEpQZBCDS5p0uosY5ncexJQ1rsR0rzSRsVsq02MHU1DE1&#10;uAP0VsSTJJnHnTJUG0WYtbBa9pvRKuBXFSPua1VZ5pAoIojNhdGE8eDHeHWP89pg3XAyhIHfEUWL&#10;uYRLr1AldhgdDX8D1XJilFWVGxPVxqqqOGEhB8gmTV5lszPqqEMudd7V+koTUPuKp3fDki+nvUGc&#10;FlEWIYlbkCjciiaemk7XOXjsjH7Se9PnB+ajIj8sbMev9/287p3RofusKMDho1OBmnNlWg8BSaNz&#10;UOD5qgA7O0RgcTabJosZCEVgbz4FKwhEGlDxzSHSbIZji7t0OAN/HxjO+9tChENEPh0oMvvCo/0/&#10;Hp8arFmQx3qWBh5nFx4fuWRo2tMYHNZybwKpNrdA518ZAiRgYdZTcGFocZcMqd5minNtrNsx1SJv&#10;FJGA6wPv+PRoXU/KxcXLINWWCxHoFRJ1QHeynIcDVglO/aZ3s6Y+rIVBJ+w7KHwDwzduUKmSBrCG&#10;YboZbIe56G1QREiPB3lAOIPVt8jPZbLcLDaLbJRN5ptRlpTl6NN2nY3m2/RuVk7L9bpMf/nQ0ixv&#10;OKVM+ugu7Zpm/ybj8HD0jXZt2CsN8S16KCII9vIPQUM59dr1tXRQ9DlIGtahsoaWgF4Nx4Z3xT8G&#10;f86D18vrt/oNAAD//wMAUEsDBBQABgAIAAAAIQCOZfIf2QAAAAMBAAAPAAAAZHJzL2Rvd25yZXYu&#10;eG1sTI9BS8NAEIXvgv9hGcGb3URRS5pNKUU9FcFWkN6m2WkSmp0N2W2S/ntHL3oZeLzHm+/ly8m1&#10;aqA+NJ4NpLMEFHHpbcOVgc/d690cVIjIFlvPZOBCAZbF9VWOmfUjf9CwjZWSEg4ZGqhj7DKtQ1mT&#10;wzDzHbF4R987jCL7StseRyl3rb5PkiftsGH5UGNH65rK0/bsDLyNOK4e0pdhczquL/vd4/vXJiVj&#10;bm+m1QJUpCn+heEHX9ChEKaDP7MNqjUgQ+LvFW/+nIo8SCgBXeT6P3vxDQAA//8DAFBLAQItABQA&#10;BgAIAAAAIQC2gziS/gAAAOEBAAATAAAAAAAAAAAAAAAAAAAAAABbQ29udGVudF9UeXBlc10ueG1s&#10;UEsBAi0AFAAGAAgAAAAhADj9If/WAAAAlAEAAAsAAAAAAAAAAAAAAAAALwEAAF9yZWxzLy5yZWxz&#10;UEsBAi0AFAAGAAgAAAAhAAgYr3diAgAARQUAAA4AAAAAAAAAAAAAAAAALgIAAGRycy9lMm9Eb2Mu&#10;eG1sUEsBAi0AFAAGAAgAAAAhAI5l8h/ZAAAAAwEAAA8AAAAAAAAAAAAAAAAAvAQAAGRycy9kb3du&#10;cmV2LnhtbFBLBQYAAAAABAAEAPMAAADCBQAAAAA=&#10;">
                <v:line id="Line 3" o:spid="_x0000_s1027" style="position:absolute;visibility:visible;mso-wrap-style:square" from="5,5" to="87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17325C" w:rsidRDefault="0017325C">
      <w:pPr>
        <w:spacing w:line="20" w:lineRule="exact"/>
        <w:rPr>
          <w:sz w:val="2"/>
        </w:rPr>
        <w:sectPr w:rsidR="0017325C">
          <w:headerReference w:type="default" r:id="rId22"/>
          <w:pgSz w:w="12240" w:h="15840"/>
          <w:pgMar w:top="940" w:right="1560" w:bottom="280" w:left="1560" w:header="728" w:footer="0" w:gutter="0"/>
          <w:pgNumType w:start="2"/>
          <w:cols w:space="720"/>
        </w:sectPr>
      </w:pPr>
    </w:p>
    <w:p w:rsidR="0017325C" w:rsidRDefault="0017325C">
      <w:pPr>
        <w:pStyle w:val="BodyText"/>
        <w:rPr>
          <w:rFonts w:ascii="Times New Roman"/>
          <w:sz w:val="20"/>
        </w:rPr>
      </w:pPr>
    </w:p>
    <w:p w:rsidR="00D57C44" w:rsidRDefault="00D57C44"/>
    <w:tbl>
      <w:tblPr>
        <w:tblW w:w="8968"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00"/>
        <w:gridCol w:w="8368"/>
      </w:tblGrid>
      <w:tr w:rsidR="0017325C" w:rsidTr="00942C75">
        <w:trPr>
          <w:trHeight w:hRule="exact" w:val="2489"/>
        </w:trPr>
        <w:tc>
          <w:tcPr>
            <w:tcW w:w="600" w:type="dxa"/>
          </w:tcPr>
          <w:p w:rsidR="0017325C" w:rsidRDefault="004B6D8A">
            <w:pPr>
              <w:pStyle w:val="TableParagraph"/>
              <w:spacing w:line="226" w:lineRule="exact"/>
              <w:ind w:left="182" w:right="254"/>
              <w:jc w:val="center"/>
              <w:rPr>
                <w:b/>
              </w:rPr>
            </w:pPr>
            <w:r>
              <w:rPr>
                <w:b/>
              </w:rPr>
              <w:t>I.</w:t>
            </w: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p w:rsidR="00942C75" w:rsidRDefault="00942C75">
            <w:pPr>
              <w:pStyle w:val="TableParagraph"/>
              <w:spacing w:line="226" w:lineRule="exact"/>
              <w:ind w:left="182" w:right="254"/>
              <w:jc w:val="center"/>
              <w:rPr>
                <w:b/>
              </w:rPr>
            </w:pPr>
          </w:p>
        </w:tc>
        <w:tc>
          <w:tcPr>
            <w:tcW w:w="8368" w:type="dxa"/>
          </w:tcPr>
          <w:p w:rsidR="0017325C" w:rsidRDefault="004B6D8A">
            <w:pPr>
              <w:pStyle w:val="TableParagraph"/>
              <w:spacing w:line="226" w:lineRule="exact"/>
              <w:ind w:left="274" w:right="186"/>
              <w:rPr>
                <w:b/>
              </w:rPr>
            </w:pPr>
            <w:r>
              <w:rPr>
                <w:b/>
              </w:rPr>
              <w:t>COURSE DESCRIPTION:</w:t>
            </w:r>
          </w:p>
          <w:p w:rsidR="0017325C" w:rsidRDefault="0017325C">
            <w:pPr>
              <w:pStyle w:val="TableParagraph"/>
              <w:spacing w:before="3"/>
              <w:rPr>
                <w:rFonts w:ascii="Times New Roman"/>
              </w:rPr>
            </w:pPr>
          </w:p>
          <w:p w:rsidR="00D57C44" w:rsidRDefault="004B6D8A">
            <w:pPr>
              <w:pStyle w:val="TableParagraph"/>
              <w:ind w:left="274" w:right="186"/>
            </w:pPr>
            <w:r>
              <w:t xml:space="preserve">This course provides the student with their initial fieldwork experience where they practice demonstrating professional </w:t>
            </w:r>
            <w:proofErr w:type="spellStart"/>
            <w:r>
              <w:t>behaviours</w:t>
            </w:r>
            <w:proofErr w:type="spellEnd"/>
            <w:r>
              <w:t xml:space="preserve"> and communication skills required in the workplace. The student will gain experience with various client populations and conditions. Application of skills and concepts is at the discretion of the fieldwork supervisor and dependent on the nature of the fieldwork experience. Through a weekly seminar, the </w:t>
            </w:r>
            <w:proofErr w:type="gramStart"/>
            <w:r>
              <w:t>student will</w:t>
            </w:r>
            <w:proofErr w:type="gramEnd"/>
            <w:r>
              <w:t xml:space="preserve"> a deeper understanding of the role of the OTA/PTA and their present role as a student OTA/PTA.</w:t>
            </w:r>
          </w:p>
          <w:p w:rsidR="00D57C44" w:rsidRDefault="00D57C44" w:rsidP="00942C75">
            <w:pPr>
              <w:pStyle w:val="TableParagraph"/>
              <w:ind w:right="186"/>
            </w:pPr>
          </w:p>
          <w:p w:rsidR="00D57C44" w:rsidRDefault="00D57C44">
            <w:pPr>
              <w:pStyle w:val="TableParagraph"/>
              <w:ind w:left="274" w:right="186"/>
            </w:pPr>
          </w:p>
        </w:tc>
      </w:tr>
    </w:tbl>
    <w:p w:rsidR="00D57C44" w:rsidRDefault="00D57C44"/>
    <w:tbl>
      <w:tblPr>
        <w:tblW w:w="9035"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9"/>
        <w:gridCol w:w="620"/>
        <w:gridCol w:w="7786"/>
      </w:tblGrid>
      <w:tr w:rsidR="0017325C" w:rsidTr="00D57C44">
        <w:trPr>
          <w:trHeight w:hRule="exact" w:val="365"/>
        </w:trPr>
        <w:tc>
          <w:tcPr>
            <w:tcW w:w="629" w:type="dxa"/>
          </w:tcPr>
          <w:p w:rsidR="0017325C" w:rsidRDefault="004B6D8A">
            <w:pPr>
              <w:pStyle w:val="TableParagraph"/>
              <w:spacing w:line="226" w:lineRule="exact"/>
              <w:ind w:left="200"/>
              <w:rPr>
                <w:b/>
              </w:rPr>
            </w:pPr>
            <w:r>
              <w:rPr>
                <w:b/>
              </w:rPr>
              <w:t>II.</w:t>
            </w:r>
          </w:p>
        </w:tc>
        <w:tc>
          <w:tcPr>
            <w:tcW w:w="8406" w:type="dxa"/>
            <w:gridSpan w:val="2"/>
          </w:tcPr>
          <w:p w:rsidR="0017325C" w:rsidRDefault="004B6D8A">
            <w:pPr>
              <w:pStyle w:val="TableParagraph"/>
              <w:spacing w:line="226" w:lineRule="exact"/>
              <w:ind w:left="245"/>
              <w:rPr>
                <w:b/>
              </w:rPr>
            </w:pPr>
            <w:r>
              <w:rPr>
                <w:b/>
              </w:rPr>
              <w:t>LEARNING OUTCOMES AND ELEMENTS OF THE PERFORMANCE:</w:t>
            </w:r>
          </w:p>
        </w:tc>
      </w:tr>
      <w:tr w:rsidR="0017325C" w:rsidTr="00D57C44">
        <w:trPr>
          <w:trHeight w:hRule="exact" w:val="507"/>
        </w:trPr>
        <w:tc>
          <w:tcPr>
            <w:tcW w:w="629" w:type="dxa"/>
          </w:tcPr>
          <w:p w:rsidR="0017325C" w:rsidRDefault="0017325C"/>
        </w:tc>
        <w:tc>
          <w:tcPr>
            <w:tcW w:w="8406" w:type="dxa"/>
            <w:gridSpan w:val="2"/>
          </w:tcPr>
          <w:p w:rsidR="0017325C" w:rsidRDefault="004B6D8A">
            <w:pPr>
              <w:pStyle w:val="TableParagraph"/>
              <w:spacing w:before="116"/>
              <w:ind w:left="245"/>
            </w:pPr>
            <w:r>
              <w:t>Upon successful completion of this course, the student will:</w:t>
            </w:r>
          </w:p>
        </w:tc>
      </w:tr>
      <w:tr w:rsidR="0017325C" w:rsidTr="00D57C44">
        <w:trPr>
          <w:trHeight w:hRule="exact" w:val="886"/>
        </w:trPr>
        <w:tc>
          <w:tcPr>
            <w:tcW w:w="629" w:type="dxa"/>
          </w:tcPr>
          <w:p w:rsidR="0017325C" w:rsidRDefault="0017325C"/>
        </w:tc>
        <w:tc>
          <w:tcPr>
            <w:tcW w:w="620" w:type="dxa"/>
          </w:tcPr>
          <w:p w:rsidR="0017325C" w:rsidRDefault="004B6D8A">
            <w:pPr>
              <w:pStyle w:val="TableParagraph"/>
              <w:spacing w:before="117"/>
              <w:ind w:left="224" w:right="171"/>
              <w:jc w:val="center"/>
            </w:pPr>
            <w:r>
              <w:t>1.</w:t>
            </w:r>
          </w:p>
        </w:tc>
        <w:tc>
          <w:tcPr>
            <w:tcW w:w="7786" w:type="dxa"/>
          </w:tcPr>
          <w:p w:rsidR="0017325C" w:rsidRDefault="004B6D8A">
            <w:pPr>
              <w:pStyle w:val="TableParagraph"/>
              <w:spacing w:before="114"/>
              <w:ind w:left="191" w:right="255"/>
              <w:rPr>
                <w:b/>
              </w:rPr>
            </w:pPr>
            <w:r>
              <w:rPr>
                <w:b/>
              </w:rPr>
              <w:t>Demonstrate the ability to communicate appropriately and effectively, through verbal, nonverbal, written and electronic means within the role of the OTA/PTA.</w:t>
            </w:r>
          </w:p>
        </w:tc>
      </w:tr>
      <w:tr w:rsidR="0017325C" w:rsidTr="00D57C44">
        <w:trPr>
          <w:trHeight w:hRule="exact" w:val="1392"/>
        </w:trPr>
        <w:tc>
          <w:tcPr>
            <w:tcW w:w="629" w:type="dxa"/>
          </w:tcPr>
          <w:p w:rsidR="0017325C" w:rsidRDefault="0017325C"/>
        </w:tc>
        <w:tc>
          <w:tcPr>
            <w:tcW w:w="620" w:type="dxa"/>
          </w:tcPr>
          <w:p w:rsidR="0017325C" w:rsidRDefault="0017325C"/>
        </w:tc>
        <w:tc>
          <w:tcPr>
            <w:tcW w:w="7786" w:type="dxa"/>
          </w:tcPr>
          <w:p w:rsidR="0017325C" w:rsidRDefault="004B6D8A">
            <w:pPr>
              <w:pStyle w:val="TableParagraph"/>
              <w:spacing w:line="242" w:lineRule="exact"/>
              <w:ind w:left="191" w:right="255"/>
            </w:pPr>
            <w:r>
              <w:rPr>
                <w:u w:val="single"/>
              </w:rPr>
              <w:t>Potential Elements of the Performance:</w:t>
            </w:r>
          </w:p>
          <w:p w:rsidR="0017325C" w:rsidRDefault="004B6D8A">
            <w:pPr>
              <w:pStyle w:val="TableParagraph"/>
              <w:numPr>
                <w:ilvl w:val="0"/>
                <w:numId w:val="13"/>
              </w:numPr>
              <w:tabs>
                <w:tab w:val="left" w:pos="912"/>
                <w:tab w:val="left" w:pos="913"/>
              </w:tabs>
              <w:spacing w:before="1"/>
              <w:ind w:right="685"/>
            </w:pPr>
            <w:r>
              <w:t>Describe observations and interactions with clinical cases</w:t>
            </w:r>
            <w:r>
              <w:rPr>
                <w:spacing w:val="-14"/>
              </w:rPr>
              <w:t xml:space="preserve"> </w:t>
            </w:r>
            <w:r>
              <w:t>using appropriate terminology and communication</w:t>
            </w:r>
            <w:r>
              <w:rPr>
                <w:spacing w:val="-17"/>
              </w:rPr>
              <w:t xml:space="preserve"> </w:t>
            </w:r>
            <w:r>
              <w:t>skills</w:t>
            </w:r>
          </w:p>
          <w:p w:rsidR="0017325C" w:rsidRDefault="004B6D8A">
            <w:pPr>
              <w:pStyle w:val="TableParagraph"/>
              <w:numPr>
                <w:ilvl w:val="0"/>
                <w:numId w:val="13"/>
              </w:numPr>
              <w:tabs>
                <w:tab w:val="left" w:pos="912"/>
                <w:tab w:val="left" w:pos="913"/>
              </w:tabs>
              <w:spacing w:before="1"/>
              <w:ind w:right="854"/>
            </w:pPr>
            <w:r>
              <w:t>Use appropriate communication skills that support therapeutic relationships</w:t>
            </w:r>
          </w:p>
        </w:tc>
      </w:tr>
      <w:tr w:rsidR="0017325C" w:rsidTr="00D57C44">
        <w:trPr>
          <w:trHeight w:hRule="exact" w:val="632"/>
        </w:trPr>
        <w:tc>
          <w:tcPr>
            <w:tcW w:w="629" w:type="dxa"/>
          </w:tcPr>
          <w:p w:rsidR="0017325C" w:rsidRDefault="0017325C"/>
        </w:tc>
        <w:tc>
          <w:tcPr>
            <w:tcW w:w="620" w:type="dxa"/>
          </w:tcPr>
          <w:p w:rsidR="0017325C" w:rsidRDefault="004B6D8A">
            <w:pPr>
              <w:pStyle w:val="TableParagraph"/>
              <w:spacing w:before="116"/>
              <w:ind w:left="224" w:right="171"/>
              <w:jc w:val="center"/>
            </w:pPr>
            <w:r>
              <w:t>2.</w:t>
            </w:r>
          </w:p>
        </w:tc>
        <w:tc>
          <w:tcPr>
            <w:tcW w:w="7786" w:type="dxa"/>
          </w:tcPr>
          <w:p w:rsidR="0017325C" w:rsidRDefault="004B6D8A">
            <w:pPr>
              <w:pStyle w:val="TableParagraph"/>
              <w:spacing w:before="114"/>
              <w:ind w:left="191" w:right="1071"/>
              <w:rPr>
                <w:b/>
              </w:rPr>
            </w:pPr>
            <w:r>
              <w:rPr>
                <w:b/>
              </w:rPr>
              <w:t xml:space="preserve">Demonstrate knowledge of and apply professional </w:t>
            </w:r>
            <w:proofErr w:type="spellStart"/>
            <w:r>
              <w:rPr>
                <w:b/>
              </w:rPr>
              <w:t>behaviours</w:t>
            </w:r>
            <w:proofErr w:type="spellEnd"/>
            <w:r>
              <w:rPr>
                <w:b/>
              </w:rPr>
              <w:t xml:space="preserve"> expected of an OTA/PTA.</w:t>
            </w:r>
          </w:p>
        </w:tc>
      </w:tr>
      <w:tr w:rsidR="0017325C" w:rsidTr="00D57C44">
        <w:trPr>
          <w:trHeight w:hRule="exact" w:val="1898"/>
        </w:trPr>
        <w:tc>
          <w:tcPr>
            <w:tcW w:w="629" w:type="dxa"/>
          </w:tcPr>
          <w:p w:rsidR="0017325C" w:rsidRDefault="0017325C"/>
        </w:tc>
        <w:tc>
          <w:tcPr>
            <w:tcW w:w="620" w:type="dxa"/>
          </w:tcPr>
          <w:p w:rsidR="0017325C" w:rsidRDefault="0017325C"/>
        </w:tc>
        <w:tc>
          <w:tcPr>
            <w:tcW w:w="7786" w:type="dxa"/>
          </w:tcPr>
          <w:p w:rsidR="0017325C" w:rsidRDefault="004B6D8A">
            <w:pPr>
              <w:pStyle w:val="TableParagraph"/>
              <w:spacing w:line="243" w:lineRule="exact"/>
              <w:ind w:left="191" w:right="255"/>
            </w:pPr>
            <w:r>
              <w:rPr>
                <w:u w:val="single"/>
              </w:rPr>
              <w:t>Potential Elements of the Performance</w:t>
            </w:r>
            <w:r>
              <w:t>:</w:t>
            </w:r>
          </w:p>
          <w:p w:rsidR="0017325C" w:rsidRDefault="004B6D8A">
            <w:pPr>
              <w:pStyle w:val="TableParagraph"/>
              <w:numPr>
                <w:ilvl w:val="0"/>
                <w:numId w:val="12"/>
              </w:numPr>
              <w:tabs>
                <w:tab w:val="left" w:pos="912"/>
                <w:tab w:val="left" w:pos="913"/>
              </w:tabs>
              <w:ind w:right="841"/>
            </w:pPr>
            <w:r>
              <w:t xml:space="preserve">Demonstrate professional </w:t>
            </w:r>
            <w:proofErr w:type="spellStart"/>
            <w:r>
              <w:t>behaviour</w:t>
            </w:r>
            <w:proofErr w:type="spellEnd"/>
            <w:r>
              <w:t xml:space="preserve"> throughout the practicum (placement and</w:t>
            </w:r>
            <w:r>
              <w:rPr>
                <w:spacing w:val="-4"/>
              </w:rPr>
              <w:t xml:space="preserve"> </w:t>
            </w:r>
            <w:r>
              <w:t>seminar)</w:t>
            </w:r>
          </w:p>
          <w:p w:rsidR="0017325C" w:rsidRDefault="004B6D8A">
            <w:pPr>
              <w:pStyle w:val="TableParagraph"/>
              <w:numPr>
                <w:ilvl w:val="0"/>
                <w:numId w:val="12"/>
              </w:numPr>
              <w:tabs>
                <w:tab w:val="left" w:pos="912"/>
                <w:tab w:val="left" w:pos="913"/>
              </w:tabs>
              <w:spacing w:before="1"/>
              <w:ind w:right="352"/>
            </w:pPr>
            <w:r>
              <w:t>Develop a professional image in person and in other forms such as social</w:t>
            </w:r>
            <w:r>
              <w:rPr>
                <w:spacing w:val="-3"/>
              </w:rPr>
              <w:t xml:space="preserve"> </w:t>
            </w:r>
            <w:r>
              <w:t>media</w:t>
            </w:r>
          </w:p>
          <w:p w:rsidR="0017325C" w:rsidRDefault="004B6D8A">
            <w:pPr>
              <w:pStyle w:val="TableParagraph"/>
              <w:numPr>
                <w:ilvl w:val="0"/>
                <w:numId w:val="12"/>
              </w:numPr>
              <w:tabs>
                <w:tab w:val="left" w:pos="912"/>
                <w:tab w:val="left" w:pos="913"/>
              </w:tabs>
              <w:spacing w:before="1"/>
              <w:ind w:right="742"/>
            </w:pPr>
            <w:r>
              <w:t>Dress professionally throughout the placement, wearing school uniform and name</w:t>
            </w:r>
            <w:r>
              <w:rPr>
                <w:spacing w:val="-7"/>
              </w:rPr>
              <w:t xml:space="preserve"> </w:t>
            </w:r>
            <w:r>
              <w:t>tag</w:t>
            </w:r>
          </w:p>
        </w:tc>
      </w:tr>
      <w:tr w:rsidR="0017325C" w:rsidTr="00D57C44">
        <w:trPr>
          <w:trHeight w:hRule="exact" w:val="886"/>
        </w:trPr>
        <w:tc>
          <w:tcPr>
            <w:tcW w:w="629" w:type="dxa"/>
          </w:tcPr>
          <w:p w:rsidR="0017325C" w:rsidRDefault="0017325C"/>
        </w:tc>
        <w:tc>
          <w:tcPr>
            <w:tcW w:w="620" w:type="dxa"/>
          </w:tcPr>
          <w:p w:rsidR="0017325C" w:rsidRDefault="004B6D8A">
            <w:pPr>
              <w:pStyle w:val="TableParagraph"/>
              <w:spacing w:before="116"/>
              <w:ind w:left="224" w:right="171"/>
              <w:jc w:val="center"/>
            </w:pPr>
            <w:r>
              <w:t>3.</w:t>
            </w:r>
          </w:p>
        </w:tc>
        <w:tc>
          <w:tcPr>
            <w:tcW w:w="7786" w:type="dxa"/>
          </w:tcPr>
          <w:p w:rsidR="0017325C" w:rsidRDefault="004B6D8A">
            <w:pPr>
              <w:pStyle w:val="TableParagraph"/>
              <w:spacing w:before="114"/>
              <w:ind w:left="191" w:right="839"/>
              <w:rPr>
                <w:b/>
              </w:rPr>
            </w:pPr>
            <w:r>
              <w:rPr>
                <w:b/>
              </w:rPr>
              <w:t>Demonstrate an understanding of the role of a Student OTA/PTA recognizing their limitations and reporting to the appropriate personnel.</w:t>
            </w:r>
          </w:p>
        </w:tc>
      </w:tr>
      <w:tr w:rsidR="0017325C" w:rsidTr="00D57C44">
        <w:trPr>
          <w:trHeight w:hRule="exact" w:val="2403"/>
        </w:trPr>
        <w:tc>
          <w:tcPr>
            <w:tcW w:w="629" w:type="dxa"/>
          </w:tcPr>
          <w:p w:rsidR="0017325C" w:rsidRDefault="0017325C"/>
        </w:tc>
        <w:tc>
          <w:tcPr>
            <w:tcW w:w="620" w:type="dxa"/>
          </w:tcPr>
          <w:p w:rsidR="0017325C" w:rsidRDefault="0017325C"/>
        </w:tc>
        <w:tc>
          <w:tcPr>
            <w:tcW w:w="7786" w:type="dxa"/>
          </w:tcPr>
          <w:p w:rsidR="0017325C" w:rsidRDefault="004B6D8A">
            <w:pPr>
              <w:pStyle w:val="TableParagraph"/>
              <w:spacing w:line="242" w:lineRule="exact"/>
              <w:ind w:left="191" w:right="255"/>
            </w:pPr>
            <w:r>
              <w:rPr>
                <w:u w:val="single"/>
              </w:rPr>
              <w:t>Potential Elements of the Performance</w:t>
            </w:r>
            <w:r>
              <w:t>:</w:t>
            </w:r>
          </w:p>
          <w:p w:rsidR="0017325C" w:rsidRDefault="004B6D8A">
            <w:pPr>
              <w:pStyle w:val="TableParagraph"/>
              <w:numPr>
                <w:ilvl w:val="0"/>
                <w:numId w:val="11"/>
              </w:numPr>
              <w:tabs>
                <w:tab w:val="left" w:pos="912"/>
                <w:tab w:val="left" w:pos="913"/>
              </w:tabs>
              <w:ind w:right="289"/>
            </w:pPr>
            <w:r>
              <w:t>Describe the meaning of professional boundaries as it relates to the role of the OTA/PTA and other health care</w:t>
            </w:r>
            <w:r>
              <w:rPr>
                <w:spacing w:val="-20"/>
              </w:rPr>
              <w:t xml:space="preserve"> </w:t>
            </w:r>
            <w:r>
              <w:t>professionals</w:t>
            </w:r>
          </w:p>
          <w:p w:rsidR="0017325C" w:rsidRDefault="004B6D8A">
            <w:pPr>
              <w:pStyle w:val="TableParagraph"/>
              <w:numPr>
                <w:ilvl w:val="0"/>
                <w:numId w:val="11"/>
              </w:numPr>
              <w:tabs>
                <w:tab w:val="left" w:pos="912"/>
                <w:tab w:val="left" w:pos="913"/>
              </w:tabs>
              <w:spacing w:line="242" w:lineRule="auto"/>
              <w:ind w:right="889"/>
            </w:pPr>
            <w:r>
              <w:t>Describe clinical cases observed and the potential role of the OTA/PTA student in each particular</w:t>
            </w:r>
            <w:r>
              <w:rPr>
                <w:spacing w:val="-18"/>
              </w:rPr>
              <w:t xml:space="preserve"> </w:t>
            </w:r>
            <w:r>
              <w:t>situation</w:t>
            </w:r>
          </w:p>
          <w:p w:rsidR="0017325C" w:rsidRDefault="004B6D8A">
            <w:pPr>
              <w:pStyle w:val="TableParagraph"/>
              <w:numPr>
                <w:ilvl w:val="0"/>
                <w:numId w:val="11"/>
              </w:numPr>
              <w:tabs>
                <w:tab w:val="left" w:pos="912"/>
                <w:tab w:val="left" w:pos="913"/>
              </w:tabs>
              <w:spacing w:line="242" w:lineRule="auto"/>
              <w:ind w:right="428"/>
            </w:pPr>
            <w:r>
              <w:t>Observe as appropriate and participate when requested and</w:t>
            </w:r>
            <w:r>
              <w:rPr>
                <w:spacing w:val="-18"/>
              </w:rPr>
              <w:t xml:space="preserve"> </w:t>
            </w:r>
            <w:r>
              <w:t xml:space="preserve">when appropriate, identifying </w:t>
            </w:r>
            <w:r>
              <w:rPr>
                <w:spacing w:val="-3"/>
              </w:rPr>
              <w:t>own</w:t>
            </w:r>
            <w:r>
              <w:rPr>
                <w:spacing w:val="-2"/>
              </w:rPr>
              <w:t xml:space="preserve"> </w:t>
            </w:r>
            <w:r>
              <w:t>limitations</w:t>
            </w:r>
          </w:p>
          <w:p w:rsidR="0017325C" w:rsidRDefault="004B6D8A">
            <w:pPr>
              <w:pStyle w:val="TableParagraph"/>
              <w:numPr>
                <w:ilvl w:val="0"/>
                <w:numId w:val="11"/>
              </w:numPr>
              <w:tabs>
                <w:tab w:val="left" w:pos="912"/>
                <w:tab w:val="left" w:pos="913"/>
              </w:tabs>
              <w:spacing w:before="1" w:line="252" w:lineRule="exact"/>
              <w:ind w:right="229"/>
            </w:pPr>
            <w:r>
              <w:t>Report to appropriate personnel if performance expectations exceed role and ability of</w:t>
            </w:r>
            <w:r>
              <w:rPr>
                <w:spacing w:val="-9"/>
              </w:rPr>
              <w:t xml:space="preserve"> </w:t>
            </w:r>
            <w:r>
              <w:t>student</w:t>
            </w:r>
          </w:p>
          <w:p w:rsidR="00ED0D1E" w:rsidRDefault="00ED0D1E" w:rsidP="00ED0D1E">
            <w:pPr>
              <w:pStyle w:val="TableParagraph"/>
              <w:tabs>
                <w:tab w:val="left" w:pos="912"/>
                <w:tab w:val="left" w:pos="913"/>
              </w:tabs>
              <w:spacing w:before="1" w:line="252" w:lineRule="exact"/>
              <w:ind w:left="552" w:right="229"/>
            </w:pPr>
          </w:p>
          <w:p w:rsidR="00ED0D1E" w:rsidRDefault="00ED0D1E" w:rsidP="00ED0D1E">
            <w:pPr>
              <w:pStyle w:val="TableParagraph"/>
              <w:tabs>
                <w:tab w:val="left" w:pos="912"/>
                <w:tab w:val="left" w:pos="913"/>
              </w:tabs>
              <w:spacing w:before="1" w:line="252" w:lineRule="exact"/>
              <w:ind w:left="552" w:right="229"/>
            </w:pPr>
          </w:p>
          <w:p w:rsidR="00ED0D1E" w:rsidRDefault="00ED0D1E" w:rsidP="00ED0D1E">
            <w:pPr>
              <w:pStyle w:val="TableParagraph"/>
              <w:tabs>
                <w:tab w:val="left" w:pos="912"/>
                <w:tab w:val="left" w:pos="913"/>
              </w:tabs>
              <w:spacing w:before="1" w:line="252" w:lineRule="exact"/>
              <w:ind w:left="552" w:right="229"/>
            </w:pPr>
          </w:p>
        </w:tc>
      </w:tr>
    </w:tbl>
    <w:p w:rsidR="00CA025B" w:rsidRDefault="00CA025B">
      <w:r>
        <w:br w:type="page"/>
      </w:r>
    </w:p>
    <w:p w:rsidR="00942C75" w:rsidRDefault="00942C75"/>
    <w:p w:rsidR="00942C75" w:rsidRDefault="00942C75"/>
    <w:tbl>
      <w:tblPr>
        <w:tblW w:w="9450" w:type="dxa"/>
        <w:tblInd w:w="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
        <w:gridCol w:w="620"/>
        <w:gridCol w:w="9"/>
        <w:gridCol w:w="621"/>
        <w:gridCol w:w="8190"/>
      </w:tblGrid>
      <w:tr w:rsidR="0017325C" w:rsidTr="00942C75">
        <w:trPr>
          <w:gridBefore w:val="1"/>
          <w:wBefore w:w="10" w:type="dxa"/>
          <w:trHeight w:hRule="exact" w:val="886"/>
        </w:trPr>
        <w:tc>
          <w:tcPr>
            <w:tcW w:w="629" w:type="dxa"/>
            <w:gridSpan w:val="2"/>
          </w:tcPr>
          <w:p w:rsidR="0017325C" w:rsidRDefault="0017325C"/>
        </w:tc>
        <w:tc>
          <w:tcPr>
            <w:tcW w:w="621" w:type="dxa"/>
          </w:tcPr>
          <w:p w:rsidR="0017325C" w:rsidRDefault="004B6D8A">
            <w:pPr>
              <w:pStyle w:val="TableParagraph"/>
              <w:spacing w:before="116"/>
              <w:ind w:left="224" w:right="171"/>
              <w:jc w:val="center"/>
            </w:pPr>
            <w:r>
              <w:t>4.</w:t>
            </w:r>
          </w:p>
        </w:tc>
        <w:tc>
          <w:tcPr>
            <w:tcW w:w="8190" w:type="dxa"/>
          </w:tcPr>
          <w:p w:rsidR="0017325C" w:rsidRDefault="004B6D8A">
            <w:pPr>
              <w:pStyle w:val="TableParagraph"/>
              <w:spacing w:before="114"/>
              <w:ind w:left="191" w:right="178"/>
              <w:rPr>
                <w:b/>
              </w:rPr>
            </w:pPr>
            <w:r>
              <w:rPr>
                <w:b/>
              </w:rPr>
              <w:t>Demonstrate an understanding of safety precautions regarding the client and personal safety in the performance of assigned components of service delivery.</w:t>
            </w:r>
          </w:p>
        </w:tc>
      </w:tr>
      <w:tr w:rsidR="0017325C" w:rsidTr="00942C75">
        <w:trPr>
          <w:gridBefore w:val="1"/>
          <w:wBefore w:w="10" w:type="dxa"/>
          <w:trHeight w:hRule="exact" w:val="1013"/>
        </w:trPr>
        <w:tc>
          <w:tcPr>
            <w:tcW w:w="629" w:type="dxa"/>
            <w:gridSpan w:val="2"/>
          </w:tcPr>
          <w:p w:rsidR="0017325C" w:rsidRDefault="0017325C"/>
        </w:tc>
        <w:tc>
          <w:tcPr>
            <w:tcW w:w="621" w:type="dxa"/>
          </w:tcPr>
          <w:p w:rsidR="0017325C" w:rsidRDefault="0017325C"/>
        </w:tc>
        <w:tc>
          <w:tcPr>
            <w:tcW w:w="8190" w:type="dxa"/>
          </w:tcPr>
          <w:p w:rsidR="0017325C" w:rsidRDefault="004B6D8A">
            <w:pPr>
              <w:pStyle w:val="TableParagraph"/>
              <w:spacing w:line="242" w:lineRule="exact"/>
              <w:ind w:left="191" w:right="255"/>
            </w:pPr>
            <w:r>
              <w:rPr>
                <w:u w:val="single"/>
              </w:rPr>
              <w:t>Potential Elements of the Performance</w:t>
            </w:r>
            <w:r>
              <w:t>:</w:t>
            </w:r>
          </w:p>
          <w:p w:rsidR="0017325C" w:rsidRDefault="004B6D8A">
            <w:pPr>
              <w:pStyle w:val="TableParagraph"/>
              <w:numPr>
                <w:ilvl w:val="0"/>
                <w:numId w:val="10"/>
              </w:numPr>
              <w:tabs>
                <w:tab w:val="left" w:pos="913"/>
              </w:tabs>
              <w:spacing w:before="1"/>
              <w:ind w:right="555"/>
              <w:jc w:val="both"/>
            </w:pPr>
            <w:r>
              <w:t>Employ health and safety regulations of the clinical facility and is aware of emergency procedures (i.e., isolation precautions, code red)</w:t>
            </w: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p w:rsidR="006218E0" w:rsidRDefault="006218E0" w:rsidP="006218E0">
            <w:pPr>
              <w:pStyle w:val="TableParagraph"/>
              <w:tabs>
                <w:tab w:val="left" w:pos="913"/>
              </w:tabs>
              <w:spacing w:before="1"/>
              <w:ind w:right="555"/>
              <w:jc w:val="both"/>
            </w:pPr>
          </w:p>
        </w:tc>
      </w:tr>
      <w:tr w:rsidR="00942C75" w:rsidTr="00942C75">
        <w:trPr>
          <w:trHeight w:hRule="exact" w:val="2700"/>
        </w:trPr>
        <w:tc>
          <w:tcPr>
            <w:tcW w:w="630" w:type="dxa"/>
            <w:gridSpan w:val="2"/>
          </w:tcPr>
          <w:p w:rsidR="00942C75" w:rsidRDefault="00942C75"/>
        </w:tc>
        <w:tc>
          <w:tcPr>
            <w:tcW w:w="630" w:type="dxa"/>
            <w:gridSpan w:val="2"/>
          </w:tcPr>
          <w:p w:rsidR="00942C75" w:rsidRDefault="00942C75"/>
        </w:tc>
        <w:tc>
          <w:tcPr>
            <w:tcW w:w="8190" w:type="dxa"/>
          </w:tcPr>
          <w:p w:rsidR="00942C75" w:rsidRDefault="00942C75">
            <w:pPr>
              <w:pStyle w:val="TableParagraph"/>
              <w:numPr>
                <w:ilvl w:val="0"/>
                <w:numId w:val="9"/>
              </w:numPr>
              <w:tabs>
                <w:tab w:val="left" w:pos="912"/>
                <w:tab w:val="left" w:pos="913"/>
              </w:tabs>
              <w:spacing w:line="228" w:lineRule="exact"/>
            </w:pPr>
            <w:r>
              <w:t>Employ proper body mechanics of the client and self at all</w:t>
            </w:r>
            <w:r>
              <w:rPr>
                <w:spacing w:val="-15"/>
              </w:rPr>
              <w:t xml:space="preserve"> </w:t>
            </w:r>
            <w:r>
              <w:t>times</w:t>
            </w:r>
          </w:p>
          <w:p w:rsidR="00942C75" w:rsidRDefault="00942C75">
            <w:pPr>
              <w:pStyle w:val="TableParagraph"/>
              <w:numPr>
                <w:ilvl w:val="0"/>
                <w:numId w:val="9"/>
              </w:numPr>
              <w:tabs>
                <w:tab w:val="left" w:pos="912"/>
                <w:tab w:val="left" w:pos="913"/>
              </w:tabs>
              <w:ind w:right="457"/>
            </w:pPr>
            <w:r>
              <w:t>Recognize unsafe working areas and take initiate to keep</w:t>
            </w:r>
            <w:r>
              <w:rPr>
                <w:spacing w:val="-18"/>
              </w:rPr>
              <w:t xml:space="preserve"> </w:t>
            </w:r>
            <w:r>
              <w:t>working area safe and</w:t>
            </w:r>
            <w:r>
              <w:rPr>
                <w:spacing w:val="-2"/>
              </w:rPr>
              <w:t xml:space="preserve"> </w:t>
            </w:r>
            <w:r>
              <w:t>clean</w:t>
            </w:r>
          </w:p>
          <w:p w:rsidR="00942C75" w:rsidRDefault="00942C75">
            <w:pPr>
              <w:pStyle w:val="TableParagraph"/>
              <w:numPr>
                <w:ilvl w:val="0"/>
                <w:numId w:val="9"/>
              </w:numPr>
              <w:tabs>
                <w:tab w:val="left" w:pos="912"/>
                <w:tab w:val="left" w:pos="913"/>
              </w:tabs>
              <w:ind w:right="941"/>
            </w:pPr>
            <w:r>
              <w:t>Recognize changes in client’s status and notifies appropriate medical</w:t>
            </w:r>
            <w:r>
              <w:rPr>
                <w:spacing w:val="-3"/>
              </w:rPr>
              <w:t xml:space="preserve"> </w:t>
            </w:r>
            <w:r>
              <w:t>staff</w:t>
            </w:r>
          </w:p>
          <w:p w:rsidR="00942C75" w:rsidRDefault="00942C75">
            <w:pPr>
              <w:pStyle w:val="TableParagraph"/>
              <w:numPr>
                <w:ilvl w:val="0"/>
                <w:numId w:val="9"/>
              </w:numPr>
              <w:tabs>
                <w:tab w:val="left" w:pos="912"/>
                <w:tab w:val="left" w:pos="913"/>
              </w:tabs>
              <w:ind w:right="330"/>
            </w:pPr>
            <w:r>
              <w:t>Evaluate and respond appropriately to precautions, contraindications and adverse reactions when performing assigned components of service</w:t>
            </w:r>
            <w:r>
              <w:rPr>
                <w:spacing w:val="-6"/>
              </w:rPr>
              <w:t xml:space="preserve"> </w:t>
            </w:r>
            <w:r>
              <w:t>delivery</w:t>
            </w:r>
          </w:p>
          <w:p w:rsidR="00942C75" w:rsidRDefault="00942C75">
            <w:pPr>
              <w:pStyle w:val="TableParagraph"/>
              <w:numPr>
                <w:ilvl w:val="0"/>
                <w:numId w:val="9"/>
              </w:numPr>
              <w:tabs>
                <w:tab w:val="left" w:pos="912"/>
                <w:tab w:val="left" w:pos="913"/>
              </w:tabs>
              <w:spacing w:before="20" w:line="252" w:lineRule="exact"/>
              <w:ind w:right="786"/>
            </w:pPr>
            <w:r>
              <w:t>Employ safe handling techniques and other safety</w:t>
            </w:r>
            <w:r>
              <w:rPr>
                <w:spacing w:val="-15"/>
              </w:rPr>
              <w:t xml:space="preserve"> </w:t>
            </w:r>
            <w:r>
              <w:t>precautions during positioning and transferring of</w:t>
            </w:r>
            <w:r>
              <w:rPr>
                <w:spacing w:val="-14"/>
              </w:rPr>
              <w:t xml:space="preserve"> </w:t>
            </w:r>
            <w:r>
              <w:t>clients</w:t>
            </w:r>
          </w:p>
        </w:tc>
      </w:tr>
      <w:tr w:rsidR="00942C75" w:rsidTr="00942C75">
        <w:trPr>
          <w:trHeight w:hRule="exact" w:val="886"/>
        </w:trPr>
        <w:tc>
          <w:tcPr>
            <w:tcW w:w="630" w:type="dxa"/>
            <w:gridSpan w:val="2"/>
          </w:tcPr>
          <w:p w:rsidR="00942C75" w:rsidRDefault="00942C75">
            <w:pPr>
              <w:pStyle w:val="TableParagraph"/>
              <w:spacing w:before="116"/>
              <w:ind w:left="179" w:right="171"/>
              <w:jc w:val="center"/>
            </w:pPr>
          </w:p>
        </w:tc>
        <w:tc>
          <w:tcPr>
            <w:tcW w:w="630" w:type="dxa"/>
            <w:gridSpan w:val="2"/>
          </w:tcPr>
          <w:p w:rsidR="00942C75" w:rsidRDefault="00942C75">
            <w:pPr>
              <w:pStyle w:val="TableParagraph"/>
              <w:spacing w:before="116"/>
              <w:ind w:left="179" w:right="171"/>
              <w:jc w:val="center"/>
            </w:pPr>
            <w:r>
              <w:t>5.</w:t>
            </w:r>
          </w:p>
        </w:tc>
        <w:tc>
          <w:tcPr>
            <w:tcW w:w="8190" w:type="dxa"/>
          </w:tcPr>
          <w:p w:rsidR="00942C75" w:rsidRDefault="00942C75">
            <w:pPr>
              <w:pStyle w:val="TableParagraph"/>
              <w:spacing w:before="114"/>
              <w:ind w:left="191" w:right="701"/>
              <w:jc w:val="both"/>
              <w:rPr>
                <w:b/>
              </w:rPr>
            </w:pPr>
            <w:r>
              <w:rPr>
                <w:b/>
              </w:rPr>
              <w:t>Demonstrate the application of knowledge of health sciences and health conditions when participating in the OT/PT management of clients.</w:t>
            </w:r>
          </w:p>
        </w:tc>
      </w:tr>
      <w:tr w:rsidR="00942C75" w:rsidTr="00942C75">
        <w:trPr>
          <w:trHeight w:hRule="exact" w:val="1644"/>
        </w:trPr>
        <w:tc>
          <w:tcPr>
            <w:tcW w:w="630" w:type="dxa"/>
            <w:gridSpan w:val="2"/>
          </w:tcPr>
          <w:p w:rsidR="00942C75" w:rsidRDefault="00942C75"/>
        </w:tc>
        <w:tc>
          <w:tcPr>
            <w:tcW w:w="630" w:type="dxa"/>
            <w:gridSpan w:val="2"/>
          </w:tcPr>
          <w:p w:rsidR="00942C75" w:rsidRDefault="00942C75"/>
        </w:tc>
        <w:tc>
          <w:tcPr>
            <w:tcW w:w="8190" w:type="dxa"/>
          </w:tcPr>
          <w:p w:rsidR="00942C75" w:rsidRDefault="00942C75">
            <w:pPr>
              <w:pStyle w:val="TableParagraph"/>
              <w:spacing w:line="242" w:lineRule="exact"/>
              <w:ind w:left="191" w:right="391"/>
            </w:pPr>
            <w:r>
              <w:rPr>
                <w:u w:val="single"/>
              </w:rPr>
              <w:t>Potential Elements of the Performance</w:t>
            </w:r>
            <w:r>
              <w:t>:</w:t>
            </w:r>
          </w:p>
          <w:p w:rsidR="00942C75" w:rsidRDefault="00942C75">
            <w:pPr>
              <w:pStyle w:val="TableParagraph"/>
              <w:numPr>
                <w:ilvl w:val="0"/>
                <w:numId w:val="8"/>
              </w:numPr>
              <w:tabs>
                <w:tab w:val="left" w:pos="912"/>
                <w:tab w:val="left" w:pos="913"/>
              </w:tabs>
              <w:spacing w:before="1"/>
              <w:ind w:right="612"/>
            </w:pPr>
            <w:r>
              <w:t>Recognize significant changes in the health status of clients and report</w:t>
            </w:r>
            <w:r>
              <w:rPr>
                <w:spacing w:val="-2"/>
              </w:rPr>
              <w:t xml:space="preserve"> </w:t>
            </w:r>
            <w:r>
              <w:t>appropriately</w:t>
            </w:r>
          </w:p>
          <w:p w:rsidR="00942C75" w:rsidRDefault="00942C75">
            <w:pPr>
              <w:pStyle w:val="TableParagraph"/>
              <w:numPr>
                <w:ilvl w:val="0"/>
                <w:numId w:val="8"/>
              </w:numPr>
              <w:tabs>
                <w:tab w:val="left" w:pos="912"/>
                <w:tab w:val="left" w:pos="913"/>
              </w:tabs>
              <w:spacing w:before="1"/>
              <w:ind w:right="198"/>
            </w:pPr>
            <w:r>
              <w:t>Apply knowledge of physical, psychological-emotional, cognitive- neurological, socio-cultural, and environment dimensions to promote the optimal independent function of</w:t>
            </w:r>
            <w:r>
              <w:rPr>
                <w:spacing w:val="-15"/>
              </w:rPr>
              <w:t xml:space="preserve"> </w:t>
            </w:r>
            <w:r>
              <w:t>clients</w:t>
            </w:r>
          </w:p>
        </w:tc>
      </w:tr>
      <w:tr w:rsidR="00942C75" w:rsidTr="00942C75">
        <w:trPr>
          <w:trHeight w:hRule="exact" w:val="382"/>
        </w:trPr>
        <w:tc>
          <w:tcPr>
            <w:tcW w:w="630" w:type="dxa"/>
            <w:gridSpan w:val="2"/>
          </w:tcPr>
          <w:p w:rsidR="00942C75" w:rsidRDefault="00942C75">
            <w:pPr>
              <w:pStyle w:val="TableParagraph"/>
              <w:spacing w:before="116"/>
              <w:ind w:left="179" w:right="171"/>
              <w:jc w:val="center"/>
            </w:pPr>
          </w:p>
        </w:tc>
        <w:tc>
          <w:tcPr>
            <w:tcW w:w="630" w:type="dxa"/>
            <w:gridSpan w:val="2"/>
          </w:tcPr>
          <w:p w:rsidR="00942C75" w:rsidRDefault="00942C75">
            <w:pPr>
              <w:pStyle w:val="TableParagraph"/>
              <w:spacing w:before="116"/>
              <w:ind w:left="179" w:right="171"/>
              <w:jc w:val="center"/>
            </w:pPr>
            <w:r>
              <w:t>6.</w:t>
            </w:r>
          </w:p>
        </w:tc>
        <w:tc>
          <w:tcPr>
            <w:tcW w:w="8190" w:type="dxa"/>
          </w:tcPr>
          <w:p w:rsidR="00942C75" w:rsidRDefault="00942C75">
            <w:pPr>
              <w:pStyle w:val="TableParagraph"/>
              <w:spacing w:before="114"/>
              <w:ind w:left="191" w:right="391"/>
              <w:rPr>
                <w:b/>
              </w:rPr>
            </w:pPr>
            <w:r>
              <w:rPr>
                <w:b/>
              </w:rPr>
              <w:t>Demonstrate respect for clients and other health care providers.</w:t>
            </w:r>
          </w:p>
        </w:tc>
      </w:tr>
      <w:tr w:rsidR="00942C75" w:rsidTr="00942C75">
        <w:trPr>
          <w:trHeight w:hRule="exact" w:val="1390"/>
        </w:trPr>
        <w:tc>
          <w:tcPr>
            <w:tcW w:w="630" w:type="dxa"/>
            <w:gridSpan w:val="2"/>
          </w:tcPr>
          <w:p w:rsidR="00942C75" w:rsidRDefault="00942C75"/>
        </w:tc>
        <w:tc>
          <w:tcPr>
            <w:tcW w:w="630" w:type="dxa"/>
            <w:gridSpan w:val="2"/>
          </w:tcPr>
          <w:p w:rsidR="00942C75" w:rsidRDefault="00942C75"/>
        </w:tc>
        <w:tc>
          <w:tcPr>
            <w:tcW w:w="8190" w:type="dxa"/>
          </w:tcPr>
          <w:p w:rsidR="00942C75" w:rsidRDefault="00942C75">
            <w:pPr>
              <w:pStyle w:val="TableParagraph"/>
              <w:spacing w:line="242" w:lineRule="exact"/>
              <w:ind w:left="191" w:right="391"/>
            </w:pPr>
            <w:r>
              <w:rPr>
                <w:u w:val="single"/>
              </w:rPr>
              <w:t>Potential Elements of the Performance</w:t>
            </w:r>
            <w:r>
              <w:t>:</w:t>
            </w:r>
          </w:p>
          <w:p w:rsidR="00942C75" w:rsidRDefault="00942C75">
            <w:pPr>
              <w:pStyle w:val="TableParagraph"/>
              <w:numPr>
                <w:ilvl w:val="0"/>
                <w:numId w:val="7"/>
              </w:numPr>
              <w:tabs>
                <w:tab w:val="left" w:pos="912"/>
                <w:tab w:val="left" w:pos="913"/>
              </w:tabs>
              <w:ind w:right="592"/>
            </w:pPr>
            <w:r>
              <w:t>Describe observations and interactions with other care</w:t>
            </w:r>
            <w:r>
              <w:rPr>
                <w:spacing w:val="-16"/>
              </w:rPr>
              <w:t xml:space="preserve"> </w:t>
            </w:r>
            <w:r>
              <w:t>providers during the placement and identify respective</w:t>
            </w:r>
            <w:r>
              <w:rPr>
                <w:spacing w:val="-15"/>
              </w:rPr>
              <w:t xml:space="preserve"> </w:t>
            </w:r>
            <w:r>
              <w:t>encounters</w:t>
            </w:r>
          </w:p>
          <w:p w:rsidR="00942C75" w:rsidRDefault="00942C75">
            <w:pPr>
              <w:pStyle w:val="TableParagraph"/>
              <w:numPr>
                <w:ilvl w:val="0"/>
                <w:numId w:val="7"/>
              </w:numPr>
              <w:tabs>
                <w:tab w:val="left" w:pos="912"/>
                <w:tab w:val="left" w:pos="913"/>
              </w:tabs>
              <w:spacing w:before="1"/>
              <w:ind w:right="603"/>
            </w:pPr>
            <w:r>
              <w:t>Use appropriate methods of communication and be respectful</w:t>
            </w:r>
            <w:r>
              <w:rPr>
                <w:spacing w:val="-14"/>
              </w:rPr>
              <w:t xml:space="preserve"> </w:t>
            </w:r>
            <w:r>
              <w:t>of clients and other care providers at all</w:t>
            </w:r>
            <w:r>
              <w:rPr>
                <w:spacing w:val="-12"/>
              </w:rPr>
              <w:t xml:space="preserve"> </w:t>
            </w:r>
            <w:r>
              <w:t>times</w:t>
            </w:r>
          </w:p>
        </w:tc>
      </w:tr>
      <w:tr w:rsidR="00942C75" w:rsidTr="00942C75">
        <w:trPr>
          <w:trHeight w:hRule="exact" w:val="634"/>
        </w:trPr>
        <w:tc>
          <w:tcPr>
            <w:tcW w:w="630" w:type="dxa"/>
            <w:gridSpan w:val="2"/>
          </w:tcPr>
          <w:p w:rsidR="00942C75" w:rsidRDefault="00942C75">
            <w:pPr>
              <w:pStyle w:val="TableParagraph"/>
              <w:spacing w:before="116"/>
              <w:ind w:left="179" w:right="171"/>
              <w:jc w:val="center"/>
            </w:pPr>
          </w:p>
        </w:tc>
        <w:tc>
          <w:tcPr>
            <w:tcW w:w="630" w:type="dxa"/>
            <w:gridSpan w:val="2"/>
          </w:tcPr>
          <w:p w:rsidR="00942C75" w:rsidRDefault="00942C75">
            <w:pPr>
              <w:pStyle w:val="TableParagraph"/>
              <w:spacing w:before="116"/>
              <w:ind w:left="179" w:right="171"/>
              <w:jc w:val="center"/>
            </w:pPr>
            <w:r>
              <w:t>7.</w:t>
            </w:r>
          </w:p>
        </w:tc>
        <w:tc>
          <w:tcPr>
            <w:tcW w:w="8190" w:type="dxa"/>
          </w:tcPr>
          <w:p w:rsidR="00942C75" w:rsidRDefault="00942C75">
            <w:pPr>
              <w:pStyle w:val="TableParagraph"/>
              <w:spacing w:before="114"/>
              <w:ind w:left="191" w:right="391"/>
              <w:rPr>
                <w:b/>
              </w:rPr>
            </w:pPr>
            <w:r>
              <w:rPr>
                <w:b/>
              </w:rPr>
              <w:t>Apply and adhere to the concept of confidentiality, related to client’s and facility/agency occurrences.</w:t>
            </w:r>
          </w:p>
        </w:tc>
      </w:tr>
      <w:tr w:rsidR="00942C75" w:rsidTr="00942C75">
        <w:trPr>
          <w:trHeight w:hRule="exact" w:val="1896"/>
        </w:trPr>
        <w:tc>
          <w:tcPr>
            <w:tcW w:w="630" w:type="dxa"/>
            <w:gridSpan w:val="2"/>
          </w:tcPr>
          <w:p w:rsidR="00942C75" w:rsidRDefault="00942C75"/>
        </w:tc>
        <w:tc>
          <w:tcPr>
            <w:tcW w:w="630" w:type="dxa"/>
            <w:gridSpan w:val="2"/>
          </w:tcPr>
          <w:p w:rsidR="00942C75" w:rsidRDefault="00942C75"/>
        </w:tc>
        <w:tc>
          <w:tcPr>
            <w:tcW w:w="8190" w:type="dxa"/>
          </w:tcPr>
          <w:p w:rsidR="00942C75" w:rsidRDefault="00942C75">
            <w:pPr>
              <w:pStyle w:val="TableParagraph"/>
              <w:spacing w:line="242" w:lineRule="exact"/>
              <w:ind w:left="191" w:right="391"/>
            </w:pPr>
            <w:r>
              <w:rPr>
                <w:u w:val="single"/>
              </w:rPr>
              <w:t>Potential Elements of the Performance</w:t>
            </w:r>
            <w:r>
              <w:t>:</w:t>
            </w:r>
          </w:p>
          <w:p w:rsidR="00942C75" w:rsidRDefault="00942C75">
            <w:pPr>
              <w:pStyle w:val="TableParagraph"/>
              <w:numPr>
                <w:ilvl w:val="0"/>
                <w:numId w:val="6"/>
              </w:numPr>
              <w:tabs>
                <w:tab w:val="left" w:pos="912"/>
                <w:tab w:val="left" w:pos="913"/>
              </w:tabs>
              <w:ind w:right="1312"/>
            </w:pPr>
            <w:r>
              <w:t>Demonstrate understanding and application of the rule</w:t>
            </w:r>
            <w:r>
              <w:rPr>
                <w:spacing w:val="-17"/>
              </w:rPr>
              <w:t xml:space="preserve"> </w:t>
            </w:r>
            <w:r>
              <w:t>of confidentiality</w:t>
            </w:r>
          </w:p>
          <w:p w:rsidR="00942C75" w:rsidRDefault="00942C75">
            <w:pPr>
              <w:pStyle w:val="TableParagraph"/>
              <w:numPr>
                <w:ilvl w:val="0"/>
                <w:numId w:val="6"/>
              </w:numPr>
              <w:tabs>
                <w:tab w:val="left" w:pos="912"/>
                <w:tab w:val="left" w:pos="913"/>
              </w:tabs>
              <w:ind w:right="553"/>
            </w:pPr>
            <w:r>
              <w:t>Provide examples of the rule of confidentiality in effect during the placement</w:t>
            </w:r>
          </w:p>
          <w:p w:rsidR="00942C75" w:rsidRDefault="00942C75">
            <w:pPr>
              <w:pStyle w:val="TableParagraph"/>
              <w:numPr>
                <w:ilvl w:val="0"/>
                <w:numId w:val="6"/>
              </w:numPr>
              <w:tabs>
                <w:tab w:val="left" w:pos="912"/>
                <w:tab w:val="left" w:pos="913"/>
              </w:tabs>
              <w:ind w:right="406"/>
            </w:pPr>
            <w:r>
              <w:t>Apply the rule of confidentiality when presenting case studies from placement</w:t>
            </w:r>
          </w:p>
        </w:tc>
      </w:tr>
      <w:tr w:rsidR="00942C75" w:rsidTr="00942C75">
        <w:trPr>
          <w:trHeight w:hRule="exact" w:val="382"/>
        </w:trPr>
        <w:tc>
          <w:tcPr>
            <w:tcW w:w="630" w:type="dxa"/>
            <w:gridSpan w:val="2"/>
          </w:tcPr>
          <w:p w:rsidR="00942C75" w:rsidRDefault="00942C75">
            <w:pPr>
              <w:pStyle w:val="TableParagraph"/>
              <w:spacing w:before="116"/>
              <w:ind w:left="179" w:right="171"/>
              <w:jc w:val="center"/>
            </w:pPr>
          </w:p>
        </w:tc>
        <w:tc>
          <w:tcPr>
            <w:tcW w:w="630" w:type="dxa"/>
            <w:gridSpan w:val="2"/>
          </w:tcPr>
          <w:p w:rsidR="00942C75" w:rsidRDefault="00942C75">
            <w:pPr>
              <w:pStyle w:val="TableParagraph"/>
              <w:spacing w:before="116"/>
              <w:ind w:left="179" w:right="171"/>
              <w:jc w:val="center"/>
            </w:pPr>
            <w:r>
              <w:t>8.</w:t>
            </w:r>
          </w:p>
        </w:tc>
        <w:tc>
          <w:tcPr>
            <w:tcW w:w="8190" w:type="dxa"/>
          </w:tcPr>
          <w:p w:rsidR="00942C75" w:rsidRDefault="00942C75">
            <w:pPr>
              <w:pStyle w:val="TableParagraph"/>
              <w:spacing w:before="114"/>
              <w:ind w:left="191" w:right="391"/>
              <w:rPr>
                <w:b/>
              </w:rPr>
            </w:pPr>
            <w:r>
              <w:rPr>
                <w:b/>
              </w:rPr>
              <w:t>Demonstrate an understanding of the Health Care System.</w:t>
            </w:r>
          </w:p>
        </w:tc>
      </w:tr>
      <w:tr w:rsidR="00942C75" w:rsidTr="00942C75">
        <w:trPr>
          <w:trHeight w:hRule="exact" w:val="1390"/>
        </w:trPr>
        <w:tc>
          <w:tcPr>
            <w:tcW w:w="630" w:type="dxa"/>
            <w:gridSpan w:val="2"/>
          </w:tcPr>
          <w:p w:rsidR="00942C75" w:rsidRDefault="00942C75"/>
        </w:tc>
        <w:tc>
          <w:tcPr>
            <w:tcW w:w="630" w:type="dxa"/>
            <w:gridSpan w:val="2"/>
          </w:tcPr>
          <w:p w:rsidR="00942C75" w:rsidRDefault="00942C75"/>
        </w:tc>
        <w:tc>
          <w:tcPr>
            <w:tcW w:w="8190" w:type="dxa"/>
          </w:tcPr>
          <w:p w:rsidR="00942C75" w:rsidRDefault="00942C75">
            <w:pPr>
              <w:pStyle w:val="TableParagraph"/>
              <w:spacing w:line="242" w:lineRule="exact"/>
              <w:ind w:left="191" w:right="391"/>
            </w:pPr>
            <w:r>
              <w:rPr>
                <w:u w:val="single"/>
              </w:rPr>
              <w:t>Potential Elements of the Performance</w:t>
            </w:r>
            <w:r>
              <w:t>:</w:t>
            </w:r>
          </w:p>
          <w:p w:rsidR="00942C75" w:rsidRDefault="00942C75">
            <w:pPr>
              <w:pStyle w:val="TableParagraph"/>
              <w:numPr>
                <w:ilvl w:val="0"/>
                <w:numId w:val="5"/>
              </w:numPr>
              <w:tabs>
                <w:tab w:val="left" w:pos="912"/>
                <w:tab w:val="left" w:pos="913"/>
              </w:tabs>
              <w:ind w:right="380"/>
            </w:pPr>
            <w:r>
              <w:t>Outline and explain the relationship of at least one agency with the Health Care System – type of facility, type of services offered, funding of services offered, current funding or legislative issues related to the</w:t>
            </w:r>
            <w:r>
              <w:rPr>
                <w:spacing w:val="-6"/>
              </w:rPr>
              <w:t xml:space="preserve"> </w:t>
            </w:r>
            <w:r>
              <w:t>agency</w:t>
            </w:r>
          </w:p>
        </w:tc>
      </w:tr>
    </w:tbl>
    <w:p w:rsidR="00942C75" w:rsidRDefault="00942C75">
      <w:r>
        <w:br w:type="page"/>
      </w:r>
    </w:p>
    <w:p w:rsidR="00942C75" w:rsidRDefault="00942C75"/>
    <w:p w:rsidR="00942C75" w:rsidRDefault="00942C75"/>
    <w:tbl>
      <w:tblPr>
        <w:tblW w:w="9450" w:type="dxa"/>
        <w:tblInd w:w="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
        <w:gridCol w:w="620"/>
        <w:gridCol w:w="630"/>
        <w:gridCol w:w="60"/>
        <w:gridCol w:w="8130"/>
      </w:tblGrid>
      <w:tr w:rsidR="00942C75" w:rsidTr="00942C75">
        <w:trPr>
          <w:trHeight w:hRule="exact" w:val="380"/>
        </w:trPr>
        <w:tc>
          <w:tcPr>
            <w:tcW w:w="630" w:type="dxa"/>
            <w:gridSpan w:val="2"/>
          </w:tcPr>
          <w:p w:rsidR="00942C75" w:rsidRDefault="00942C75">
            <w:pPr>
              <w:pStyle w:val="TableParagraph"/>
              <w:spacing w:before="116"/>
              <w:ind w:left="179" w:right="171"/>
              <w:jc w:val="center"/>
            </w:pPr>
          </w:p>
        </w:tc>
        <w:tc>
          <w:tcPr>
            <w:tcW w:w="630" w:type="dxa"/>
          </w:tcPr>
          <w:p w:rsidR="00942C75" w:rsidRDefault="00942C75">
            <w:pPr>
              <w:pStyle w:val="TableParagraph"/>
              <w:spacing w:before="116"/>
              <w:ind w:left="179" w:right="171"/>
              <w:jc w:val="center"/>
            </w:pPr>
            <w:r>
              <w:t>9.</w:t>
            </w:r>
          </w:p>
        </w:tc>
        <w:tc>
          <w:tcPr>
            <w:tcW w:w="8190" w:type="dxa"/>
            <w:gridSpan w:val="2"/>
          </w:tcPr>
          <w:p w:rsidR="00942C75" w:rsidRDefault="00942C75">
            <w:pPr>
              <w:pStyle w:val="TableParagraph"/>
              <w:spacing w:before="114"/>
              <w:ind w:left="191" w:right="391"/>
              <w:rPr>
                <w:b/>
              </w:rPr>
            </w:pPr>
            <w:r>
              <w:rPr>
                <w:b/>
              </w:rPr>
              <w:t>Demonstrate accountability at all times.</w:t>
            </w:r>
          </w:p>
        </w:tc>
      </w:tr>
      <w:tr w:rsidR="00942C75" w:rsidTr="00942C75">
        <w:trPr>
          <w:trHeight w:hRule="exact" w:val="1274"/>
        </w:trPr>
        <w:tc>
          <w:tcPr>
            <w:tcW w:w="630" w:type="dxa"/>
            <w:gridSpan w:val="2"/>
          </w:tcPr>
          <w:p w:rsidR="00942C75" w:rsidRDefault="00942C75"/>
        </w:tc>
        <w:tc>
          <w:tcPr>
            <w:tcW w:w="630" w:type="dxa"/>
          </w:tcPr>
          <w:p w:rsidR="00942C75" w:rsidRDefault="00942C75"/>
        </w:tc>
        <w:tc>
          <w:tcPr>
            <w:tcW w:w="8190" w:type="dxa"/>
            <w:gridSpan w:val="2"/>
          </w:tcPr>
          <w:p w:rsidR="00942C75" w:rsidRDefault="00942C75">
            <w:pPr>
              <w:pStyle w:val="TableParagraph"/>
              <w:spacing w:line="241" w:lineRule="exact"/>
              <w:ind w:left="191" w:right="391"/>
            </w:pPr>
            <w:r>
              <w:rPr>
                <w:u w:val="single"/>
              </w:rPr>
              <w:t>Potential Elements of the Performance</w:t>
            </w:r>
            <w:r>
              <w:t>:</w:t>
            </w:r>
          </w:p>
          <w:p w:rsidR="00942C75" w:rsidRDefault="00942C75">
            <w:pPr>
              <w:pStyle w:val="TableParagraph"/>
              <w:numPr>
                <w:ilvl w:val="0"/>
                <w:numId w:val="4"/>
              </w:numPr>
              <w:tabs>
                <w:tab w:val="left" w:pos="912"/>
                <w:tab w:val="left" w:pos="913"/>
              </w:tabs>
              <w:spacing w:before="1" w:line="252" w:lineRule="exact"/>
            </w:pPr>
            <w:r>
              <w:t>Be punctual for placements and</w:t>
            </w:r>
            <w:r>
              <w:rPr>
                <w:spacing w:val="-7"/>
              </w:rPr>
              <w:t xml:space="preserve"> </w:t>
            </w:r>
            <w:r>
              <w:t>seminar</w:t>
            </w:r>
          </w:p>
          <w:p w:rsidR="00942C75" w:rsidRDefault="00942C75">
            <w:pPr>
              <w:pStyle w:val="TableParagraph"/>
              <w:numPr>
                <w:ilvl w:val="0"/>
                <w:numId w:val="4"/>
              </w:numPr>
              <w:tabs>
                <w:tab w:val="left" w:pos="912"/>
                <w:tab w:val="left" w:pos="913"/>
              </w:tabs>
              <w:spacing w:line="252" w:lineRule="exact"/>
            </w:pPr>
            <w:r>
              <w:t>Attend regularly and inform appropriate personnel of any</w:t>
            </w:r>
            <w:r>
              <w:rPr>
                <w:spacing w:val="-17"/>
              </w:rPr>
              <w:t xml:space="preserve"> </w:t>
            </w:r>
            <w:r>
              <w:t>absences</w:t>
            </w:r>
          </w:p>
          <w:p w:rsidR="00942C75" w:rsidRDefault="00942C75">
            <w:pPr>
              <w:pStyle w:val="TableParagraph"/>
              <w:numPr>
                <w:ilvl w:val="0"/>
                <w:numId w:val="4"/>
              </w:numPr>
              <w:tabs>
                <w:tab w:val="left" w:pos="912"/>
                <w:tab w:val="left" w:pos="913"/>
              </w:tabs>
              <w:spacing w:before="1"/>
            </w:pPr>
            <w:r>
              <w:t>Take responsibility for making up any lost time due to</w:t>
            </w:r>
            <w:r>
              <w:rPr>
                <w:spacing w:val="-22"/>
              </w:rPr>
              <w:t xml:space="preserve"> </w:t>
            </w:r>
            <w:r>
              <w:t>absences</w:t>
            </w:r>
          </w:p>
          <w:p w:rsidR="00942C75" w:rsidRDefault="00942C75" w:rsidP="00942C75">
            <w:pPr>
              <w:pStyle w:val="TableParagraph"/>
              <w:tabs>
                <w:tab w:val="left" w:pos="912"/>
                <w:tab w:val="left" w:pos="913"/>
              </w:tabs>
              <w:spacing w:before="1"/>
            </w:pPr>
          </w:p>
        </w:tc>
      </w:tr>
      <w:tr w:rsidR="0017325C" w:rsidTr="00942C75">
        <w:trPr>
          <w:gridBefore w:val="1"/>
          <w:wBefore w:w="10" w:type="dxa"/>
          <w:trHeight w:hRule="exact" w:val="492"/>
        </w:trPr>
        <w:tc>
          <w:tcPr>
            <w:tcW w:w="620" w:type="dxa"/>
          </w:tcPr>
          <w:p w:rsidR="0017325C" w:rsidRDefault="0017325C"/>
        </w:tc>
        <w:tc>
          <w:tcPr>
            <w:tcW w:w="630" w:type="dxa"/>
          </w:tcPr>
          <w:p w:rsidR="0017325C" w:rsidRDefault="004B6D8A">
            <w:pPr>
              <w:pStyle w:val="TableParagraph"/>
              <w:spacing w:line="228" w:lineRule="exact"/>
              <w:ind w:left="214"/>
            </w:pPr>
            <w:r>
              <w:t>10.</w:t>
            </w:r>
          </w:p>
        </w:tc>
        <w:tc>
          <w:tcPr>
            <w:tcW w:w="8190" w:type="dxa"/>
            <w:gridSpan w:val="2"/>
          </w:tcPr>
          <w:p w:rsidR="0017325C" w:rsidRDefault="004B6D8A">
            <w:pPr>
              <w:pStyle w:val="TableParagraph"/>
              <w:spacing w:line="226" w:lineRule="exact"/>
              <w:ind w:left="130"/>
              <w:rPr>
                <w:b/>
              </w:rPr>
            </w:pPr>
            <w:r>
              <w:rPr>
                <w:b/>
              </w:rPr>
              <w:t>Demonstrate skills of self-directed learning through observation,</w:t>
            </w:r>
          </w:p>
          <w:p w:rsidR="0017325C" w:rsidRDefault="004B6D8A">
            <w:pPr>
              <w:pStyle w:val="TableParagraph"/>
              <w:spacing w:before="2"/>
              <w:ind w:left="130"/>
              <w:rPr>
                <w:b/>
              </w:rPr>
            </w:pPr>
            <w:r>
              <w:rPr>
                <w:b/>
              </w:rPr>
              <w:t>questioning and initiative.</w:t>
            </w:r>
          </w:p>
        </w:tc>
      </w:tr>
      <w:tr w:rsidR="0017325C" w:rsidTr="00942C75">
        <w:trPr>
          <w:gridBefore w:val="1"/>
          <w:wBefore w:w="10" w:type="dxa"/>
          <w:trHeight w:hRule="exact" w:val="1265"/>
        </w:trPr>
        <w:tc>
          <w:tcPr>
            <w:tcW w:w="620" w:type="dxa"/>
          </w:tcPr>
          <w:p w:rsidR="0017325C" w:rsidRDefault="0017325C"/>
        </w:tc>
        <w:tc>
          <w:tcPr>
            <w:tcW w:w="630" w:type="dxa"/>
          </w:tcPr>
          <w:p w:rsidR="0017325C" w:rsidRDefault="0017325C"/>
        </w:tc>
        <w:tc>
          <w:tcPr>
            <w:tcW w:w="8190" w:type="dxa"/>
            <w:gridSpan w:val="2"/>
          </w:tcPr>
          <w:p w:rsidR="0017325C" w:rsidRDefault="004B6D8A">
            <w:pPr>
              <w:pStyle w:val="TableParagraph"/>
              <w:spacing w:line="242" w:lineRule="exact"/>
              <w:ind w:left="130"/>
            </w:pPr>
            <w:r>
              <w:rPr>
                <w:u w:val="single"/>
              </w:rPr>
              <w:t>Potential Elements of the Performance</w:t>
            </w:r>
            <w:r>
              <w:t>:</w:t>
            </w:r>
          </w:p>
          <w:p w:rsidR="0017325C" w:rsidRDefault="004B6D8A">
            <w:pPr>
              <w:pStyle w:val="TableParagraph"/>
              <w:numPr>
                <w:ilvl w:val="0"/>
                <w:numId w:val="3"/>
              </w:numPr>
              <w:tabs>
                <w:tab w:val="left" w:pos="850"/>
                <w:tab w:val="left" w:pos="851"/>
              </w:tabs>
              <w:spacing w:before="1"/>
              <w:ind w:right="199"/>
            </w:pPr>
            <w:r>
              <w:t>Maintain a log book throughout placement that demonstrate self- directed learning (observation, reflection, questioning, showing initiative,</w:t>
            </w:r>
            <w:r>
              <w:rPr>
                <w:spacing w:val="-4"/>
              </w:rPr>
              <w:t xml:space="preserve"> </w:t>
            </w:r>
            <w:r>
              <w:t>researching)</w:t>
            </w:r>
          </w:p>
        </w:tc>
      </w:tr>
      <w:tr w:rsidR="0017325C" w:rsidTr="00942C75">
        <w:trPr>
          <w:gridBefore w:val="1"/>
          <w:wBefore w:w="10" w:type="dxa"/>
          <w:trHeight w:hRule="exact" w:val="632"/>
        </w:trPr>
        <w:tc>
          <w:tcPr>
            <w:tcW w:w="620" w:type="dxa"/>
          </w:tcPr>
          <w:p w:rsidR="0017325C" w:rsidRDefault="0017325C">
            <w:pPr>
              <w:pStyle w:val="TableParagraph"/>
              <w:spacing w:before="11"/>
              <w:rPr>
                <w:rFonts w:ascii="Times New Roman"/>
                <w:sz w:val="20"/>
              </w:rPr>
            </w:pPr>
          </w:p>
          <w:p w:rsidR="0017325C" w:rsidRDefault="004B6D8A">
            <w:pPr>
              <w:pStyle w:val="TableParagraph"/>
              <w:ind w:left="200"/>
              <w:rPr>
                <w:b/>
              </w:rPr>
            </w:pPr>
            <w:r>
              <w:rPr>
                <w:b/>
              </w:rPr>
              <w:t>III.</w:t>
            </w:r>
          </w:p>
        </w:tc>
        <w:tc>
          <w:tcPr>
            <w:tcW w:w="8820" w:type="dxa"/>
            <w:gridSpan w:val="3"/>
          </w:tcPr>
          <w:p w:rsidR="0017325C" w:rsidRDefault="0017325C">
            <w:pPr>
              <w:pStyle w:val="TableParagraph"/>
              <w:spacing w:before="11"/>
              <w:rPr>
                <w:rFonts w:ascii="Times New Roman"/>
                <w:sz w:val="20"/>
              </w:rPr>
            </w:pPr>
          </w:p>
          <w:p w:rsidR="0017325C" w:rsidRDefault="004B6D8A">
            <w:pPr>
              <w:pStyle w:val="TableParagraph"/>
              <w:ind w:left="214"/>
              <w:rPr>
                <w:b/>
              </w:rPr>
            </w:pPr>
            <w:r>
              <w:rPr>
                <w:b/>
              </w:rPr>
              <w:t>TOPICS:</w:t>
            </w:r>
          </w:p>
        </w:tc>
      </w:tr>
      <w:tr w:rsidR="0017325C" w:rsidTr="00942C75">
        <w:trPr>
          <w:gridBefore w:val="1"/>
          <w:wBefore w:w="10" w:type="dxa"/>
          <w:trHeight w:hRule="exact" w:val="380"/>
        </w:trPr>
        <w:tc>
          <w:tcPr>
            <w:tcW w:w="620" w:type="dxa"/>
          </w:tcPr>
          <w:p w:rsidR="0017325C" w:rsidRDefault="0017325C"/>
        </w:tc>
        <w:tc>
          <w:tcPr>
            <w:tcW w:w="690" w:type="dxa"/>
            <w:gridSpan w:val="2"/>
          </w:tcPr>
          <w:p w:rsidR="0017325C" w:rsidRDefault="004B6D8A">
            <w:pPr>
              <w:pStyle w:val="TableParagraph"/>
              <w:spacing w:before="115"/>
              <w:ind w:left="214"/>
            </w:pPr>
            <w:r>
              <w:t>1.</w:t>
            </w:r>
          </w:p>
        </w:tc>
        <w:tc>
          <w:tcPr>
            <w:tcW w:w="8130" w:type="dxa"/>
          </w:tcPr>
          <w:p w:rsidR="0017325C" w:rsidRDefault="004B6D8A">
            <w:pPr>
              <w:pStyle w:val="TableParagraph"/>
              <w:spacing w:before="115"/>
              <w:ind w:left="130"/>
            </w:pPr>
            <w:r>
              <w:t>Communication Skills</w:t>
            </w:r>
          </w:p>
        </w:tc>
      </w:tr>
      <w:tr w:rsidR="0017325C" w:rsidTr="00942C75">
        <w:trPr>
          <w:gridBefore w:val="1"/>
          <w:wBefore w:w="10" w:type="dxa"/>
          <w:trHeight w:hRule="exact" w:val="253"/>
        </w:trPr>
        <w:tc>
          <w:tcPr>
            <w:tcW w:w="620" w:type="dxa"/>
          </w:tcPr>
          <w:p w:rsidR="0017325C" w:rsidRDefault="0017325C"/>
        </w:tc>
        <w:tc>
          <w:tcPr>
            <w:tcW w:w="690" w:type="dxa"/>
            <w:gridSpan w:val="2"/>
          </w:tcPr>
          <w:p w:rsidR="0017325C" w:rsidRDefault="004B6D8A">
            <w:pPr>
              <w:pStyle w:val="TableParagraph"/>
              <w:spacing w:line="242" w:lineRule="exact"/>
              <w:ind w:left="214"/>
            </w:pPr>
            <w:r>
              <w:t>2.</w:t>
            </w:r>
          </w:p>
        </w:tc>
        <w:tc>
          <w:tcPr>
            <w:tcW w:w="8130" w:type="dxa"/>
          </w:tcPr>
          <w:p w:rsidR="0017325C" w:rsidRDefault="004B6D8A">
            <w:pPr>
              <w:pStyle w:val="TableParagraph"/>
              <w:spacing w:line="242" w:lineRule="exact"/>
              <w:ind w:left="130"/>
            </w:pPr>
            <w:r>
              <w:t xml:space="preserve">Professional </w:t>
            </w:r>
            <w:proofErr w:type="spellStart"/>
            <w:r>
              <w:t>Behaviours</w:t>
            </w:r>
            <w:proofErr w:type="spellEnd"/>
          </w:p>
        </w:tc>
      </w:tr>
      <w:tr w:rsidR="0017325C" w:rsidTr="00942C75">
        <w:trPr>
          <w:gridBefore w:val="1"/>
          <w:wBefore w:w="10" w:type="dxa"/>
          <w:trHeight w:hRule="exact" w:val="253"/>
        </w:trPr>
        <w:tc>
          <w:tcPr>
            <w:tcW w:w="620" w:type="dxa"/>
          </w:tcPr>
          <w:p w:rsidR="0017325C" w:rsidRDefault="0017325C"/>
        </w:tc>
        <w:tc>
          <w:tcPr>
            <w:tcW w:w="690" w:type="dxa"/>
            <w:gridSpan w:val="2"/>
          </w:tcPr>
          <w:p w:rsidR="0017325C" w:rsidRDefault="004B6D8A">
            <w:pPr>
              <w:pStyle w:val="TableParagraph"/>
              <w:spacing w:line="241" w:lineRule="exact"/>
              <w:ind w:left="214"/>
            </w:pPr>
            <w:r>
              <w:t>3.</w:t>
            </w:r>
          </w:p>
        </w:tc>
        <w:tc>
          <w:tcPr>
            <w:tcW w:w="8130" w:type="dxa"/>
          </w:tcPr>
          <w:p w:rsidR="0017325C" w:rsidRDefault="004B6D8A">
            <w:pPr>
              <w:pStyle w:val="TableParagraph"/>
              <w:spacing w:line="241" w:lineRule="exact"/>
              <w:ind w:left="130"/>
            </w:pPr>
            <w:r>
              <w:t>Role of the OTA/PTA Student</w:t>
            </w:r>
          </w:p>
        </w:tc>
      </w:tr>
      <w:tr w:rsidR="0017325C" w:rsidTr="00942C75">
        <w:trPr>
          <w:gridBefore w:val="1"/>
          <w:wBefore w:w="10" w:type="dxa"/>
          <w:trHeight w:hRule="exact" w:val="254"/>
        </w:trPr>
        <w:tc>
          <w:tcPr>
            <w:tcW w:w="620" w:type="dxa"/>
          </w:tcPr>
          <w:p w:rsidR="0017325C" w:rsidRDefault="0017325C"/>
        </w:tc>
        <w:tc>
          <w:tcPr>
            <w:tcW w:w="690" w:type="dxa"/>
            <w:gridSpan w:val="2"/>
          </w:tcPr>
          <w:p w:rsidR="0017325C" w:rsidRDefault="004B6D8A">
            <w:pPr>
              <w:pStyle w:val="TableParagraph"/>
              <w:spacing w:line="242" w:lineRule="exact"/>
              <w:ind w:left="214"/>
            </w:pPr>
            <w:r>
              <w:t>4.</w:t>
            </w:r>
          </w:p>
        </w:tc>
        <w:tc>
          <w:tcPr>
            <w:tcW w:w="8130" w:type="dxa"/>
          </w:tcPr>
          <w:p w:rsidR="0017325C" w:rsidRDefault="004B6D8A">
            <w:pPr>
              <w:pStyle w:val="TableParagraph"/>
              <w:spacing w:line="242" w:lineRule="exact"/>
              <w:ind w:left="130"/>
            </w:pPr>
            <w:r>
              <w:t>Terminology</w:t>
            </w:r>
          </w:p>
        </w:tc>
      </w:tr>
      <w:tr w:rsidR="0017325C" w:rsidTr="00942C75">
        <w:trPr>
          <w:gridBefore w:val="1"/>
          <w:wBefore w:w="10" w:type="dxa"/>
          <w:trHeight w:hRule="exact" w:val="253"/>
        </w:trPr>
        <w:tc>
          <w:tcPr>
            <w:tcW w:w="620" w:type="dxa"/>
          </w:tcPr>
          <w:p w:rsidR="0017325C" w:rsidRDefault="0017325C"/>
        </w:tc>
        <w:tc>
          <w:tcPr>
            <w:tcW w:w="690" w:type="dxa"/>
            <w:gridSpan w:val="2"/>
          </w:tcPr>
          <w:p w:rsidR="0017325C" w:rsidRDefault="004B6D8A">
            <w:pPr>
              <w:pStyle w:val="TableParagraph"/>
              <w:spacing w:line="241" w:lineRule="exact"/>
              <w:ind w:left="214"/>
            </w:pPr>
            <w:r>
              <w:t>5.</w:t>
            </w:r>
          </w:p>
        </w:tc>
        <w:tc>
          <w:tcPr>
            <w:tcW w:w="8130" w:type="dxa"/>
          </w:tcPr>
          <w:p w:rsidR="0017325C" w:rsidRDefault="004B6D8A">
            <w:pPr>
              <w:pStyle w:val="TableParagraph"/>
              <w:spacing w:line="241" w:lineRule="exact"/>
              <w:ind w:left="130"/>
            </w:pPr>
            <w:r>
              <w:t>Relationships with other Care Providers</w:t>
            </w:r>
          </w:p>
        </w:tc>
      </w:tr>
      <w:tr w:rsidR="0017325C" w:rsidTr="00942C75">
        <w:trPr>
          <w:gridBefore w:val="1"/>
          <w:wBefore w:w="10" w:type="dxa"/>
          <w:trHeight w:hRule="exact" w:val="253"/>
        </w:trPr>
        <w:tc>
          <w:tcPr>
            <w:tcW w:w="620" w:type="dxa"/>
          </w:tcPr>
          <w:p w:rsidR="0017325C" w:rsidRDefault="0017325C"/>
        </w:tc>
        <w:tc>
          <w:tcPr>
            <w:tcW w:w="690" w:type="dxa"/>
            <w:gridSpan w:val="2"/>
          </w:tcPr>
          <w:p w:rsidR="0017325C" w:rsidRDefault="004B6D8A">
            <w:pPr>
              <w:pStyle w:val="TableParagraph"/>
              <w:spacing w:line="242" w:lineRule="exact"/>
              <w:ind w:left="214"/>
            </w:pPr>
            <w:r>
              <w:t>6.</w:t>
            </w:r>
          </w:p>
        </w:tc>
        <w:tc>
          <w:tcPr>
            <w:tcW w:w="8130" w:type="dxa"/>
          </w:tcPr>
          <w:p w:rsidR="0017325C" w:rsidRDefault="004B6D8A">
            <w:pPr>
              <w:pStyle w:val="TableParagraph"/>
              <w:spacing w:line="242" w:lineRule="exact"/>
              <w:ind w:left="130"/>
            </w:pPr>
            <w:r>
              <w:t>Confidentiality</w:t>
            </w:r>
          </w:p>
        </w:tc>
      </w:tr>
      <w:tr w:rsidR="0017325C" w:rsidTr="00942C75">
        <w:trPr>
          <w:gridBefore w:val="1"/>
          <w:wBefore w:w="10" w:type="dxa"/>
          <w:trHeight w:hRule="exact" w:val="252"/>
        </w:trPr>
        <w:tc>
          <w:tcPr>
            <w:tcW w:w="620" w:type="dxa"/>
          </w:tcPr>
          <w:p w:rsidR="0017325C" w:rsidRDefault="0017325C"/>
        </w:tc>
        <w:tc>
          <w:tcPr>
            <w:tcW w:w="690" w:type="dxa"/>
            <w:gridSpan w:val="2"/>
          </w:tcPr>
          <w:p w:rsidR="0017325C" w:rsidRDefault="004B6D8A">
            <w:pPr>
              <w:pStyle w:val="TableParagraph"/>
              <w:spacing w:line="241" w:lineRule="exact"/>
              <w:ind w:left="214"/>
            </w:pPr>
            <w:r>
              <w:t>7.</w:t>
            </w:r>
          </w:p>
        </w:tc>
        <w:tc>
          <w:tcPr>
            <w:tcW w:w="8130" w:type="dxa"/>
          </w:tcPr>
          <w:p w:rsidR="0017325C" w:rsidRDefault="004B6D8A">
            <w:pPr>
              <w:pStyle w:val="TableParagraph"/>
              <w:spacing w:line="241" w:lineRule="exact"/>
              <w:ind w:left="130"/>
            </w:pPr>
            <w:r>
              <w:t>Health Care System and relationship with one Agency</w:t>
            </w:r>
          </w:p>
        </w:tc>
      </w:tr>
      <w:tr w:rsidR="0017325C" w:rsidTr="00942C75">
        <w:trPr>
          <w:gridBefore w:val="1"/>
          <w:wBefore w:w="10" w:type="dxa"/>
          <w:trHeight w:hRule="exact" w:val="236"/>
        </w:trPr>
        <w:tc>
          <w:tcPr>
            <w:tcW w:w="620" w:type="dxa"/>
          </w:tcPr>
          <w:p w:rsidR="0017325C" w:rsidRDefault="0017325C"/>
        </w:tc>
        <w:tc>
          <w:tcPr>
            <w:tcW w:w="690" w:type="dxa"/>
            <w:gridSpan w:val="2"/>
          </w:tcPr>
          <w:p w:rsidR="0017325C" w:rsidRDefault="004B6D8A">
            <w:pPr>
              <w:pStyle w:val="TableParagraph"/>
              <w:spacing w:line="241" w:lineRule="exact"/>
              <w:ind w:left="214"/>
            </w:pPr>
            <w:r>
              <w:t>8.</w:t>
            </w:r>
          </w:p>
        </w:tc>
        <w:tc>
          <w:tcPr>
            <w:tcW w:w="8130" w:type="dxa"/>
          </w:tcPr>
          <w:p w:rsidR="0017325C" w:rsidRDefault="004B6D8A">
            <w:pPr>
              <w:pStyle w:val="TableParagraph"/>
              <w:spacing w:line="241" w:lineRule="exact"/>
              <w:ind w:left="130"/>
            </w:pPr>
            <w:r>
              <w:t>Self-Directed Learning</w:t>
            </w:r>
          </w:p>
        </w:tc>
      </w:tr>
    </w:tbl>
    <w:p w:rsidR="0017325C" w:rsidRDefault="0017325C">
      <w:pPr>
        <w:pStyle w:val="BodyText"/>
        <w:spacing w:before="8"/>
        <w:rPr>
          <w:rFonts w:ascii="Times New Roman"/>
          <w:sz w:val="26"/>
        </w:rPr>
      </w:pPr>
    </w:p>
    <w:p w:rsidR="00636798" w:rsidRDefault="00636798">
      <w:pPr>
        <w:pStyle w:val="BodyText"/>
        <w:spacing w:before="8"/>
        <w:rPr>
          <w:rFonts w:ascii="Times New Roman"/>
          <w:sz w:val="26"/>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72"/>
        <w:gridCol w:w="8318"/>
      </w:tblGrid>
      <w:tr w:rsidR="0017325C" w:rsidTr="00636798">
        <w:trPr>
          <w:trHeight w:hRule="exact" w:val="727"/>
        </w:trPr>
        <w:tc>
          <w:tcPr>
            <w:tcW w:w="672" w:type="dxa"/>
          </w:tcPr>
          <w:p w:rsidR="0017325C" w:rsidRDefault="004B6D8A">
            <w:pPr>
              <w:pStyle w:val="TableParagraph"/>
              <w:spacing w:line="226" w:lineRule="exact"/>
              <w:ind w:left="200"/>
              <w:rPr>
                <w:b/>
              </w:rPr>
            </w:pPr>
            <w:r>
              <w:rPr>
                <w:b/>
              </w:rPr>
              <w:t>IV.</w:t>
            </w:r>
          </w:p>
        </w:tc>
        <w:tc>
          <w:tcPr>
            <w:tcW w:w="8318" w:type="dxa"/>
          </w:tcPr>
          <w:p w:rsidR="0017325C" w:rsidRDefault="004B6D8A">
            <w:pPr>
              <w:pStyle w:val="TableParagraph"/>
              <w:spacing w:line="226" w:lineRule="exact"/>
              <w:ind w:left="202"/>
              <w:rPr>
                <w:b/>
              </w:rPr>
            </w:pPr>
            <w:r>
              <w:rPr>
                <w:b/>
              </w:rPr>
              <w:t>REQUIRED RESOURCES/TEXTS/MATERIALS:</w:t>
            </w:r>
          </w:p>
          <w:p w:rsidR="0017325C" w:rsidRDefault="0017325C">
            <w:pPr>
              <w:pStyle w:val="TableParagraph"/>
              <w:rPr>
                <w:rFonts w:ascii="Times New Roman"/>
              </w:rPr>
            </w:pPr>
          </w:p>
          <w:p w:rsidR="0017325C" w:rsidRDefault="004B6D8A">
            <w:pPr>
              <w:pStyle w:val="TableParagraph"/>
              <w:ind w:left="202"/>
            </w:pPr>
            <w:r>
              <w:t>To be provided in seminar as required.</w:t>
            </w:r>
          </w:p>
        </w:tc>
      </w:tr>
    </w:tbl>
    <w:p w:rsidR="0017325C" w:rsidRDefault="0017325C">
      <w:pPr>
        <w:pStyle w:val="BodyText"/>
        <w:spacing w:before="8"/>
        <w:rPr>
          <w:rFonts w:ascii="Times New Roman"/>
          <w:sz w:val="26"/>
        </w:rPr>
      </w:pPr>
    </w:p>
    <w:p w:rsidR="00636798" w:rsidRDefault="00636798">
      <w:pPr>
        <w:pStyle w:val="BodyText"/>
        <w:spacing w:before="8"/>
        <w:rPr>
          <w:rFonts w:ascii="Times New Roman"/>
          <w:sz w:val="26"/>
        </w:rPr>
      </w:pPr>
    </w:p>
    <w:tbl>
      <w:tblPr>
        <w:tblW w:w="9440"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1"/>
        <w:gridCol w:w="8799"/>
      </w:tblGrid>
      <w:tr w:rsidR="0017325C" w:rsidTr="00F06BB2">
        <w:trPr>
          <w:trHeight w:hRule="exact" w:val="4298"/>
        </w:trPr>
        <w:tc>
          <w:tcPr>
            <w:tcW w:w="641" w:type="dxa"/>
          </w:tcPr>
          <w:p w:rsidR="0017325C" w:rsidRDefault="004B6D8A">
            <w:pPr>
              <w:pStyle w:val="TableParagraph"/>
              <w:spacing w:line="226" w:lineRule="exact"/>
              <w:ind w:left="200"/>
              <w:rPr>
                <w:b/>
              </w:rPr>
            </w:pPr>
            <w:r>
              <w:rPr>
                <w:b/>
              </w:rPr>
              <w:t>V.</w:t>
            </w:r>
          </w:p>
        </w:tc>
        <w:tc>
          <w:tcPr>
            <w:tcW w:w="8799" w:type="dxa"/>
          </w:tcPr>
          <w:p w:rsidR="0017325C" w:rsidRDefault="004B6D8A">
            <w:pPr>
              <w:pStyle w:val="TableParagraph"/>
              <w:spacing w:line="226" w:lineRule="exact"/>
              <w:ind w:left="233" w:right="97"/>
              <w:rPr>
                <w:b/>
              </w:rPr>
            </w:pPr>
            <w:r>
              <w:rPr>
                <w:b/>
              </w:rPr>
              <w:t>EVALUATION PROCESS/GRADING SYSTEM:</w:t>
            </w:r>
          </w:p>
          <w:p w:rsidR="0017325C" w:rsidRDefault="0017325C">
            <w:pPr>
              <w:pStyle w:val="TableParagraph"/>
              <w:spacing w:before="9"/>
              <w:rPr>
                <w:rFonts w:ascii="Times New Roman"/>
                <w:sz w:val="21"/>
              </w:rPr>
            </w:pPr>
          </w:p>
          <w:p w:rsidR="0017325C" w:rsidRDefault="004B6D8A">
            <w:pPr>
              <w:pStyle w:val="TableParagraph"/>
              <w:ind w:left="233" w:right="97"/>
              <w:rPr>
                <w:b/>
                <w:sz w:val="20"/>
              </w:rPr>
            </w:pPr>
            <w:r>
              <w:rPr>
                <w:b/>
                <w:sz w:val="20"/>
              </w:rPr>
              <w:t>Students in the OTA/PTA program must successfully complete this course with a Satisfactory grade, for subsequent courses in the OTA/PTA program which this course is a pre-requisite, and also as partial fulfillment of the OTA/PTA diploma.</w:t>
            </w:r>
          </w:p>
          <w:p w:rsidR="0017325C" w:rsidRDefault="0017325C">
            <w:pPr>
              <w:pStyle w:val="TableParagraph"/>
              <w:spacing w:before="3"/>
              <w:rPr>
                <w:rFonts w:ascii="Times New Roman"/>
                <w:sz w:val="20"/>
              </w:rPr>
            </w:pPr>
          </w:p>
          <w:p w:rsidR="0017325C" w:rsidRDefault="004B6D8A">
            <w:pPr>
              <w:pStyle w:val="TableParagraph"/>
              <w:numPr>
                <w:ilvl w:val="0"/>
                <w:numId w:val="2"/>
              </w:numPr>
              <w:tabs>
                <w:tab w:val="left" w:pos="640"/>
              </w:tabs>
              <w:rPr>
                <w:sz w:val="20"/>
              </w:rPr>
            </w:pPr>
            <w:r>
              <w:rPr>
                <w:sz w:val="20"/>
              </w:rPr>
              <w:t>Course Evaluation will be based on Timely and Satisfactory completion</w:t>
            </w:r>
            <w:r>
              <w:rPr>
                <w:spacing w:val="-22"/>
                <w:sz w:val="20"/>
              </w:rPr>
              <w:t xml:space="preserve"> </w:t>
            </w:r>
            <w:r>
              <w:rPr>
                <w:sz w:val="20"/>
              </w:rPr>
              <w:t>of:</w:t>
            </w:r>
          </w:p>
          <w:p w:rsidR="0017325C" w:rsidRDefault="004B6D8A">
            <w:pPr>
              <w:pStyle w:val="TableParagraph"/>
              <w:numPr>
                <w:ilvl w:val="1"/>
                <w:numId w:val="2"/>
              </w:numPr>
              <w:tabs>
                <w:tab w:val="left" w:pos="1674"/>
                <w:tab w:val="left" w:pos="1675"/>
              </w:tabs>
              <w:spacing w:line="238" w:lineRule="exact"/>
              <w:rPr>
                <w:sz w:val="20"/>
              </w:rPr>
            </w:pPr>
            <w:r>
              <w:rPr>
                <w:sz w:val="20"/>
              </w:rPr>
              <w:t>Portfolio assignments</w:t>
            </w:r>
            <w:r>
              <w:rPr>
                <w:spacing w:val="-7"/>
                <w:sz w:val="20"/>
              </w:rPr>
              <w:t xml:space="preserve"> </w:t>
            </w:r>
            <w:r>
              <w:rPr>
                <w:sz w:val="20"/>
              </w:rPr>
              <w:t>(S/U)</w:t>
            </w:r>
          </w:p>
          <w:p w:rsidR="0017325C" w:rsidRDefault="004B6D8A">
            <w:pPr>
              <w:pStyle w:val="TableParagraph"/>
              <w:numPr>
                <w:ilvl w:val="1"/>
                <w:numId w:val="2"/>
              </w:numPr>
              <w:tabs>
                <w:tab w:val="left" w:pos="1674"/>
                <w:tab w:val="left" w:pos="1675"/>
              </w:tabs>
              <w:spacing w:line="229" w:lineRule="exact"/>
              <w:rPr>
                <w:sz w:val="20"/>
              </w:rPr>
            </w:pPr>
            <w:r>
              <w:rPr>
                <w:sz w:val="20"/>
              </w:rPr>
              <w:t>Fieldwork Evaluation</w:t>
            </w:r>
            <w:r>
              <w:rPr>
                <w:spacing w:val="-12"/>
                <w:sz w:val="20"/>
              </w:rPr>
              <w:t xml:space="preserve"> </w:t>
            </w:r>
            <w:r>
              <w:rPr>
                <w:sz w:val="20"/>
              </w:rPr>
              <w:t>(S/U)</w:t>
            </w:r>
          </w:p>
          <w:p w:rsidR="0017325C" w:rsidRDefault="004B6D8A">
            <w:pPr>
              <w:pStyle w:val="TableParagraph"/>
              <w:numPr>
                <w:ilvl w:val="1"/>
                <w:numId w:val="2"/>
              </w:numPr>
              <w:tabs>
                <w:tab w:val="left" w:pos="1674"/>
                <w:tab w:val="left" w:pos="1675"/>
              </w:tabs>
              <w:spacing w:line="230" w:lineRule="exact"/>
              <w:rPr>
                <w:sz w:val="20"/>
              </w:rPr>
            </w:pPr>
            <w:r>
              <w:rPr>
                <w:sz w:val="20"/>
              </w:rPr>
              <w:t>Log Book</w:t>
            </w:r>
            <w:r>
              <w:rPr>
                <w:spacing w:val="-6"/>
                <w:sz w:val="20"/>
              </w:rPr>
              <w:t xml:space="preserve"> </w:t>
            </w:r>
            <w:r>
              <w:rPr>
                <w:sz w:val="20"/>
              </w:rPr>
              <w:t>(S/U)</w:t>
            </w:r>
          </w:p>
          <w:p w:rsidR="0017325C" w:rsidRDefault="004B6D8A">
            <w:pPr>
              <w:pStyle w:val="TableParagraph"/>
              <w:numPr>
                <w:ilvl w:val="1"/>
                <w:numId w:val="2"/>
              </w:numPr>
              <w:tabs>
                <w:tab w:val="left" w:pos="1674"/>
                <w:tab w:val="left" w:pos="1675"/>
              </w:tabs>
              <w:spacing w:line="230" w:lineRule="exact"/>
              <w:rPr>
                <w:sz w:val="20"/>
              </w:rPr>
            </w:pPr>
            <w:r>
              <w:rPr>
                <w:sz w:val="20"/>
              </w:rPr>
              <w:t>Attendance Record</w:t>
            </w:r>
            <w:r>
              <w:rPr>
                <w:spacing w:val="-9"/>
                <w:sz w:val="20"/>
              </w:rPr>
              <w:t xml:space="preserve"> </w:t>
            </w:r>
            <w:r>
              <w:rPr>
                <w:sz w:val="20"/>
              </w:rPr>
              <w:t>(S/U)</w:t>
            </w:r>
          </w:p>
          <w:p w:rsidR="0017325C" w:rsidRDefault="004B6D8A">
            <w:pPr>
              <w:pStyle w:val="TableParagraph"/>
              <w:numPr>
                <w:ilvl w:val="1"/>
                <w:numId w:val="2"/>
              </w:numPr>
              <w:tabs>
                <w:tab w:val="left" w:pos="1674"/>
                <w:tab w:val="left" w:pos="1675"/>
              </w:tabs>
              <w:spacing w:line="230" w:lineRule="exact"/>
              <w:rPr>
                <w:sz w:val="20"/>
              </w:rPr>
            </w:pPr>
            <w:r>
              <w:rPr>
                <w:sz w:val="20"/>
              </w:rPr>
              <w:t>Seminar Attendance</w:t>
            </w:r>
            <w:r>
              <w:rPr>
                <w:spacing w:val="-9"/>
                <w:sz w:val="20"/>
              </w:rPr>
              <w:t xml:space="preserve"> </w:t>
            </w:r>
            <w:r>
              <w:rPr>
                <w:sz w:val="20"/>
              </w:rPr>
              <w:t>(S/U)</w:t>
            </w:r>
          </w:p>
          <w:p w:rsidR="0017325C" w:rsidRDefault="004B6D8A">
            <w:pPr>
              <w:pStyle w:val="TableParagraph"/>
              <w:numPr>
                <w:ilvl w:val="1"/>
                <w:numId w:val="2"/>
              </w:numPr>
              <w:tabs>
                <w:tab w:val="left" w:pos="1674"/>
                <w:tab w:val="left" w:pos="1675"/>
              </w:tabs>
              <w:spacing w:line="239" w:lineRule="exact"/>
              <w:rPr>
                <w:sz w:val="20"/>
              </w:rPr>
            </w:pPr>
            <w:r>
              <w:rPr>
                <w:sz w:val="20"/>
              </w:rPr>
              <w:t>Learning Activities and/or Group Presentations</w:t>
            </w:r>
            <w:r>
              <w:rPr>
                <w:spacing w:val="-17"/>
                <w:sz w:val="20"/>
              </w:rPr>
              <w:t xml:space="preserve"> </w:t>
            </w:r>
            <w:r>
              <w:rPr>
                <w:sz w:val="20"/>
              </w:rPr>
              <w:t>(S/U)</w:t>
            </w:r>
          </w:p>
          <w:p w:rsidR="0017325C" w:rsidRDefault="0017325C">
            <w:pPr>
              <w:pStyle w:val="TableParagraph"/>
              <w:spacing w:before="3"/>
              <w:rPr>
                <w:rFonts w:ascii="Times New Roman"/>
                <w:sz w:val="18"/>
              </w:rPr>
            </w:pPr>
          </w:p>
          <w:p w:rsidR="0017325C" w:rsidRDefault="004B6D8A">
            <w:pPr>
              <w:pStyle w:val="TableParagraph"/>
              <w:ind w:left="233" w:right="97"/>
              <w:rPr>
                <w:sz w:val="20"/>
              </w:rPr>
            </w:pPr>
            <w:r>
              <w:rPr>
                <w:sz w:val="20"/>
              </w:rPr>
              <w:t>Evaluation will be based on successful completion of ALL placement hours as assigned and submission of relevant documents by the due dates. In the event a placement is terminated early by the preceptor due to student performance issues an Unsatisfactory grade in the course will be assigned.</w:t>
            </w:r>
          </w:p>
          <w:p w:rsidR="00F06BB2" w:rsidRDefault="00F06BB2">
            <w:pPr>
              <w:pStyle w:val="TableParagraph"/>
              <w:ind w:left="233" w:right="97"/>
              <w:rPr>
                <w:sz w:val="20"/>
              </w:rPr>
            </w:pPr>
          </w:p>
        </w:tc>
      </w:tr>
    </w:tbl>
    <w:p w:rsidR="00F06BB2" w:rsidRDefault="00F06BB2">
      <w:r>
        <w:br w:type="page"/>
      </w:r>
    </w:p>
    <w:p w:rsidR="00F06BB2" w:rsidRDefault="00F06BB2"/>
    <w:p w:rsidR="00F06BB2" w:rsidRDefault="00F06BB2"/>
    <w:tbl>
      <w:tblPr>
        <w:tblW w:w="9440"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0"/>
        <w:gridCol w:w="8820"/>
      </w:tblGrid>
      <w:tr w:rsidR="0017325C" w:rsidTr="00F06BB2">
        <w:trPr>
          <w:trHeight w:hRule="exact" w:val="1951"/>
        </w:trPr>
        <w:tc>
          <w:tcPr>
            <w:tcW w:w="620" w:type="dxa"/>
          </w:tcPr>
          <w:p w:rsidR="0017325C" w:rsidRDefault="0017325C"/>
        </w:tc>
        <w:tc>
          <w:tcPr>
            <w:tcW w:w="8820" w:type="dxa"/>
          </w:tcPr>
          <w:p w:rsidR="0017325C" w:rsidRDefault="004B6D8A">
            <w:pPr>
              <w:pStyle w:val="TableParagraph"/>
              <w:numPr>
                <w:ilvl w:val="0"/>
                <w:numId w:val="1"/>
              </w:numPr>
              <w:tabs>
                <w:tab w:val="left" w:pos="640"/>
              </w:tabs>
              <w:spacing w:before="115"/>
              <w:rPr>
                <w:sz w:val="20"/>
              </w:rPr>
            </w:pPr>
            <w:r>
              <w:rPr>
                <w:sz w:val="20"/>
              </w:rPr>
              <w:t>All tests/exams are the property of Sault</w:t>
            </w:r>
            <w:r>
              <w:rPr>
                <w:spacing w:val="-14"/>
                <w:sz w:val="20"/>
              </w:rPr>
              <w:t xml:space="preserve"> </w:t>
            </w:r>
            <w:r>
              <w:rPr>
                <w:sz w:val="20"/>
              </w:rPr>
              <w:t>College.</w:t>
            </w:r>
          </w:p>
          <w:p w:rsidR="0017325C" w:rsidRDefault="0017325C">
            <w:pPr>
              <w:pStyle w:val="TableParagraph"/>
              <w:rPr>
                <w:rFonts w:ascii="Times New Roman"/>
                <w:sz w:val="20"/>
              </w:rPr>
            </w:pPr>
          </w:p>
          <w:p w:rsidR="0017325C" w:rsidRDefault="004B6D8A">
            <w:pPr>
              <w:pStyle w:val="TableParagraph"/>
              <w:numPr>
                <w:ilvl w:val="0"/>
                <w:numId w:val="1"/>
              </w:numPr>
              <w:tabs>
                <w:tab w:val="left" w:pos="640"/>
              </w:tabs>
              <w:spacing w:before="1"/>
              <w:ind w:right="198"/>
              <w:rPr>
                <w:sz w:val="20"/>
              </w:rPr>
            </w:pPr>
            <w:r>
              <w:rPr>
                <w:sz w:val="20"/>
              </w:rPr>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t>
            </w:r>
            <w:r>
              <w:rPr>
                <w:spacing w:val="2"/>
                <w:sz w:val="20"/>
              </w:rPr>
              <w:t xml:space="preserve">WHO </w:t>
            </w:r>
            <w:r>
              <w:rPr>
                <w:sz w:val="20"/>
              </w:rPr>
              <w:t>DO NOT NOTIFY the professor of their absence prior to the test or exam will receive a zero</w:t>
            </w:r>
            <w:r>
              <w:rPr>
                <w:spacing w:val="-26"/>
                <w:sz w:val="20"/>
              </w:rPr>
              <w:t xml:space="preserve"> </w:t>
            </w:r>
            <w:r>
              <w:rPr>
                <w:sz w:val="20"/>
              </w:rPr>
              <w:t>for that test or</w:t>
            </w:r>
            <w:r>
              <w:rPr>
                <w:spacing w:val="-5"/>
                <w:sz w:val="20"/>
              </w:rPr>
              <w:t xml:space="preserve"> </w:t>
            </w:r>
            <w:r>
              <w:rPr>
                <w:sz w:val="20"/>
              </w:rPr>
              <w:t>exam.</w:t>
            </w:r>
          </w:p>
        </w:tc>
      </w:tr>
      <w:tr w:rsidR="0017325C" w:rsidTr="00F06BB2">
        <w:trPr>
          <w:gridBefore w:val="1"/>
          <w:wBefore w:w="620" w:type="dxa"/>
          <w:trHeight w:hRule="exact" w:val="1251"/>
        </w:trPr>
        <w:tc>
          <w:tcPr>
            <w:tcW w:w="8820" w:type="dxa"/>
          </w:tcPr>
          <w:p w:rsidR="0017325C" w:rsidRDefault="004B6D8A">
            <w:pPr>
              <w:pStyle w:val="TableParagraph"/>
              <w:spacing w:line="204" w:lineRule="exact"/>
              <w:ind w:left="200" w:right="174"/>
              <w:rPr>
                <w:sz w:val="20"/>
              </w:rPr>
            </w:pPr>
            <w:r>
              <w:rPr>
                <w:sz w:val="20"/>
              </w:rPr>
              <w:t>4.   Supplemental Exams/Assignments are generally not provided in the OTA/PTA</w:t>
            </w:r>
          </w:p>
          <w:p w:rsidR="0017325C" w:rsidRDefault="004B6D8A">
            <w:pPr>
              <w:pStyle w:val="TableParagraph"/>
              <w:spacing w:before="1"/>
              <w:ind w:left="560" w:right="174"/>
              <w:rPr>
                <w:sz w:val="20"/>
              </w:rPr>
            </w:pPr>
            <w:r>
              <w:rPr>
                <w:sz w:val="20"/>
              </w:rPr>
              <w:t>program. In the event of a failing grade in the course, however, there may be exceptional circumstances where a supplemental exam/assignment may be considered. In all circumstances, this decision remains at the discretion of the professor and/or coordinator.</w:t>
            </w:r>
          </w:p>
        </w:tc>
      </w:tr>
      <w:tr w:rsidR="0017325C" w:rsidTr="00F06BB2">
        <w:trPr>
          <w:gridBefore w:val="1"/>
          <w:wBefore w:w="620" w:type="dxa"/>
          <w:trHeight w:hRule="exact" w:val="1709"/>
        </w:trPr>
        <w:tc>
          <w:tcPr>
            <w:tcW w:w="8820" w:type="dxa"/>
          </w:tcPr>
          <w:p w:rsidR="0017325C" w:rsidRDefault="004B6D8A">
            <w:pPr>
              <w:pStyle w:val="TableParagraph"/>
              <w:spacing w:before="103"/>
              <w:ind w:left="560" w:right="174" w:hanging="360"/>
              <w:rPr>
                <w:sz w:val="20"/>
              </w:rPr>
            </w:pPr>
            <w:r>
              <w:rPr>
                <w:sz w:val="20"/>
              </w:rPr>
              <w:t>5. 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tc>
      </w:tr>
    </w:tbl>
    <w:p w:rsidR="00636798" w:rsidRDefault="00636798" w:rsidP="00ED0D1E">
      <w:pPr>
        <w:pStyle w:val="Heading2"/>
        <w:ind w:left="0"/>
      </w:pPr>
    </w:p>
    <w:p w:rsidR="0017325C" w:rsidRDefault="004B6D8A" w:rsidP="00ED0D1E">
      <w:pPr>
        <w:pStyle w:val="Heading2"/>
        <w:ind w:left="0"/>
      </w:pPr>
      <w:r>
        <w:t>The following semester grades will be assigned to students:</w:t>
      </w:r>
    </w:p>
    <w:p w:rsidR="00636798" w:rsidRDefault="00636798" w:rsidP="00ED0D1E">
      <w:pPr>
        <w:pStyle w:val="Heading2"/>
        <w:ind w:left="0"/>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4"/>
        <w:gridCol w:w="4696"/>
        <w:gridCol w:w="1786"/>
      </w:tblGrid>
      <w:tr w:rsidR="003B60B9" w:rsidTr="003B60B9">
        <w:trPr>
          <w:trHeight w:hRule="exact" w:val="780"/>
        </w:trPr>
        <w:tc>
          <w:tcPr>
            <w:tcW w:w="1154" w:type="dxa"/>
          </w:tcPr>
          <w:p w:rsidR="003B60B9" w:rsidRDefault="003B60B9">
            <w:pPr>
              <w:pStyle w:val="TableParagraph"/>
              <w:rPr>
                <w:sz w:val="24"/>
              </w:rPr>
            </w:pPr>
          </w:p>
          <w:p w:rsidR="003B60B9" w:rsidRDefault="003B60B9" w:rsidP="003B60B9">
            <w:pPr>
              <w:pStyle w:val="TableParagraph"/>
            </w:pPr>
            <w:r>
              <w:rPr>
                <w:u w:val="single"/>
              </w:rPr>
              <w:t>Grade</w:t>
            </w:r>
          </w:p>
        </w:tc>
        <w:tc>
          <w:tcPr>
            <w:tcW w:w="4696" w:type="dxa"/>
          </w:tcPr>
          <w:p w:rsidR="003B60B9" w:rsidRDefault="003B60B9">
            <w:pPr>
              <w:pStyle w:val="TableParagraph"/>
              <w:rPr>
                <w:sz w:val="24"/>
              </w:rPr>
            </w:pPr>
          </w:p>
          <w:p w:rsidR="003B60B9" w:rsidRDefault="003B60B9" w:rsidP="003B60B9">
            <w:pPr>
              <w:pStyle w:val="TableParagraph"/>
              <w:ind w:left="106" w:right="90"/>
            </w:pPr>
            <w:r>
              <w:rPr>
                <w:u w:val="single"/>
              </w:rPr>
              <w:t>Definition</w:t>
            </w:r>
          </w:p>
        </w:tc>
        <w:tc>
          <w:tcPr>
            <w:tcW w:w="1786" w:type="dxa"/>
          </w:tcPr>
          <w:p w:rsidR="003B60B9" w:rsidRDefault="003B60B9">
            <w:pPr>
              <w:pStyle w:val="TableParagraph"/>
              <w:ind w:left="376" w:right="288" w:hanging="75"/>
            </w:pPr>
            <w:r>
              <w:t xml:space="preserve">Grade Point </w:t>
            </w:r>
            <w:r>
              <w:rPr>
                <w:u w:val="single"/>
              </w:rPr>
              <w:t>Equivalent</w:t>
            </w:r>
          </w:p>
        </w:tc>
      </w:tr>
      <w:tr w:rsidR="003B60B9" w:rsidTr="003B60B9">
        <w:trPr>
          <w:trHeight w:hRule="exact" w:val="526"/>
        </w:trPr>
        <w:tc>
          <w:tcPr>
            <w:tcW w:w="1154" w:type="dxa"/>
          </w:tcPr>
          <w:p w:rsidR="003B60B9" w:rsidRDefault="003B60B9">
            <w:pPr>
              <w:pStyle w:val="TableParagraph"/>
              <w:spacing w:line="251" w:lineRule="exact"/>
              <w:ind w:left="98"/>
            </w:pPr>
            <w:r>
              <w:t>CR (Credit)</w:t>
            </w:r>
          </w:p>
        </w:tc>
        <w:tc>
          <w:tcPr>
            <w:tcW w:w="4696" w:type="dxa"/>
          </w:tcPr>
          <w:p w:rsidR="003B60B9" w:rsidRDefault="003B60B9">
            <w:pPr>
              <w:pStyle w:val="TableParagraph"/>
              <w:spacing w:line="242" w:lineRule="auto"/>
              <w:ind w:left="98" w:right="493"/>
            </w:pPr>
            <w:r>
              <w:t>Credit for diploma requirements has been awarded.</w:t>
            </w:r>
          </w:p>
        </w:tc>
        <w:tc>
          <w:tcPr>
            <w:tcW w:w="1786" w:type="dxa"/>
          </w:tcPr>
          <w:p w:rsidR="003B60B9" w:rsidRDefault="003B60B9"/>
        </w:tc>
      </w:tr>
      <w:tr w:rsidR="003B60B9" w:rsidTr="003B60B9">
        <w:trPr>
          <w:trHeight w:hRule="exact" w:val="526"/>
        </w:trPr>
        <w:tc>
          <w:tcPr>
            <w:tcW w:w="1154" w:type="dxa"/>
          </w:tcPr>
          <w:p w:rsidR="003B60B9" w:rsidRDefault="003B60B9">
            <w:pPr>
              <w:pStyle w:val="TableParagraph"/>
              <w:spacing w:line="251" w:lineRule="exact"/>
              <w:ind w:left="98"/>
            </w:pPr>
            <w:r>
              <w:t>S</w:t>
            </w:r>
          </w:p>
        </w:tc>
        <w:tc>
          <w:tcPr>
            <w:tcW w:w="4696" w:type="dxa"/>
          </w:tcPr>
          <w:p w:rsidR="003B60B9" w:rsidRDefault="003B60B9">
            <w:pPr>
              <w:pStyle w:val="TableParagraph"/>
              <w:spacing w:line="242" w:lineRule="auto"/>
              <w:ind w:left="98" w:right="604"/>
            </w:pPr>
            <w:r>
              <w:t>Satisfactory achievement in field /clinical placement or non-graded subject area.</w:t>
            </w:r>
          </w:p>
        </w:tc>
        <w:tc>
          <w:tcPr>
            <w:tcW w:w="1786" w:type="dxa"/>
          </w:tcPr>
          <w:p w:rsidR="003B60B9" w:rsidRDefault="003B60B9"/>
        </w:tc>
      </w:tr>
      <w:tr w:rsidR="003B60B9" w:rsidTr="003B60B9">
        <w:trPr>
          <w:trHeight w:hRule="exact" w:val="526"/>
        </w:trPr>
        <w:tc>
          <w:tcPr>
            <w:tcW w:w="1154" w:type="dxa"/>
          </w:tcPr>
          <w:p w:rsidR="003B60B9" w:rsidRDefault="003B60B9">
            <w:pPr>
              <w:pStyle w:val="TableParagraph"/>
              <w:ind w:left="98"/>
            </w:pPr>
            <w:r>
              <w:t>U</w:t>
            </w:r>
          </w:p>
        </w:tc>
        <w:tc>
          <w:tcPr>
            <w:tcW w:w="4696" w:type="dxa"/>
          </w:tcPr>
          <w:p w:rsidR="003B60B9" w:rsidRDefault="003B60B9">
            <w:pPr>
              <w:pStyle w:val="TableParagraph"/>
              <w:ind w:left="98" w:right="420"/>
            </w:pPr>
            <w:r>
              <w:t>Unsatisfactory achievement in field/clinical placement or non-graded subject area.</w:t>
            </w:r>
          </w:p>
        </w:tc>
        <w:tc>
          <w:tcPr>
            <w:tcW w:w="1786" w:type="dxa"/>
          </w:tcPr>
          <w:p w:rsidR="003B60B9" w:rsidRDefault="003B60B9"/>
        </w:tc>
      </w:tr>
      <w:tr w:rsidR="003B60B9" w:rsidTr="003B60B9">
        <w:trPr>
          <w:trHeight w:hRule="exact" w:val="1032"/>
        </w:trPr>
        <w:tc>
          <w:tcPr>
            <w:tcW w:w="1154" w:type="dxa"/>
          </w:tcPr>
          <w:p w:rsidR="003B60B9" w:rsidRDefault="003B60B9">
            <w:pPr>
              <w:pStyle w:val="TableParagraph"/>
              <w:ind w:left="98"/>
            </w:pPr>
            <w:r>
              <w:t>X</w:t>
            </w:r>
          </w:p>
        </w:tc>
        <w:tc>
          <w:tcPr>
            <w:tcW w:w="4696" w:type="dxa"/>
          </w:tcPr>
          <w:p w:rsidR="003B60B9" w:rsidRDefault="003B60B9">
            <w:pPr>
              <w:pStyle w:val="TableParagraph"/>
              <w:ind w:left="98" w:right="212"/>
            </w:pPr>
            <w:r>
              <w:t>A temporary grade limited to situations with extenuating circumstances giving a student additional time to complete the requirements for a course.</w:t>
            </w:r>
          </w:p>
        </w:tc>
        <w:tc>
          <w:tcPr>
            <w:tcW w:w="1786" w:type="dxa"/>
          </w:tcPr>
          <w:p w:rsidR="003B60B9" w:rsidRDefault="003B60B9"/>
        </w:tc>
      </w:tr>
      <w:tr w:rsidR="003B60B9" w:rsidTr="003B60B9">
        <w:trPr>
          <w:trHeight w:hRule="exact" w:val="298"/>
        </w:trPr>
        <w:tc>
          <w:tcPr>
            <w:tcW w:w="1154" w:type="dxa"/>
          </w:tcPr>
          <w:p w:rsidR="003B60B9" w:rsidRDefault="003B60B9">
            <w:pPr>
              <w:pStyle w:val="TableParagraph"/>
              <w:ind w:left="98"/>
            </w:pPr>
            <w:r>
              <w:t>NR</w:t>
            </w:r>
          </w:p>
        </w:tc>
        <w:tc>
          <w:tcPr>
            <w:tcW w:w="4696" w:type="dxa"/>
          </w:tcPr>
          <w:p w:rsidR="003B60B9" w:rsidRDefault="003B60B9">
            <w:pPr>
              <w:pStyle w:val="TableParagraph"/>
              <w:ind w:left="98" w:right="493"/>
            </w:pPr>
            <w:r>
              <w:t>Grade not reported to Registrar's office.</w:t>
            </w:r>
          </w:p>
        </w:tc>
        <w:tc>
          <w:tcPr>
            <w:tcW w:w="1786" w:type="dxa"/>
          </w:tcPr>
          <w:p w:rsidR="003B60B9" w:rsidRDefault="003B60B9"/>
        </w:tc>
      </w:tr>
      <w:tr w:rsidR="003B60B9" w:rsidTr="003B60B9">
        <w:trPr>
          <w:trHeight w:hRule="exact" w:val="526"/>
        </w:trPr>
        <w:tc>
          <w:tcPr>
            <w:tcW w:w="1154" w:type="dxa"/>
          </w:tcPr>
          <w:p w:rsidR="003B60B9" w:rsidRDefault="003B60B9">
            <w:pPr>
              <w:pStyle w:val="TableParagraph"/>
              <w:spacing w:line="251" w:lineRule="exact"/>
              <w:ind w:left="98"/>
            </w:pPr>
            <w:r>
              <w:t>W</w:t>
            </w:r>
          </w:p>
        </w:tc>
        <w:tc>
          <w:tcPr>
            <w:tcW w:w="4696" w:type="dxa"/>
          </w:tcPr>
          <w:p w:rsidR="003B60B9" w:rsidRDefault="003B60B9">
            <w:pPr>
              <w:pStyle w:val="TableParagraph"/>
              <w:spacing w:before="2" w:line="252" w:lineRule="exact"/>
              <w:ind w:left="98" w:right="726"/>
            </w:pPr>
            <w:r>
              <w:t>Student has withdrawn from the course without academic penalty.</w:t>
            </w:r>
          </w:p>
        </w:tc>
        <w:tc>
          <w:tcPr>
            <w:tcW w:w="1786" w:type="dxa"/>
          </w:tcPr>
          <w:p w:rsidR="003B60B9" w:rsidRDefault="003B60B9"/>
        </w:tc>
      </w:tr>
    </w:tbl>
    <w:p w:rsidR="00F06BB2" w:rsidRDefault="00F06BB2" w:rsidP="00ED0D1E">
      <w:pPr>
        <w:ind w:right="742"/>
      </w:pPr>
    </w:p>
    <w:p w:rsidR="00F06BB2" w:rsidRDefault="00F06BB2" w:rsidP="00ED0D1E">
      <w:pPr>
        <w:ind w:right="742"/>
      </w:pPr>
    </w:p>
    <w:p w:rsidR="00F06BB2" w:rsidRDefault="00F06BB2" w:rsidP="00ED2231">
      <w:pPr>
        <w:ind w:left="990" w:right="742"/>
      </w:pPr>
      <w:r w:rsidRPr="00416AFC">
        <w:t>If a faculty member determines that a student is at risk of not being academically successful, the faculty member may confidentially provide that student’s name to Student Services in an eff</w:t>
      </w:r>
      <w:r>
        <w:t xml:space="preserve">ort to help with the student’s </w:t>
      </w:r>
      <w:r w:rsidRPr="00416AFC">
        <w:t>success. Students wishing to restrict the sharing of such information should make their wishes known to the coordinator or faculty member.</w:t>
      </w:r>
    </w:p>
    <w:p w:rsidR="00F06BB2" w:rsidRDefault="00F06BB2" w:rsidP="00ED0D1E">
      <w:pPr>
        <w:ind w:right="742"/>
      </w:pPr>
    </w:p>
    <w:p w:rsidR="00F06BB2" w:rsidRDefault="00F06BB2" w:rsidP="00ED0D1E">
      <w:pPr>
        <w:ind w:right="742"/>
      </w:pPr>
    </w:p>
    <w:p w:rsidR="00F06BB2" w:rsidRDefault="00F06BB2" w:rsidP="00ED0D1E">
      <w:pPr>
        <w:ind w:right="742"/>
      </w:pPr>
    </w:p>
    <w:p w:rsidR="00F06BB2" w:rsidRDefault="00F06BB2" w:rsidP="00ED0D1E">
      <w:pPr>
        <w:ind w:right="742"/>
      </w:pPr>
    </w:p>
    <w:p w:rsidR="00F06BB2" w:rsidRDefault="00F06BB2" w:rsidP="00ED0D1E">
      <w:pPr>
        <w:ind w:right="742"/>
      </w:pPr>
    </w:p>
    <w:p w:rsidR="00F06BB2" w:rsidRDefault="00F06BB2" w:rsidP="00ED0D1E">
      <w:pPr>
        <w:ind w:right="742"/>
      </w:pPr>
    </w:p>
    <w:p w:rsidR="00F06BB2" w:rsidRDefault="00F06BB2" w:rsidP="00ED0D1E">
      <w:pPr>
        <w:ind w:right="742"/>
      </w:pPr>
    </w:p>
    <w:p w:rsidR="00F06BB2" w:rsidRDefault="00F06BB2" w:rsidP="00ED0D1E">
      <w:pPr>
        <w:ind w:right="742"/>
      </w:pPr>
    </w:p>
    <w:p w:rsidR="00F06BB2" w:rsidRPr="00ED0D1E" w:rsidRDefault="00F06BB2" w:rsidP="00ED0D1E">
      <w:pPr>
        <w:ind w:right="742"/>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0"/>
        <w:gridCol w:w="8280"/>
      </w:tblGrid>
      <w:tr w:rsidR="0017325C" w:rsidTr="00636798">
        <w:trPr>
          <w:trHeight w:hRule="exact" w:val="365"/>
        </w:trPr>
        <w:tc>
          <w:tcPr>
            <w:tcW w:w="620" w:type="dxa"/>
          </w:tcPr>
          <w:p w:rsidR="0017325C" w:rsidRDefault="004B6D8A">
            <w:pPr>
              <w:pStyle w:val="TableParagraph"/>
              <w:spacing w:line="226" w:lineRule="exact"/>
              <w:ind w:left="200"/>
              <w:rPr>
                <w:b/>
              </w:rPr>
            </w:pPr>
            <w:r>
              <w:rPr>
                <w:b/>
              </w:rPr>
              <w:t>VI.</w:t>
            </w:r>
          </w:p>
        </w:tc>
        <w:tc>
          <w:tcPr>
            <w:tcW w:w="8280" w:type="dxa"/>
          </w:tcPr>
          <w:p w:rsidR="0017325C" w:rsidRDefault="004B6D8A">
            <w:pPr>
              <w:pStyle w:val="TableParagraph"/>
              <w:spacing w:line="226" w:lineRule="exact"/>
              <w:ind w:left="188" w:right="139"/>
              <w:rPr>
                <w:b/>
              </w:rPr>
            </w:pPr>
            <w:r>
              <w:rPr>
                <w:b/>
              </w:rPr>
              <w:t>SPECIAL NOTES:</w:t>
            </w:r>
          </w:p>
        </w:tc>
      </w:tr>
      <w:tr w:rsidR="0017325C" w:rsidTr="00636798">
        <w:trPr>
          <w:trHeight w:hRule="exact" w:val="2308"/>
        </w:trPr>
        <w:tc>
          <w:tcPr>
            <w:tcW w:w="620" w:type="dxa"/>
          </w:tcPr>
          <w:p w:rsidR="0017325C" w:rsidRDefault="0017325C"/>
        </w:tc>
        <w:tc>
          <w:tcPr>
            <w:tcW w:w="8280" w:type="dxa"/>
          </w:tcPr>
          <w:p w:rsidR="0017325C" w:rsidRDefault="004B6D8A">
            <w:pPr>
              <w:pStyle w:val="TableParagraph"/>
              <w:spacing w:before="116" w:line="252" w:lineRule="exact"/>
              <w:ind w:left="188" w:right="139"/>
            </w:pPr>
            <w:r>
              <w:rPr>
                <w:u w:val="single"/>
              </w:rPr>
              <w:t>Attendance:</w:t>
            </w:r>
          </w:p>
          <w:p w:rsidR="0017325C" w:rsidRDefault="004B6D8A">
            <w:pPr>
              <w:pStyle w:val="TableParagraph"/>
              <w:ind w:left="188" w:right="139"/>
              <w:rPr>
                <w:i/>
              </w:rPr>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rPr>
              <w:t>It is the departmental policy that once the classroom door has been closed, the learning process has begun. Late arrivers will not be guaranteed admission to the room.</w:t>
            </w:r>
          </w:p>
        </w:tc>
      </w:tr>
      <w:tr w:rsidR="0017325C" w:rsidTr="00F06BB2">
        <w:trPr>
          <w:trHeight w:hRule="exact" w:val="1076"/>
        </w:trPr>
        <w:tc>
          <w:tcPr>
            <w:tcW w:w="620" w:type="dxa"/>
          </w:tcPr>
          <w:p w:rsidR="0017325C" w:rsidRDefault="0017325C"/>
        </w:tc>
        <w:tc>
          <w:tcPr>
            <w:tcW w:w="8280" w:type="dxa"/>
          </w:tcPr>
          <w:p w:rsidR="0017325C" w:rsidRDefault="004B6D8A">
            <w:pPr>
              <w:pStyle w:val="TableParagraph"/>
              <w:spacing w:before="146"/>
              <w:ind w:left="188" w:right="139"/>
            </w:pPr>
            <w:r>
              <w:rPr>
                <w:u w:val="single"/>
              </w:rPr>
              <w:t>Substitute course</w:t>
            </w:r>
            <w:r>
              <w:t>: information is available in the Registrar's office.</w:t>
            </w:r>
          </w:p>
          <w:p w:rsidR="00F06BB2" w:rsidRDefault="00F06BB2">
            <w:pPr>
              <w:pStyle w:val="TableParagraph"/>
              <w:spacing w:before="146"/>
              <w:ind w:left="188" w:right="139"/>
            </w:pPr>
          </w:p>
        </w:tc>
      </w:tr>
      <w:tr w:rsidR="0017325C" w:rsidTr="00F06BB2">
        <w:trPr>
          <w:trHeight w:hRule="exact" w:val="536"/>
        </w:trPr>
        <w:tc>
          <w:tcPr>
            <w:tcW w:w="620" w:type="dxa"/>
          </w:tcPr>
          <w:p w:rsidR="0017325C" w:rsidRDefault="004B6D8A">
            <w:pPr>
              <w:pStyle w:val="TableParagraph"/>
              <w:spacing w:line="226" w:lineRule="exact"/>
              <w:ind w:left="200"/>
              <w:rPr>
                <w:b/>
              </w:rPr>
            </w:pPr>
            <w:r>
              <w:rPr>
                <w:b/>
              </w:rPr>
              <w:t>VII.</w:t>
            </w:r>
          </w:p>
        </w:tc>
        <w:tc>
          <w:tcPr>
            <w:tcW w:w="8280" w:type="dxa"/>
          </w:tcPr>
          <w:p w:rsidR="0017325C" w:rsidRDefault="004B6D8A">
            <w:pPr>
              <w:pStyle w:val="TableParagraph"/>
              <w:spacing w:line="226" w:lineRule="exact"/>
              <w:ind w:left="171" w:right="183"/>
              <w:rPr>
                <w:b/>
              </w:rPr>
            </w:pPr>
            <w:r>
              <w:rPr>
                <w:b/>
              </w:rPr>
              <w:t>COURSE OUTLINE ADDENDUM:</w:t>
            </w:r>
          </w:p>
          <w:p w:rsidR="00F06BB2" w:rsidRDefault="00F06BB2">
            <w:pPr>
              <w:pStyle w:val="TableParagraph"/>
              <w:spacing w:line="226" w:lineRule="exact"/>
              <w:ind w:left="171" w:right="183"/>
              <w:rPr>
                <w:b/>
              </w:rPr>
            </w:pPr>
          </w:p>
        </w:tc>
      </w:tr>
      <w:tr w:rsidR="0017325C" w:rsidTr="00636798">
        <w:trPr>
          <w:trHeight w:hRule="exact" w:val="617"/>
        </w:trPr>
        <w:tc>
          <w:tcPr>
            <w:tcW w:w="620" w:type="dxa"/>
          </w:tcPr>
          <w:p w:rsidR="0017325C" w:rsidRDefault="0017325C"/>
        </w:tc>
        <w:tc>
          <w:tcPr>
            <w:tcW w:w="8280" w:type="dxa"/>
          </w:tcPr>
          <w:p w:rsidR="0017325C" w:rsidRDefault="004B6D8A">
            <w:pPr>
              <w:pStyle w:val="TableParagraph"/>
              <w:spacing w:before="116"/>
              <w:ind w:left="171" w:right="183"/>
            </w:pPr>
            <w:r>
              <w:t xml:space="preserve">The provisions contained in the addendum located on the portal and </w:t>
            </w:r>
            <w:proofErr w:type="spellStart"/>
            <w:r>
              <w:t>LMS</w:t>
            </w:r>
            <w:proofErr w:type="spellEnd"/>
            <w:r>
              <w:t xml:space="preserve"> form part of this course outline.</w:t>
            </w:r>
          </w:p>
        </w:tc>
      </w:tr>
    </w:tbl>
    <w:p w:rsidR="004B6D8A" w:rsidRDefault="004B6D8A" w:rsidP="00636798"/>
    <w:sectPr w:rsidR="004B6D8A">
      <w:pgSz w:w="12240" w:h="15840"/>
      <w:pgMar w:top="940" w:right="1700" w:bottom="280" w:left="1500" w:header="7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8A" w:rsidRDefault="004B6D8A">
      <w:r>
        <w:separator/>
      </w:r>
    </w:p>
  </w:endnote>
  <w:endnote w:type="continuationSeparator" w:id="0">
    <w:p w:rsidR="004B6D8A" w:rsidRDefault="004B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8A" w:rsidRDefault="004B6D8A">
      <w:r>
        <w:separator/>
      </w:r>
    </w:p>
  </w:footnote>
  <w:footnote w:type="continuationSeparator" w:id="0">
    <w:p w:rsidR="004B6D8A" w:rsidRDefault="004B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5C" w:rsidRDefault="00D925B9">
    <w:pPr>
      <w:pStyle w:val="BodyText"/>
      <w:spacing w:line="14" w:lineRule="auto"/>
      <w:rPr>
        <w:sz w:val="20"/>
      </w:rPr>
    </w:pPr>
    <w:r>
      <w:rPr>
        <w:noProof/>
        <w:lang w:val="en-CA" w:eastAsia="en-CA"/>
      </w:rPr>
      <mc:AlternateContent>
        <mc:Choice Requires="wps">
          <w:drawing>
            <wp:anchor distT="0" distB="0" distL="114300" distR="114300" simplePos="0" relativeHeight="503293856" behindDoc="1" locked="0" layoutInCell="1" allowOverlap="1">
              <wp:simplePos x="0" y="0"/>
              <wp:positionH relativeFrom="page">
                <wp:posOffset>1130300</wp:posOffset>
              </wp:positionH>
              <wp:positionV relativeFrom="page">
                <wp:posOffset>449580</wp:posOffset>
              </wp:positionV>
              <wp:extent cx="1609090" cy="165735"/>
              <wp:effectExtent l="0" t="1905"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25C" w:rsidRDefault="004B6D8A">
                          <w:pPr>
                            <w:spacing w:line="246" w:lineRule="exact"/>
                            <w:ind w:left="20"/>
                            <w:rPr>
                              <w:b/>
                            </w:rPr>
                          </w:pPr>
                          <w:r>
                            <w:rPr>
                              <w:b/>
                            </w:rPr>
                            <w:t xml:space="preserve">Fieldwork </w:t>
                          </w:r>
                          <w:r w:rsidR="00636798">
                            <w:rPr>
                              <w:b/>
                            </w:rPr>
                            <w:t xml:space="preserve">Practicum </w:t>
                          </w:r>
                          <w:r>
                            <w:rPr>
                              <w:b/>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9pt;margin-top:35.4pt;width:126.7pt;height:13.05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mkqwIAAKkFAAAOAAAAZHJzL2Uyb0RvYy54bWysVG1vmzAQ/j5p/8HydwokhARUUiUhTJO6&#10;F6ndD3DABGtgM9sJdNP++84mpEmrSdM2kNBhn5977u7x3d71TY2OVComeIL9Gw8jynNRML5P8JfH&#10;zFlgpDThBakFpwl+ogrfLd++ue3amE5EJeqCSgQgXMVdm+BK6zZ2XZVXtCHqRrSUw2YpZEM0/Mq9&#10;W0jSAXpTuxPPC91OyKKVIqdKwWo6bOKlxS9LmutPZamoRnWCgZu2X2m/O/N1l7ck3kvSViw/0SB/&#10;waIhjEPQM1RKNEEHyV5BNSyXQolS3+SicUVZspzaHCAb33uRzUNFWmpzgeKo9lwm9f9g84/HzxKx&#10;IsFTjDhpoEWPtNdoLXo0NdXpWhWD00MLbrqHZeiyzVS19yL/qhAXm4rwPV1JKbqKkgLY+eake3F0&#10;wFEGZNd9EAWEIQctLFBfysaUDoqBAB269HTujKGSm5ChF8GLUQ57fjibT2c2BInH061U+h0VDTJG&#10;giV03qKT473Shg2JRxcTjIuM1bXtfs2vFsBxWIHYcNTsGRa2mT+AxHaxXQROMAm3TuClqbPKNoET&#10;Zv58lk7TzSb1f5q4fhBXrCgoN2FGYfnBnzXuJPFBEmdpKVGzwsAZSkrud5taoiMBYWf2ORXkws29&#10;pmGLALm8SMmfBN56EjlZuJg7QRbMnGjuLRzPj9ZR6AVRkGbXKd0zTv89JdQlOJpNZoOYfpubZ5/X&#10;uZG4YRpGR82aBC/OTiQ2EtzywrZWE1YP9kUpDP3nUkC7x0ZbwRqNDmrV/a4HFKPinSieQLpSgLJA&#10;hDDvwKiE/I5RB7MjwerbgUiKUf2eg/zNoBkNORq70SA8h6MJ1hgN5kYPA+nQSravAHm4YFys4IqU&#10;zKr3mcXpYsE8sEmcZpcZOJf/1ut5wi5/AQAA//8DAFBLAwQUAAYACAAAACEAWDCEW94AAAAJAQAA&#10;DwAAAGRycy9kb3ducmV2LnhtbEyPwU7DMBBE70j8g7VI3KhdqNImxKkqBCckRBoOHJ14m0SN1yF2&#10;2/D3LCc4jnY0+16+nd0gzjiF3pOG5UKBQGq87anV8FG93G1AhGjImsETavjGANvi+io3mfUXKvG8&#10;j63gEQqZ0dDFOGZShqZDZ8LCj0h8O/jJmchxaqWdzIXH3SDvlUqkMz3xh86M+NRhc9yfnIbdJ5XP&#10;/ddb/V4eyr6qUkWvyVHr25t59wgi4hz/yvCLz+hQMFPtT2SDGDivN+wSNawVK3Bh9bBcgag1pEkK&#10;ssjlf4PiBwAA//8DAFBLAQItABQABgAIAAAAIQC2gziS/gAAAOEBAAATAAAAAAAAAAAAAAAAAAAA&#10;AABbQ29udGVudF9UeXBlc10ueG1sUEsBAi0AFAAGAAgAAAAhADj9If/WAAAAlAEAAAsAAAAAAAAA&#10;AAAAAAAALwEAAF9yZWxzLy5yZWxzUEsBAi0AFAAGAAgAAAAhAIzxCaSrAgAAqQUAAA4AAAAAAAAA&#10;AAAAAAAALgIAAGRycy9lMm9Eb2MueG1sUEsBAi0AFAAGAAgAAAAhAFgwhFveAAAACQEAAA8AAAAA&#10;AAAAAAAAAAAABQUAAGRycy9kb3ducmV2LnhtbFBLBQYAAAAABAAEAPMAAAAQBgAAAAA=&#10;" filled="f" stroked="f">
              <v:textbox inset="0,0,0,0">
                <w:txbxContent>
                  <w:p w:rsidR="0017325C" w:rsidRDefault="004B6D8A">
                    <w:pPr>
                      <w:spacing w:line="246" w:lineRule="exact"/>
                      <w:ind w:left="20"/>
                      <w:rPr>
                        <w:b/>
                      </w:rPr>
                    </w:pPr>
                    <w:r>
                      <w:rPr>
                        <w:b/>
                      </w:rPr>
                      <w:t xml:space="preserve">Fieldwork </w:t>
                    </w:r>
                    <w:r w:rsidR="00636798">
                      <w:rPr>
                        <w:b/>
                      </w:rPr>
                      <w:t xml:space="preserve">Practicum </w:t>
                    </w:r>
                    <w:r>
                      <w:rPr>
                        <w:b/>
                      </w:rPr>
                      <w:t>II</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3880" behindDoc="1" locked="0" layoutInCell="1" allowOverlap="1">
              <wp:simplePos x="0" y="0"/>
              <wp:positionH relativeFrom="page">
                <wp:posOffset>6043295</wp:posOffset>
              </wp:positionH>
              <wp:positionV relativeFrom="page">
                <wp:posOffset>449580</wp:posOffset>
              </wp:positionV>
              <wp:extent cx="598805" cy="165735"/>
              <wp:effectExtent l="4445"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25C" w:rsidRDefault="004B6D8A">
                          <w:pPr>
                            <w:spacing w:line="246" w:lineRule="exact"/>
                            <w:ind w:left="20" w:right="-2"/>
                            <w:rPr>
                              <w:b/>
                            </w:rPr>
                          </w:pPr>
                          <w:proofErr w:type="spellStart"/>
                          <w:r>
                            <w:rPr>
                              <w:b/>
                            </w:rPr>
                            <w:t>OPA</w:t>
                          </w:r>
                          <w:proofErr w:type="spellEnd"/>
                          <w:r>
                            <w:rPr>
                              <w:b/>
                            </w:rPr>
                            <w:t xml:space="preserve"> 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75.85pt;margin-top:35.4pt;width:47.15pt;height:13.05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td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SOPYijEo48hfR8j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MRstb0X1CAKW&#10;AgQGKoWpB0Yj5HeMBpggGVbf9kRSjNr3HB6BGTezIWdjOxuEl3A1wxqjyVzraSzte8l2DSBPz4yL&#10;G3goNbMifsri+LxgKlguxwlmxs75v/V6mrOrXwAAAP//AwBQSwMEFAAGAAgAAAAhAPhzvIPeAAAA&#10;CgEAAA8AAABkcnMvZG93bnJldi54bWxMj8FOwzAQRO9I/IO1SNyoXQQpCXGqCsEJCZGGA0cn3iZR&#10;43WI3Tb8PdtTOa5mNPtevp7dII44hd6ThuVCgUBqvO2p1fBVvd09gQjRkDWDJ9TwiwHWxfVVbjLr&#10;T1TicRtbwSMUMqOhi3HMpAxNh86EhR+RONv5yZnI59RKO5kTj7tB3iuVSGd64g+dGfGlw2a/PTgN&#10;m28qX/ufj/qz3JV9VaWK3pO91rc38+YZRMQ5Xspwxmd0KJip9geyQQwa0sfliqsaVooVzgX1kLBd&#10;zVGSgixy+V+h+AMAAP//AwBQSwECLQAUAAYACAAAACEAtoM4kv4AAADhAQAAEwAAAAAAAAAAAAAA&#10;AAAAAAAAW0NvbnRlbnRfVHlwZXNdLnhtbFBLAQItABQABgAIAAAAIQA4/SH/1gAAAJQBAAALAAAA&#10;AAAAAAAAAAAAAC8BAABfcmVscy8ucmVsc1BLAQItABQABgAIAAAAIQDHVttdrwIAAK8FAAAOAAAA&#10;AAAAAAAAAAAAAC4CAABkcnMvZTJvRG9jLnhtbFBLAQItABQABgAIAAAAIQD4c7yD3gAAAAoBAAAP&#10;AAAAAAAAAAAAAAAAAAkFAABkcnMvZG93bnJldi54bWxQSwUGAAAAAAQABADzAAAAFAYAAAAA&#10;" filled="f" stroked="f">
              <v:textbox inset="0,0,0,0">
                <w:txbxContent>
                  <w:p w:rsidR="0017325C" w:rsidRDefault="004B6D8A">
                    <w:pPr>
                      <w:spacing w:line="246" w:lineRule="exact"/>
                      <w:ind w:left="20" w:right="-2"/>
                      <w:rPr>
                        <w:b/>
                      </w:rPr>
                    </w:pPr>
                    <w:proofErr w:type="spellStart"/>
                    <w:r>
                      <w:rPr>
                        <w:b/>
                      </w:rPr>
                      <w:t>OPA</w:t>
                    </w:r>
                    <w:proofErr w:type="spellEnd"/>
                    <w:r>
                      <w:rPr>
                        <w:b/>
                      </w:rPr>
                      <w:t xml:space="preserve"> 131</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3904" behindDoc="1" locked="0" layoutInCell="1" allowOverlap="1">
              <wp:simplePos x="0" y="0"/>
              <wp:positionH relativeFrom="page">
                <wp:posOffset>3822065</wp:posOffset>
              </wp:positionH>
              <wp:positionV relativeFrom="page">
                <wp:posOffset>451485</wp:posOffset>
              </wp:positionV>
              <wp:extent cx="128905" cy="165735"/>
              <wp:effectExtent l="2540" t="381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25C" w:rsidRDefault="004B6D8A">
                          <w:pPr>
                            <w:spacing w:line="246" w:lineRule="exact"/>
                            <w:ind w:left="40"/>
                            <w:rPr>
                              <w:b/>
                            </w:rPr>
                          </w:pPr>
                          <w:r>
                            <w:fldChar w:fldCharType="begin"/>
                          </w:r>
                          <w:r>
                            <w:rPr>
                              <w:b/>
                            </w:rPr>
                            <w:instrText xml:space="preserve"> PAGE </w:instrText>
                          </w:r>
                          <w:r>
                            <w:fldChar w:fldCharType="separate"/>
                          </w:r>
                          <w:r w:rsidR="00E46EE6">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0.95pt;margin-top:35.55pt;width:10.15pt;height:13.05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ZM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BnHiRRiVcOQvouVlZHJzSTpf7qXS76jokDEy&#10;LKHxFpwc7pSeXGcXE4uLgrWtbX7Ln20A5rQDoeGqOTNJ2F7+SLxkE2/i0AmDxcYJvTx3bop16CwK&#10;fxnll/l6nfs/TVw/TBtWVZSbMLOu/PDP+nZU+KSIk7KUaFll4ExKSu6261aiAwFdF/Y7FuTMzX2e&#10;hq0XcHlByQ9C7zZInGIRL52wCCMnWXqx4/nJbbLwwiTMi+eU7hin/04JDRlOoiCatPRbbp79XnMj&#10;acc0TI6WdRmOT04kNQrc8Mq2VhPWTvZZKUz6T6WAds+Ntno1Ep3EqsftaB9GMD+DrageQcBSgMBA&#10;pTD1wGiE/I7RABMkw+rbnkiKUfuewyMw42Y25GxsZ4PwEq5mWGM0mWs9jaV9L9muAeTpmXFxAw+l&#10;ZlbE5kVNWQADs4CpYLkcJ5gZO+dr6/U0Z1e/AAAA//8DAFBLAwQUAAYACAAAACEAWNEOKt4AAAAJ&#10;AQAADwAAAGRycy9kb3ducmV2LnhtbEyPMU/DMBCFd6T+B+sqsVE7HlIScqkqBBMSIk0HRid2k6jx&#10;OcRuG/49ZoLx9D69912xW+zIrmb2gyOEZCOAGWqdHqhDONavD4/AfFCk1ejIIHwbD7tydVeoXLsb&#10;VeZ6CB2LJeRzhdCHMOWc+7Y3VvmNmwzF7ORmq0I8547rWd1iuR25FCLlVg0UF3o1mefetOfDxSLs&#10;P6l6Gb7em4/qVA11nQl6S8+I9+tl/wQsmCX8wfCrH9WhjE6Nu5D2bERIRZJFFGGbJMAikEopgTUI&#10;2VYCLwv+/4PyBwAA//8DAFBLAQItABQABgAIAAAAIQC2gziS/gAAAOEBAAATAAAAAAAAAAAAAAAA&#10;AAAAAABbQ29udGVudF9UeXBlc10ueG1sUEsBAi0AFAAGAAgAAAAhADj9If/WAAAAlAEAAAsAAAAA&#10;AAAAAAAAAAAALwEAAF9yZWxzLy5yZWxzUEsBAi0AFAAGAAgAAAAhAN2DJkyuAgAArwUAAA4AAAAA&#10;AAAAAAAAAAAALgIAAGRycy9lMm9Eb2MueG1sUEsBAi0AFAAGAAgAAAAhAFjRDireAAAACQEAAA8A&#10;AAAAAAAAAAAAAAAACAUAAGRycy9kb3ducmV2LnhtbFBLBQYAAAAABAAEAPMAAAATBgAAAAA=&#10;" filled="f" stroked="f">
              <v:textbox inset="0,0,0,0">
                <w:txbxContent>
                  <w:p w:rsidR="0017325C" w:rsidRDefault="004B6D8A">
                    <w:pPr>
                      <w:spacing w:line="246" w:lineRule="exact"/>
                      <w:ind w:left="40"/>
                      <w:rPr>
                        <w:b/>
                      </w:rPr>
                    </w:pPr>
                    <w:r>
                      <w:fldChar w:fldCharType="begin"/>
                    </w:r>
                    <w:r>
                      <w:rPr>
                        <w:b/>
                      </w:rPr>
                      <w:instrText xml:space="preserve"> PAGE </w:instrText>
                    </w:r>
                    <w:r>
                      <w:fldChar w:fldCharType="separate"/>
                    </w:r>
                    <w:r w:rsidR="00E46EE6">
                      <w:rPr>
                        <w:b/>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880"/>
    <w:multiLevelType w:val="hybridMultilevel"/>
    <w:tmpl w:val="F89AD45A"/>
    <w:lvl w:ilvl="0" w:tplc="293C35BE">
      <w:numFmt w:val="bullet"/>
      <w:lvlText w:val=""/>
      <w:lvlJc w:val="left"/>
      <w:pPr>
        <w:ind w:left="912" w:hanging="360"/>
      </w:pPr>
      <w:rPr>
        <w:rFonts w:ascii="Wingdings" w:eastAsia="Wingdings" w:hAnsi="Wingdings" w:cs="Wingdings" w:hint="default"/>
        <w:w w:val="100"/>
        <w:sz w:val="22"/>
        <w:szCs w:val="22"/>
      </w:rPr>
    </w:lvl>
    <w:lvl w:ilvl="1" w:tplc="43544950">
      <w:numFmt w:val="bullet"/>
      <w:lvlText w:val="•"/>
      <w:lvlJc w:val="left"/>
      <w:pPr>
        <w:ind w:left="1604" w:hanging="360"/>
      </w:pPr>
      <w:rPr>
        <w:rFonts w:hint="default"/>
      </w:rPr>
    </w:lvl>
    <w:lvl w:ilvl="2" w:tplc="11845548">
      <w:numFmt w:val="bullet"/>
      <w:lvlText w:val="•"/>
      <w:lvlJc w:val="left"/>
      <w:pPr>
        <w:ind w:left="2289" w:hanging="360"/>
      </w:pPr>
      <w:rPr>
        <w:rFonts w:hint="default"/>
      </w:rPr>
    </w:lvl>
    <w:lvl w:ilvl="3" w:tplc="04209826">
      <w:numFmt w:val="bullet"/>
      <w:lvlText w:val="•"/>
      <w:lvlJc w:val="left"/>
      <w:pPr>
        <w:ind w:left="2973" w:hanging="360"/>
      </w:pPr>
      <w:rPr>
        <w:rFonts w:hint="default"/>
      </w:rPr>
    </w:lvl>
    <w:lvl w:ilvl="4" w:tplc="90C8B57A">
      <w:numFmt w:val="bullet"/>
      <w:lvlText w:val="•"/>
      <w:lvlJc w:val="left"/>
      <w:pPr>
        <w:ind w:left="3658" w:hanging="360"/>
      </w:pPr>
      <w:rPr>
        <w:rFonts w:hint="default"/>
      </w:rPr>
    </w:lvl>
    <w:lvl w:ilvl="5" w:tplc="7C22B0D2">
      <w:numFmt w:val="bullet"/>
      <w:lvlText w:val="•"/>
      <w:lvlJc w:val="left"/>
      <w:pPr>
        <w:ind w:left="4342" w:hanging="360"/>
      </w:pPr>
      <w:rPr>
        <w:rFonts w:hint="default"/>
      </w:rPr>
    </w:lvl>
    <w:lvl w:ilvl="6" w:tplc="04D4B67A">
      <w:numFmt w:val="bullet"/>
      <w:lvlText w:val="•"/>
      <w:lvlJc w:val="left"/>
      <w:pPr>
        <w:ind w:left="5027" w:hanging="360"/>
      </w:pPr>
      <w:rPr>
        <w:rFonts w:hint="default"/>
      </w:rPr>
    </w:lvl>
    <w:lvl w:ilvl="7" w:tplc="E014E9B8">
      <w:numFmt w:val="bullet"/>
      <w:lvlText w:val="•"/>
      <w:lvlJc w:val="left"/>
      <w:pPr>
        <w:ind w:left="5712" w:hanging="360"/>
      </w:pPr>
      <w:rPr>
        <w:rFonts w:hint="default"/>
      </w:rPr>
    </w:lvl>
    <w:lvl w:ilvl="8" w:tplc="E5AC7848">
      <w:numFmt w:val="bullet"/>
      <w:lvlText w:val="•"/>
      <w:lvlJc w:val="left"/>
      <w:pPr>
        <w:ind w:left="6396" w:hanging="360"/>
      </w:pPr>
      <w:rPr>
        <w:rFonts w:hint="default"/>
      </w:rPr>
    </w:lvl>
  </w:abstractNum>
  <w:abstractNum w:abstractNumId="1">
    <w:nsid w:val="0B737B52"/>
    <w:multiLevelType w:val="hybridMultilevel"/>
    <w:tmpl w:val="BCBAD730"/>
    <w:lvl w:ilvl="0" w:tplc="C9F2F898">
      <w:numFmt w:val="bullet"/>
      <w:lvlText w:val=""/>
      <w:lvlJc w:val="left"/>
      <w:pPr>
        <w:ind w:left="912" w:hanging="360"/>
      </w:pPr>
      <w:rPr>
        <w:rFonts w:ascii="Wingdings" w:eastAsia="Wingdings" w:hAnsi="Wingdings" w:cs="Wingdings" w:hint="default"/>
        <w:w w:val="100"/>
        <w:sz w:val="22"/>
        <w:szCs w:val="22"/>
      </w:rPr>
    </w:lvl>
    <w:lvl w:ilvl="1" w:tplc="A78E6C82">
      <w:numFmt w:val="bullet"/>
      <w:lvlText w:val="•"/>
      <w:lvlJc w:val="left"/>
      <w:pPr>
        <w:ind w:left="1604" w:hanging="360"/>
      </w:pPr>
      <w:rPr>
        <w:rFonts w:hint="default"/>
      </w:rPr>
    </w:lvl>
    <w:lvl w:ilvl="2" w:tplc="3C88873C">
      <w:numFmt w:val="bullet"/>
      <w:lvlText w:val="•"/>
      <w:lvlJc w:val="left"/>
      <w:pPr>
        <w:ind w:left="2289" w:hanging="360"/>
      </w:pPr>
      <w:rPr>
        <w:rFonts w:hint="default"/>
      </w:rPr>
    </w:lvl>
    <w:lvl w:ilvl="3" w:tplc="A22280F8">
      <w:numFmt w:val="bullet"/>
      <w:lvlText w:val="•"/>
      <w:lvlJc w:val="left"/>
      <w:pPr>
        <w:ind w:left="2973" w:hanging="360"/>
      </w:pPr>
      <w:rPr>
        <w:rFonts w:hint="default"/>
      </w:rPr>
    </w:lvl>
    <w:lvl w:ilvl="4" w:tplc="4BE89296">
      <w:numFmt w:val="bullet"/>
      <w:lvlText w:val="•"/>
      <w:lvlJc w:val="left"/>
      <w:pPr>
        <w:ind w:left="3658" w:hanging="360"/>
      </w:pPr>
      <w:rPr>
        <w:rFonts w:hint="default"/>
      </w:rPr>
    </w:lvl>
    <w:lvl w:ilvl="5" w:tplc="2894369A">
      <w:numFmt w:val="bullet"/>
      <w:lvlText w:val="•"/>
      <w:lvlJc w:val="left"/>
      <w:pPr>
        <w:ind w:left="4342" w:hanging="360"/>
      </w:pPr>
      <w:rPr>
        <w:rFonts w:hint="default"/>
      </w:rPr>
    </w:lvl>
    <w:lvl w:ilvl="6" w:tplc="FACE4C2C">
      <w:numFmt w:val="bullet"/>
      <w:lvlText w:val="•"/>
      <w:lvlJc w:val="left"/>
      <w:pPr>
        <w:ind w:left="5027" w:hanging="360"/>
      </w:pPr>
      <w:rPr>
        <w:rFonts w:hint="default"/>
      </w:rPr>
    </w:lvl>
    <w:lvl w:ilvl="7" w:tplc="AAF64532">
      <w:numFmt w:val="bullet"/>
      <w:lvlText w:val="•"/>
      <w:lvlJc w:val="left"/>
      <w:pPr>
        <w:ind w:left="5712" w:hanging="360"/>
      </w:pPr>
      <w:rPr>
        <w:rFonts w:hint="default"/>
      </w:rPr>
    </w:lvl>
    <w:lvl w:ilvl="8" w:tplc="F9C24B58">
      <w:numFmt w:val="bullet"/>
      <w:lvlText w:val="•"/>
      <w:lvlJc w:val="left"/>
      <w:pPr>
        <w:ind w:left="6396" w:hanging="360"/>
      </w:pPr>
      <w:rPr>
        <w:rFonts w:hint="default"/>
      </w:rPr>
    </w:lvl>
  </w:abstractNum>
  <w:abstractNum w:abstractNumId="2">
    <w:nsid w:val="2165668F"/>
    <w:multiLevelType w:val="hybridMultilevel"/>
    <w:tmpl w:val="7738F9FA"/>
    <w:lvl w:ilvl="0" w:tplc="8C646B88">
      <w:numFmt w:val="bullet"/>
      <w:lvlText w:val=""/>
      <w:lvlJc w:val="left"/>
      <w:pPr>
        <w:ind w:left="912" w:hanging="360"/>
      </w:pPr>
      <w:rPr>
        <w:rFonts w:ascii="Wingdings" w:eastAsia="Wingdings" w:hAnsi="Wingdings" w:cs="Wingdings" w:hint="default"/>
        <w:w w:val="100"/>
        <w:sz w:val="22"/>
        <w:szCs w:val="22"/>
      </w:rPr>
    </w:lvl>
    <w:lvl w:ilvl="1" w:tplc="C576F496">
      <w:numFmt w:val="bullet"/>
      <w:lvlText w:val="•"/>
      <w:lvlJc w:val="left"/>
      <w:pPr>
        <w:ind w:left="1606" w:hanging="360"/>
      </w:pPr>
      <w:rPr>
        <w:rFonts w:hint="default"/>
      </w:rPr>
    </w:lvl>
    <w:lvl w:ilvl="2" w:tplc="9FD654CE">
      <w:numFmt w:val="bullet"/>
      <w:lvlText w:val="•"/>
      <w:lvlJc w:val="left"/>
      <w:pPr>
        <w:ind w:left="2293" w:hanging="360"/>
      </w:pPr>
      <w:rPr>
        <w:rFonts w:hint="default"/>
      </w:rPr>
    </w:lvl>
    <w:lvl w:ilvl="3" w:tplc="D37A8904">
      <w:numFmt w:val="bullet"/>
      <w:lvlText w:val="•"/>
      <w:lvlJc w:val="left"/>
      <w:pPr>
        <w:ind w:left="2979" w:hanging="360"/>
      </w:pPr>
      <w:rPr>
        <w:rFonts w:hint="default"/>
      </w:rPr>
    </w:lvl>
    <w:lvl w:ilvl="4" w:tplc="EA0C73CC">
      <w:numFmt w:val="bullet"/>
      <w:lvlText w:val="•"/>
      <w:lvlJc w:val="left"/>
      <w:pPr>
        <w:ind w:left="3666" w:hanging="360"/>
      </w:pPr>
      <w:rPr>
        <w:rFonts w:hint="default"/>
      </w:rPr>
    </w:lvl>
    <w:lvl w:ilvl="5" w:tplc="D584C854">
      <w:numFmt w:val="bullet"/>
      <w:lvlText w:val="•"/>
      <w:lvlJc w:val="left"/>
      <w:pPr>
        <w:ind w:left="4352" w:hanging="360"/>
      </w:pPr>
      <w:rPr>
        <w:rFonts w:hint="default"/>
      </w:rPr>
    </w:lvl>
    <w:lvl w:ilvl="6" w:tplc="C24EE31A">
      <w:numFmt w:val="bullet"/>
      <w:lvlText w:val="•"/>
      <w:lvlJc w:val="left"/>
      <w:pPr>
        <w:ind w:left="5039" w:hanging="360"/>
      </w:pPr>
      <w:rPr>
        <w:rFonts w:hint="default"/>
      </w:rPr>
    </w:lvl>
    <w:lvl w:ilvl="7" w:tplc="E8EC63DC">
      <w:numFmt w:val="bullet"/>
      <w:lvlText w:val="•"/>
      <w:lvlJc w:val="left"/>
      <w:pPr>
        <w:ind w:left="5725" w:hanging="360"/>
      </w:pPr>
      <w:rPr>
        <w:rFonts w:hint="default"/>
      </w:rPr>
    </w:lvl>
    <w:lvl w:ilvl="8" w:tplc="477825A6">
      <w:numFmt w:val="bullet"/>
      <w:lvlText w:val="•"/>
      <w:lvlJc w:val="left"/>
      <w:pPr>
        <w:ind w:left="6412" w:hanging="360"/>
      </w:pPr>
      <w:rPr>
        <w:rFonts w:hint="default"/>
      </w:rPr>
    </w:lvl>
  </w:abstractNum>
  <w:abstractNum w:abstractNumId="3">
    <w:nsid w:val="22572674"/>
    <w:multiLevelType w:val="hybridMultilevel"/>
    <w:tmpl w:val="DF647ADE"/>
    <w:lvl w:ilvl="0" w:tplc="2306DEE2">
      <w:start w:val="1"/>
      <w:numFmt w:val="decimal"/>
      <w:lvlText w:val="%1."/>
      <w:lvlJc w:val="left"/>
      <w:pPr>
        <w:ind w:left="639" w:hanging="360"/>
      </w:pPr>
      <w:rPr>
        <w:rFonts w:ascii="Arial" w:eastAsia="Arial" w:hAnsi="Arial" w:cs="Arial" w:hint="default"/>
        <w:spacing w:val="-1"/>
        <w:w w:val="99"/>
        <w:sz w:val="20"/>
        <w:szCs w:val="20"/>
      </w:rPr>
    </w:lvl>
    <w:lvl w:ilvl="1" w:tplc="1528DC70">
      <w:numFmt w:val="bullet"/>
      <w:lvlText w:val="o"/>
      <w:lvlJc w:val="left"/>
      <w:pPr>
        <w:ind w:left="1674" w:hanging="360"/>
      </w:pPr>
      <w:rPr>
        <w:rFonts w:ascii="Courier New" w:eastAsia="Courier New" w:hAnsi="Courier New" w:cs="Courier New" w:hint="default"/>
        <w:w w:val="99"/>
        <w:sz w:val="20"/>
        <w:szCs w:val="20"/>
      </w:rPr>
    </w:lvl>
    <w:lvl w:ilvl="2" w:tplc="44BE8946">
      <w:numFmt w:val="bullet"/>
      <w:lvlText w:val="•"/>
      <w:lvlJc w:val="left"/>
      <w:pPr>
        <w:ind w:left="2423" w:hanging="360"/>
      </w:pPr>
      <w:rPr>
        <w:rFonts w:hint="default"/>
      </w:rPr>
    </w:lvl>
    <w:lvl w:ilvl="3" w:tplc="ED1A7DD6">
      <w:numFmt w:val="bullet"/>
      <w:lvlText w:val="•"/>
      <w:lvlJc w:val="left"/>
      <w:pPr>
        <w:ind w:left="3166" w:hanging="360"/>
      </w:pPr>
      <w:rPr>
        <w:rFonts w:hint="default"/>
      </w:rPr>
    </w:lvl>
    <w:lvl w:ilvl="4" w:tplc="FE8E1476">
      <w:numFmt w:val="bullet"/>
      <w:lvlText w:val="•"/>
      <w:lvlJc w:val="left"/>
      <w:pPr>
        <w:ind w:left="3910" w:hanging="360"/>
      </w:pPr>
      <w:rPr>
        <w:rFonts w:hint="default"/>
      </w:rPr>
    </w:lvl>
    <w:lvl w:ilvl="5" w:tplc="54BABB42">
      <w:numFmt w:val="bullet"/>
      <w:lvlText w:val="•"/>
      <w:lvlJc w:val="left"/>
      <w:pPr>
        <w:ind w:left="4653" w:hanging="360"/>
      </w:pPr>
      <w:rPr>
        <w:rFonts w:hint="default"/>
      </w:rPr>
    </w:lvl>
    <w:lvl w:ilvl="6" w:tplc="808E7078">
      <w:numFmt w:val="bullet"/>
      <w:lvlText w:val="•"/>
      <w:lvlJc w:val="left"/>
      <w:pPr>
        <w:ind w:left="5397" w:hanging="360"/>
      </w:pPr>
      <w:rPr>
        <w:rFonts w:hint="default"/>
      </w:rPr>
    </w:lvl>
    <w:lvl w:ilvl="7" w:tplc="38B8572E">
      <w:numFmt w:val="bullet"/>
      <w:lvlText w:val="•"/>
      <w:lvlJc w:val="left"/>
      <w:pPr>
        <w:ind w:left="6140" w:hanging="360"/>
      </w:pPr>
      <w:rPr>
        <w:rFonts w:hint="default"/>
      </w:rPr>
    </w:lvl>
    <w:lvl w:ilvl="8" w:tplc="04E875FC">
      <w:numFmt w:val="bullet"/>
      <w:lvlText w:val="•"/>
      <w:lvlJc w:val="left"/>
      <w:pPr>
        <w:ind w:left="6884" w:hanging="360"/>
      </w:pPr>
      <w:rPr>
        <w:rFonts w:hint="default"/>
      </w:rPr>
    </w:lvl>
  </w:abstractNum>
  <w:abstractNum w:abstractNumId="4">
    <w:nsid w:val="25A6069F"/>
    <w:multiLevelType w:val="hybridMultilevel"/>
    <w:tmpl w:val="8146F2FE"/>
    <w:lvl w:ilvl="0" w:tplc="93B4F904">
      <w:numFmt w:val="bullet"/>
      <w:lvlText w:val=""/>
      <w:lvlJc w:val="left"/>
      <w:pPr>
        <w:ind w:left="912" w:hanging="360"/>
      </w:pPr>
      <w:rPr>
        <w:rFonts w:ascii="Wingdings" w:eastAsia="Wingdings" w:hAnsi="Wingdings" w:cs="Wingdings" w:hint="default"/>
        <w:w w:val="100"/>
        <w:sz w:val="22"/>
        <w:szCs w:val="22"/>
      </w:rPr>
    </w:lvl>
    <w:lvl w:ilvl="1" w:tplc="D1E259EE">
      <w:numFmt w:val="bullet"/>
      <w:lvlText w:val="•"/>
      <w:lvlJc w:val="left"/>
      <w:pPr>
        <w:ind w:left="1604" w:hanging="360"/>
      </w:pPr>
      <w:rPr>
        <w:rFonts w:hint="default"/>
      </w:rPr>
    </w:lvl>
    <w:lvl w:ilvl="2" w:tplc="946C90E8">
      <w:numFmt w:val="bullet"/>
      <w:lvlText w:val="•"/>
      <w:lvlJc w:val="left"/>
      <w:pPr>
        <w:ind w:left="2289" w:hanging="360"/>
      </w:pPr>
      <w:rPr>
        <w:rFonts w:hint="default"/>
      </w:rPr>
    </w:lvl>
    <w:lvl w:ilvl="3" w:tplc="8D56B8E4">
      <w:numFmt w:val="bullet"/>
      <w:lvlText w:val="•"/>
      <w:lvlJc w:val="left"/>
      <w:pPr>
        <w:ind w:left="2973" w:hanging="360"/>
      </w:pPr>
      <w:rPr>
        <w:rFonts w:hint="default"/>
      </w:rPr>
    </w:lvl>
    <w:lvl w:ilvl="4" w:tplc="7E0E6CE4">
      <w:numFmt w:val="bullet"/>
      <w:lvlText w:val="•"/>
      <w:lvlJc w:val="left"/>
      <w:pPr>
        <w:ind w:left="3658" w:hanging="360"/>
      </w:pPr>
      <w:rPr>
        <w:rFonts w:hint="default"/>
      </w:rPr>
    </w:lvl>
    <w:lvl w:ilvl="5" w:tplc="F5C8BCF4">
      <w:numFmt w:val="bullet"/>
      <w:lvlText w:val="•"/>
      <w:lvlJc w:val="left"/>
      <w:pPr>
        <w:ind w:left="4342" w:hanging="360"/>
      </w:pPr>
      <w:rPr>
        <w:rFonts w:hint="default"/>
      </w:rPr>
    </w:lvl>
    <w:lvl w:ilvl="6" w:tplc="8AF09BB0">
      <w:numFmt w:val="bullet"/>
      <w:lvlText w:val="•"/>
      <w:lvlJc w:val="left"/>
      <w:pPr>
        <w:ind w:left="5027" w:hanging="360"/>
      </w:pPr>
      <w:rPr>
        <w:rFonts w:hint="default"/>
      </w:rPr>
    </w:lvl>
    <w:lvl w:ilvl="7" w:tplc="2E66619A">
      <w:numFmt w:val="bullet"/>
      <w:lvlText w:val="•"/>
      <w:lvlJc w:val="left"/>
      <w:pPr>
        <w:ind w:left="5712" w:hanging="360"/>
      </w:pPr>
      <w:rPr>
        <w:rFonts w:hint="default"/>
      </w:rPr>
    </w:lvl>
    <w:lvl w:ilvl="8" w:tplc="C1E27C24">
      <w:numFmt w:val="bullet"/>
      <w:lvlText w:val="•"/>
      <w:lvlJc w:val="left"/>
      <w:pPr>
        <w:ind w:left="6396" w:hanging="360"/>
      </w:pPr>
      <w:rPr>
        <w:rFonts w:hint="default"/>
      </w:rPr>
    </w:lvl>
  </w:abstractNum>
  <w:abstractNum w:abstractNumId="5">
    <w:nsid w:val="42556F76"/>
    <w:multiLevelType w:val="hybridMultilevel"/>
    <w:tmpl w:val="B2B0BC48"/>
    <w:lvl w:ilvl="0" w:tplc="ADCA9AB2">
      <w:numFmt w:val="bullet"/>
      <w:lvlText w:val=""/>
      <w:lvlJc w:val="left"/>
      <w:pPr>
        <w:ind w:left="912" w:hanging="360"/>
      </w:pPr>
      <w:rPr>
        <w:rFonts w:ascii="Wingdings" w:eastAsia="Wingdings" w:hAnsi="Wingdings" w:cs="Wingdings" w:hint="default"/>
        <w:w w:val="100"/>
        <w:sz w:val="22"/>
        <w:szCs w:val="22"/>
      </w:rPr>
    </w:lvl>
    <w:lvl w:ilvl="1" w:tplc="3B046830">
      <w:numFmt w:val="bullet"/>
      <w:lvlText w:val="•"/>
      <w:lvlJc w:val="left"/>
      <w:pPr>
        <w:ind w:left="1604" w:hanging="360"/>
      </w:pPr>
      <w:rPr>
        <w:rFonts w:hint="default"/>
      </w:rPr>
    </w:lvl>
    <w:lvl w:ilvl="2" w:tplc="8D7A113A">
      <w:numFmt w:val="bullet"/>
      <w:lvlText w:val="•"/>
      <w:lvlJc w:val="left"/>
      <w:pPr>
        <w:ind w:left="2289" w:hanging="360"/>
      </w:pPr>
      <w:rPr>
        <w:rFonts w:hint="default"/>
      </w:rPr>
    </w:lvl>
    <w:lvl w:ilvl="3" w:tplc="2F042AE2">
      <w:numFmt w:val="bullet"/>
      <w:lvlText w:val="•"/>
      <w:lvlJc w:val="left"/>
      <w:pPr>
        <w:ind w:left="2973" w:hanging="360"/>
      </w:pPr>
      <w:rPr>
        <w:rFonts w:hint="default"/>
      </w:rPr>
    </w:lvl>
    <w:lvl w:ilvl="4" w:tplc="705A9D18">
      <w:numFmt w:val="bullet"/>
      <w:lvlText w:val="•"/>
      <w:lvlJc w:val="left"/>
      <w:pPr>
        <w:ind w:left="3658" w:hanging="360"/>
      </w:pPr>
      <w:rPr>
        <w:rFonts w:hint="default"/>
      </w:rPr>
    </w:lvl>
    <w:lvl w:ilvl="5" w:tplc="261414A8">
      <w:numFmt w:val="bullet"/>
      <w:lvlText w:val="•"/>
      <w:lvlJc w:val="left"/>
      <w:pPr>
        <w:ind w:left="4342" w:hanging="360"/>
      </w:pPr>
      <w:rPr>
        <w:rFonts w:hint="default"/>
      </w:rPr>
    </w:lvl>
    <w:lvl w:ilvl="6" w:tplc="BE704E82">
      <w:numFmt w:val="bullet"/>
      <w:lvlText w:val="•"/>
      <w:lvlJc w:val="left"/>
      <w:pPr>
        <w:ind w:left="5027" w:hanging="360"/>
      </w:pPr>
      <w:rPr>
        <w:rFonts w:hint="default"/>
      </w:rPr>
    </w:lvl>
    <w:lvl w:ilvl="7" w:tplc="28BC19EC">
      <w:numFmt w:val="bullet"/>
      <w:lvlText w:val="•"/>
      <w:lvlJc w:val="left"/>
      <w:pPr>
        <w:ind w:left="5712" w:hanging="360"/>
      </w:pPr>
      <w:rPr>
        <w:rFonts w:hint="default"/>
      </w:rPr>
    </w:lvl>
    <w:lvl w:ilvl="8" w:tplc="FA5C4862">
      <w:numFmt w:val="bullet"/>
      <w:lvlText w:val="•"/>
      <w:lvlJc w:val="left"/>
      <w:pPr>
        <w:ind w:left="6396" w:hanging="360"/>
      </w:pPr>
      <w:rPr>
        <w:rFonts w:hint="default"/>
      </w:rPr>
    </w:lvl>
  </w:abstractNum>
  <w:abstractNum w:abstractNumId="6">
    <w:nsid w:val="4E5F6A90"/>
    <w:multiLevelType w:val="hybridMultilevel"/>
    <w:tmpl w:val="D00E2320"/>
    <w:lvl w:ilvl="0" w:tplc="DF8C890E">
      <w:numFmt w:val="bullet"/>
      <w:lvlText w:val=""/>
      <w:lvlJc w:val="left"/>
      <w:pPr>
        <w:ind w:left="912" w:hanging="360"/>
      </w:pPr>
      <w:rPr>
        <w:rFonts w:ascii="Wingdings" w:eastAsia="Wingdings" w:hAnsi="Wingdings" w:cs="Wingdings" w:hint="default"/>
        <w:w w:val="100"/>
        <w:sz w:val="22"/>
        <w:szCs w:val="22"/>
      </w:rPr>
    </w:lvl>
    <w:lvl w:ilvl="1" w:tplc="5F34BE3E">
      <w:numFmt w:val="bullet"/>
      <w:lvlText w:val="•"/>
      <w:lvlJc w:val="left"/>
      <w:pPr>
        <w:ind w:left="1606" w:hanging="360"/>
      </w:pPr>
      <w:rPr>
        <w:rFonts w:hint="default"/>
      </w:rPr>
    </w:lvl>
    <w:lvl w:ilvl="2" w:tplc="C3A407CC">
      <w:numFmt w:val="bullet"/>
      <w:lvlText w:val="•"/>
      <w:lvlJc w:val="left"/>
      <w:pPr>
        <w:ind w:left="2293" w:hanging="360"/>
      </w:pPr>
      <w:rPr>
        <w:rFonts w:hint="default"/>
      </w:rPr>
    </w:lvl>
    <w:lvl w:ilvl="3" w:tplc="7B143ECC">
      <w:numFmt w:val="bullet"/>
      <w:lvlText w:val="•"/>
      <w:lvlJc w:val="left"/>
      <w:pPr>
        <w:ind w:left="2979" w:hanging="360"/>
      </w:pPr>
      <w:rPr>
        <w:rFonts w:hint="default"/>
      </w:rPr>
    </w:lvl>
    <w:lvl w:ilvl="4" w:tplc="8D743E20">
      <w:numFmt w:val="bullet"/>
      <w:lvlText w:val="•"/>
      <w:lvlJc w:val="left"/>
      <w:pPr>
        <w:ind w:left="3666" w:hanging="360"/>
      </w:pPr>
      <w:rPr>
        <w:rFonts w:hint="default"/>
      </w:rPr>
    </w:lvl>
    <w:lvl w:ilvl="5" w:tplc="D3027E08">
      <w:numFmt w:val="bullet"/>
      <w:lvlText w:val="•"/>
      <w:lvlJc w:val="left"/>
      <w:pPr>
        <w:ind w:left="4352" w:hanging="360"/>
      </w:pPr>
      <w:rPr>
        <w:rFonts w:hint="default"/>
      </w:rPr>
    </w:lvl>
    <w:lvl w:ilvl="6" w:tplc="577E0364">
      <w:numFmt w:val="bullet"/>
      <w:lvlText w:val="•"/>
      <w:lvlJc w:val="left"/>
      <w:pPr>
        <w:ind w:left="5039" w:hanging="360"/>
      </w:pPr>
      <w:rPr>
        <w:rFonts w:hint="default"/>
      </w:rPr>
    </w:lvl>
    <w:lvl w:ilvl="7" w:tplc="91D62E7A">
      <w:numFmt w:val="bullet"/>
      <w:lvlText w:val="•"/>
      <w:lvlJc w:val="left"/>
      <w:pPr>
        <w:ind w:left="5725" w:hanging="360"/>
      </w:pPr>
      <w:rPr>
        <w:rFonts w:hint="default"/>
      </w:rPr>
    </w:lvl>
    <w:lvl w:ilvl="8" w:tplc="7128A4E6">
      <w:numFmt w:val="bullet"/>
      <w:lvlText w:val="•"/>
      <w:lvlJc w:val="left"/>
      <w:pPr>
        <w:ind w:left="6412" w:hanging="360"/>
      </w:pPr>
      <w:rPr>
        <w:rFonts w:hint="default"/>
      </w:rPr>
    </w:lvl>
  </w:abstractNum>
  <w:abstractNum w:abstractNumId="7">
    <w:nsid w:val="50E63C98"/>
    <w:multiLevelType w:val="hybridMultilevel"/>
    <w:tmpl w:val="8AA0A12E"/>
    <w:lvl w:ilvl="0" w:tplc="FCB6896E">
      <w:start w:val="2"/>
      <w:numFmt w:val="decimal"/>
      <w:lvlText w:val="%1."/>
      <w:lvlJc w:val="left"/>
      <w:pPr>
        <w:ind w:left="639" w:hanging="360"/>
      </w:pPr>
      <w:rPr>
        <w:rFonts w:ascii="Arial" w:eastAsia="Arial" w:hAnsi="Arial" w:cs="Arial" w:hint="default"/>
        <w:spacing w:val="-1"/>
        <w:w w:val="99"/>
        <w:sz w:val="20"/>
        <w:szCs w:val="20"/>
      </w:rPr>
    </w:lvl>
    <w:lvl w:ilvl="1" w:tplc="DEC0F1F0">
      <w:numFmt w:val="bullet"/>
      <w:lvlText w:val="•"/>
      <w:lvlJc w:val="left"/>
      <w:pPr>
        <w:ind w:left="1413" w:hanging="360"/>
      </w:pPr>
      <w:rPr>
        <w:rFonts w:hint="default"/>
      </w:rPr>
    </w:lvl>
    <w:lvl w:ilvl="2" w:tplc="4C26E60A">
      <w:numFmt w:val="bullet"/>
      <w:lvlText w:val="•"/>
      <w:lvlJc w:val="left"/>
      <w:pPr>
        <w:ind w:left="2186" w:hanging="360"/>
      </w:pPr>
      <w:rPr>
        <w:rFonts w:hint="default"/>
      </w:rPr>
    </w:lvl>
    <w:lvl w:ilvl="3" w:tplc="960CCFC8">
      <w:numFmt w:val="bullet"/>
      <w:lvlText w:val="•"/>
      <w:lvlJc w:val="left"/>
      <w:pPr>
        <w:ind w:left="2959" w:hanging="360"/>
      </w:pPr>
      <w:rPr>
        <w:rFonts w:hint="default"/>
      </w:rPr>
    </w:lvl>
    <w:lvl w:ilvl="4" w:tplc="A44C80FC">
      <w:numFmt w:val="bullet"/>
      <w:lvlText w:val="•"/>
      <w:lvlJc w:val="left"/>
      <w:pPr>
        <w:ind w:left="3732" w:hanging="360"/>
      </w:pPr>
      <w:rPr>
        <w:rFonts w:hint="default"/>
      </w:rPr>
    </w:lvl>
    <w:lvl w:ilvl="5" w:tplc="CB26FEC4">
      <w:numFmt w:val="bullet"/>
      <w:lvlText w:val="•"/>
      <w:lvlJc w:val="left"/>
      <w:pPr>
        <w:ind w:left="4505" w:hanging="360"/>
      </w:pPr>
      <w:rPr>
        <w:rFonts w:hint="default"/>
      </w:rPr>
    </w:lvl>
    <w:lvl w:ilvl="6" w:tplc="48DEF780">
      <w:numFmt w:val="bullet"/>
      <w:lvlText w:val="•"/>
      <w:lvlJc w:val="left"/>
      <w:pPr>
        <w:ind w:left="5278" w:hanging="360"/>
      </w:pPr>
      <w:rPr>
        <w:rFonts w:hint="default"/>
      </w:rPr>
    </w:lvl>
    <w:lvl w:ilvl="7" w:tplc="90A48AA8">
      <w:numFmt w:val="bullet"/>
      <w:lvlText w:val="•"/>
      <w:lvlJc w:val="left"/>
      <w:pPr>
        <w:ind w:left="6051" w:hanging="360"/>
      </w:pPr>
      <w:rPr>
        <w:rFonts w:hint="default"/>
      </w:rPr>
    </w:lvl>
    <w:lvl w:ilvl="8" w:tplc="E69C88A2">
      <w:numFmt w:val="bullet"/>
      <w:lvlText w:val="•"/>
      <w:lvlJc w:val="left"/>
      <w:pPr>
        <w:ind w:left="6824" w:hanging="360"/>
      </w:pPr>
      <w:rPr>
        <w:rFonts w:hint="default"/>
      </w:rPr>
    </w:lvl>
  </w:abstractNum>
  <w:abstractNum w:abstractNumId="8">
    <w:nsid w:val="56140A76"/>
    <w:multiLevelType w:val="hybridMultilevel"/>
    <w:tmpl w:val="11DC9128"/>
    <w:lvl w:ilvl="0" w:tplc="3266FF68">
      <w:numFmt w:val="bullet"/>
      <w:lvlText w:val=""/>
      <w:lvlJc w:val="left"/>
      <w:pPr>
        <w:ind w:left="912" w:hanging="360"/>
      </w:pPr>
      <w:rPr>
        <w:rFonts w:ascii="Symbol" w:eastAsia="Symbol" w:hAnsi="Symbol" w:cs="Symbol" w:hint="default"/>
        <w:w w:val="100"/>
        <w:sz w:val="22"/>
        <w:szCs w:val="22"/>
      </w:rPr>
    </w:lvl>
    <w:lvl w:ilvl="1" w:tplc="F1E8E1AE">
      <w:numFmt w:val="bullet"/>
      <w:lvlText w:val="•"/>
      <w:lvlJc w:val="left"/>
      <w:pPr>
        <w:ind w:left="1606" w:hanging="360"/>
      </w:pPr>
      <w:rPr>
        <w:rFonts w:hint="default"/>
      </w:rPr>
    </w:lvl>
    <w:lvl w:ilvl="2" w:tplc="56126154">
      <w:numFmt w:val="bullet"/>
      <w:lvlText w:val="•"/>
      <w:lvlJc w:val="left"/>
      <w:pPr>
        <w:ind w:left="2293" w:hanging="360"/>
      </w:pPr>
      <w:rPr>
        <w:rFonts w:hint="default"/>
      </w:rPr>
    </w:lvl>
    <w:lvl w:ilvl="3" w:tplc="5E8472C6">
      <w:numFmt w:val="bullet"/>
      <w:lvlText w:val="•"/>
      <w:lvlJc w:val="left"/>
      <w:pPr>
        <w:ind w:left="2979" w:hanging="360"/>
      </w:pPr>
      <w:rPr>
        <w:rFonts w:hint="default"/>
      </w:rPr>
    </w:lvl>
    <w:lvl w:ilvl="4" w:tplc="9E909A14">
      <w:numFmt w:val="bullet"/>
      <w:lvlText w:val="•"/>
      <w:lvlJc w:val="left"/>
      <w:pPr>
        <w:ind w:left="3666" w:hanging="360"/>
      </w:pPr>
      <w:rPr>
        <w:rFonts w:hint="default"/>
      </w:rPr>
    </w:lvl>
    <w:lvl w:ilvl="5" w:tplc="83247BF4">
      <w:numFmt w:val="bullet"/>
      <w:lvlText w:val="•"/>
      <w:lvlJc w:val="left"/>
      <w:pPr>
        <w:ind w:left="4352" w:hanging="360"/>
      </w:pPr>
      <w:rPr>
        <w:rFonts w:hint="default"/>
      </w:rPr>
    </w:lvl>
    <w:lvl w:ilvl="6" w:tplc="B3FAF81E">
      <w:numFmt w:val="bullet"/>
      <w:lvlText w:val="•"/>
      <w:lvlJc w:val="left"/>
      <w:pPr>
        <w:ind w:left="5039" w:hanging="360"/>
      </w:pPr>
      <w:rPr>
        <w:rFonts w:hint="default"/>
      </w:rPr>
    </w:lvl>
    <w:lvl w:ilvl="7" w:tplc="4D8084A6">
      <w:numFmt w:val="bullet"/>
      <w:lvlText w:val="•"/>
      <w:lvlJc w:val="left"/>
      <w:pPr>
        <w:ind w:left="5725" w:hanging="360"/>
      </w:pPr>
      <w:rPr>
        <w:rFonts w:hint="default"/>
      </w:rPr>
    </w:lvl>
    <w:lvl w:ilvl="8" w:tplc="65A00A5E">
      <w:numFmt w:val="bullet"/>
      <w:lvlText w:val="•"/>
      <w:lvlJc w:val="left"/>
      <w:pPr>
        <w:ind w:left="6412" w:hanging="360"/>
      </w:pPr>
      <w:rPr>
        <w:rFonts w:hint="default"/>
      </w:rPr>
    </w:lvl>
  </w:abstractNum>
  <w:abstractNum w:abstractNumId="9">
    <w:nsid w:val="58C24685"/>
    <w:multiLevelType w:val="hybridMultilevel"/>
    <w:tmpl w:val="192E3B70"/>
    <w:lvl w:ilvl="0" w:tplc="B25A995A">
      <w:numFmt w:val="bullet"/>
      <w:lvlText w:val=""/>
      <w:lvlJc w:val="left"/>
      <w:pPr>
        <w:ind w:left="850" w:hanging="360"/>
      </w:pPr>
      <w:rPr>
        <w:rFonts w:ascii="Wingdings" w:eastAsia="Wingdings" w:hAnsi="Wingdings" w:cs="Wingdings" w:hint="default"/>
        <w:w w:val="100"/>
        <w:sz w:val="22"/>
        <w:szCs w:val="22"/>
      </w:rPr>
    </w:lvl>
    <w:lvl w:ilvl="1" w:tplc="BDFC16D4">
      <w:numFmt w:val="bullet"/>
      <w:lvlText w:val="•"/>
      <w:lvlJc w:val="left"/>
      <w:pPr>
        <w:ind w:left="1507" w:hanging="360"/>
      </w:pPr>
      <w:rPr>
        <w:rFonts w:hint="default"/>
      </w:rPr>
    </w:lvl>
    <w:lvl w:ilvl="2" w:tplc="20CA63E8">
      <w:numFmt w:val="bullet"/>
      <w:lvlText w:val="•"/>
      <w:lvlJc w:val="left"/>
      <w:pPr>
        <w:ind w:left="2155" w:hanging="360"/>
      </w:pPr>
      <w:rPr>
        <w:rFonts w:hint="default"/>
      </w:rPr>
    </w:lvl>
    <w:lvl w:ilvl="3" w:tplc="18143B4A">
      <w:numFmt w:val="bullet"/>
      <w:lvlText w:val="•"/>
      <w:lvlJc w:val="left"/>
      <w:pPr>
        <w:ind w:left="2803" w:hanging="360"/>
      </w:pPr>
      <w:rPr>
        <w:rFonts w:hint="default"/>
      </w:rPr>
    </w:lvl>
    <w:lvl w:ilvl="4" w:tplc="FF80559A">
      <w:numFmt w:val="bullet"/>
      <w:lvlText w:val="•"/>
      <w:lvlJc w:val="left"/>
      <w:pPr>
        <w:ind w:left="3451" w:hanging="360"/>
      </w:pPr>
      <w:rPr>
        <w:rFonts w:hint="default"/>
      </w:rPr>
    </w:lvl>
    <w:lvl w:ilvl="5" w:tplc="4C2832E8">
      <w:numFmt w:val="bullet"/>
      <w:lvlText w:val="•"/>
      <w:lvlJc w:val="left"/>
      <w:pPr>
        <w:ind w:left="4099" w:hanging="360"/>
      </w:pPr>
      <w:rPr>
        <w:rFonts w:hint="default"/>
      </w:rPr>
    </w:lvl>
    <w:lvl w:ilvl="6" w:tplc="6832AF74">
      <w:numFmt w:val="bullet"/>
      <w:lvlText w:val="•"/>
      <w:lvlJc w:val="left"/>
      <w:pPr>
        <w:ind w:left="4747" w:hanging="360"/>
      </w:pPr>
      <w:rPr>
        <w:rFonts w:hint="default"/>
      </w:rPr>
    </w:lvl>
    <w:lvl w:ilvl="7" w:tplc="6A4C6FF2">
      <w:numFmt w:val="bullet"/>
      <w:lvlText w:val="•"/>
      <w:lvlJc w:val="left"/>
      <w:pPr>
        <w:ind w:left="5395" w:hanging="360"/>
      </w:pPr>
      <w:rPr>
        <w:rFonts w:hint="default"/>
      </w:rPr>
    </w:lvl>
    <w:lvl w:ilvl="8" w:tplc="16A4F98C">
      <w:numFmt w:val="bullet"/>
      <w:lvlText w:val="•"/>
      <w:lvlJc w:val="left"/>
      <w:pPr>
        <w:ind w:left="6043" w:hanging="360"/>
      </w:pPr>
      <w:rPr>
        <w:rFonts w:hint="default"/>
      </w:rPr>
    </w:lvl>
  </w:abstractNum>
  <w:abstractNum w:abstractNumId="10">
    <w:nsid w:val="61665760"/>
    <w:multiLevelType w:val="hybridMultilevel"/>
    <w:tmpl w:val="AEA233AC"/>
    <w:lvl w:ilvl="0" w:tplc="9FF88ACC">
      <w:numFmt w:val="bullet"/>
      <w:lvlText w:val=""/>
      <w:lvlJc w:val="left"/>
      <w:pPr>
        <w:ind w:left="912" w:hanging="360"/>
      </w:pPr>
      <w:rPr>
        <w:rFonts w:ascii="Wingdings" w:eastAsia="Wingdings" w:hAnsi="Wingdings" w:cs="Wingdings" w:hint="default"/>
        <w:w w:val="100"/>
        <w:sz w:val="22"/>
        <w:szCs w:val="22"/>
      </w:rPr>
    </w:lvl>
    <w:lvl w:ilvl="1" w:tplc="23141562">
      <w:numFmt w:val="bullet"/>
      <w:lvlText w:val="•"/>
      <w:lvlJc w:val="left"/>
      <w:pPr>
        <w:ind w:left="1604" w:hanging="360"/>
      </w:pPr>
      <w:rPr>
        <w:rFonts w:hint="default"/>
      </w:rPr>
    </w:lvl>
    <w:lvl w:ilvl="2" w:tplc="CD4C59A0">
      <w:numFmt w:val="bullet"/>
      <w:lvlText w:val="•"/>
      <w:lvlJc w:val="left"/>
      <w:pPr>
        <w:ind w:left="2289" w:hanging="360"/>
      </w:pPr>
      <w:rPr>
        <w:rFonts w:hint="default"/>
      </w:rPr>
    </w:lvl>
    <w:lvl w:ilvl="3" w:tplc="A5BEF81A">
      <w:numFmt w:val="bullet"/>
      <w:lvlText w:val="•"/>
      <w:lvlJc w:val="left"/>
      <w:pPr>
        <w:ind w:left="2973" w:hanging="360"/>
      </w:pPr>
      <w:rPr>
        <w:rFonts w:hint="default"/>
      </w:rPr>
    </w:lvl>
    <w:lvl w:ilvl="4" w:tplc="969A0770">
      <w:numFmt w:val="bullet"/>
      <w:lvlText w:val="•"/>
      <w:lvlJc w:val="left"/>
      <w:pPr>
        <w:ind w:left="3658" w:hanging="360"/>
      </w:pPr>
      <w:rPr>
        <w:rFonts w:hint="default"/>
      </w:rPr>
    </w:lvl>
    <w:lvl w:ilvl="5" w:tplc="A03A4AD6">
      <w:numFmt w:val="bullet"/>
      <w:lvlText w:val="•"/>
      <w:lvlJc w:val="left"/>
      <w:pPr>
        <w:ind w:left="4342" w:hanging="360"/>
      </w:pPr>
      <w:rPr>
        <w:rFonts w:hint="default"/>
      </w:rPr>
    </w:lvl>
    <w:lvl w:ilvl="6" w:tplc="829C1F10">
      <w:numFmt w:val="bullet"/>
      <w:lvlText w:val="•"/>
      <w:lvlJc w:val="left"/>
      <w:pPr>
        <w:ind w:left="5027" w:hanging="360"/>
      </w:pPr>
      <w:rPr>
        <w:rFonts w:hint="default"/>
      </w:rPr>
    </w:lvl>
    <w:lvl w:ilvl="7" w:tplc="292A9F64">
      <w:numFmt w:val="bullet"/>
      <w:lvlText w:val="•"/>
      <w:lvlJc w:val="left"/>
      <w:pPr>
        <w:ind w:left="5712" w:hanging="360"/>
      </w:pPr>
      <w:rPr>
        <w:rFonts w:hint="default"/>
      </w:rPr>
    </w:lvl>
    <w:lvl w:ilvl="8" w:tplc="4976A02E">
      <w:numFmt w:val="bullet"/>
      <w:lvlText w:val="•"/>
      <w:lvlJc w:val="left"/>
      <w:pPr>
        <w:ind w:left="6396" w:hanging="360"/>
      </w:pPr>
      <w:rPr>
        <w:rFonts w:hint="default"/>
      </w:rPr>
    </w:lvl>
  </w:abstractNum>
  <w:abstractNum w:abstractNumId="11">
    <w:nsid w:val="64393481"/>
    <w:multiLevelType w:val="hybridMultilevel"/>
    <w:tmpl w:val="010C84D6"/>
    <w:lvl w:ilvl="0" w:tplc="947CF558">
      <w:numFmt w:val="bullet"/>
      <w:lvlText w:val=""/>
      <w:lvlJc w:val="left"/>
      <w:pPr>
        <w:ind w:left="912" w:hanging="360"/>
      </w:pPr>
      <w:rPr>
        <w:rFonts w:ascii="Symbol" w:eastAsia="Symbol" w:hAnsi="Symbol" w:cs="Symbol" w:hint="default"/>
        <w:w w:val="100"/>
        <w:sz w:val="22"/>
        <w:szCs w:val="22"/>
      </w:rPr>
    </w:lvl>
    <w:lvl w:ilvl="1" w:tplc="C456AEC4">
      <w:numFmt w:val="bullet"/>
      <w:lvlText w:val="•"/>
      <w:lvlJc w:val="left"/>
      <w:pPr>
        <w:ind w:left="1604" w:hanging="360"/>
      </w:pPr>
      <w:rPr>
        <w:rFonts w:hint="default"/>
      </w:rPr>
    </w:lvl>
    <w:lvl w:ilvl="2" w:tplc="472E18CC">
      <w:numFmt w:val="bullet"/>
      <w:lvlText w:val="•"/>
      <w:lvlJc w:val="left"/>
      <w:pPr>
        <w:ind w:left="2289" w:hanging="360"/>
      </w:pPr>
      <w:rPr>
        <w:rFonts w:hint="default"/>
      </w:rPr>
    </w:lvl>
    <w:lvl w:ilvl="3" w:tplc="B69C1804">
      <w:numFmt w:val="bullet"/>
      <w:lvlText w:val="•"/>
      <w:lvlJc w:val="left"/>
      <w:pPr>
        <w:ind w:left="2973" w:hanging="360"/>
      </w:pPr>
      <w:rPr>
        <w:rFonts w:hint="default"/>
      </w:rPr>
    </w:lvl>
    <w:lvl w:ilvl="4" w:tplc="B9688136">
      <w:numFmt w:val="bullet"/>
      <w:lvlText w:val="•"/>
      <w:lvlJc w:val="left"/>
      <w:pPr>
        <w:ind w:left="3658" w:hanging="360"/>
      </w:pPr>
      <w:rPr>
        <w:rFonts w:hint="default"/>
      </w:rPr>
    </w:lvl>
    <w:lvl w:ilvl="5" w:tplc="8C844A58">
      <w:numFmt w:val="bullet"/>
      <w:lvlText w:val="•"/>
      <w:lvlJc w:val="left"/>
      <w:pPr>
        <w:ind w:left="4342" w:hanging="360"/>
      </w:pPr>
      <w:rPr>
        <w:rFonts w:hint="default"/>
      </w:rPr>
    </w:lvl>
    <w:lvl w:ilvl="6" w:tplc="91225A78">
      <w:numFmt w:val="bullet"/>
      <w:lvlText w:val="•"/>
      <w:lvlJc w:val="left"/>
      <w:pPr>
        <w:ind w:left="5027" w:hanging="360"/>
      </w:pPr>
      <w:rPr>
        <w:rFonts w:hint="default"/>
      </w:rPr>
    </w:lvl>
    <w:lvl w:ilvl="7" w:tplc="11206B02">
      <w:numFmt w:val="bullet"/>
      <w:lvlText w:val="•"/>
      <w:lvlJc w:val="left"/>
      <w:pPr>
        <w:ind w:left="5712" w:hanging="360"/>
      </w:pPr>
      <w:rPr>
        <w:rFonts w:hint="default"/>
      </w:rPr>
    </w:lvl>
    <w:lvl w:ilvl="8" w:tplc="AC28300C">
      <w:numFmt w:val="bullet"/>
      <w:lvlText w:val="•"/>
      <w:lvlJc w:val="left"/>
      <w:pPr>
        <w:ind w:left="6396" w:hanging="360"/>
      </w:pPr>
      <w:rPr>
        <w:rFonts w:hint="default"/>
      </w:rPr>
    </w:lvl>
  </w:abstractNum>
  <w:abstractNum w:abstractNumId="12">
    <w:nsid w:val="7A9D3203"/>
    <w:multiLevelType w:val="hybridMultilevel"/>
    <w:tmpl w:val="DAC07BAA"/>
    <w:lvl w:ilvl="0" w:tplc="8514D06A">
      <w:numFmt w:val="bullet"/>
      <w:lvlText w:val=""/>
      <w:lvlJc w:val="left"/>
      <w:pPr>
        <w:ind w:left="912" w:hanging="360"/>
      </w:pPr>
      <w:rPr>
        <w:rFonts w:ascii="Wingdings" w:eastAsia="Wingdings" w:hAnsi="Wingdings" w:cs="Wingdings" w:hint="default"/>
        <w:w w:val="100"/>
        <w:sz w:val="22"/>
        <w:szCs w:val="22"/>
      </w:rPr>
    </w:lvl>
    <w:lvl w:ilvl="1" w:tplc="12524D1C">
      <w:numFmt w:val="bullet"/>
      <w:lvlText w:val="•"/>
      <w:lvlJc w:val="left"/>
      <w:pPr>
        <w:ind w:left="1606" w:hanging="360"/>
      </w:pPr>
      <w:rPr>
        <w:rFonts w:hint="default"/>
      </w:rPr>
    </w:lvl>
    <w:lvl w:ilvl="2" w:tplc="809422C4">
      <w:numFmt w:val="bullet"/>
      <w:lvlText w:val="•"/>
      <w:lvlJc w:val="left"/>
      <w:pPr>
        <w:ind w:left="2293" w:hanging="360"/>
      </w:pPr>
      <w:rPr>
        <w:rFonts w:hint="default"/>
      </w:rPr>
    </w:lvl>
    <w:lvl w:ilvl="3" w:tplc="1FFEBB90">
      <w:numFmt w:val="bullet"/>
      <w:lvlText w:val="•"/>
      <w:lvlJc w:val="left"/>
      <w:pPr>
        <w:ind w:left="2979" w:hanging="360"/>
      </w:pPr>
      <w:rPr>
        <w:rFonts w:hint="default"/>
      </w:rPr>
    </w:lvl>
    <w:lvl w:ilvl="4" w:tplc="1F86AC3A">
      <w:numFmt w:val="bullet"/>
      <w:lvlText w:val="•"/>
      <w:lvlJc w:val="left"/>
      <w:pPr>
        <w:ind w:left="3666" w:hanging="360"/>
      </w:pPr>
      <w:rPr>
        <w:rFonts w:hint="default"/>
      </w:rPr>
    </w:lvl>
    <w:lvl w:ilvl="5" w:tplc="BCDCC800">
      <w:numFmt w:val="bullet"/>
      <w:lvlText w:val="•"/>
      <w:lvlJc w:val="left"/>
      <w:pPr>
        <w:ind w:left="4352" w:hanging="360"/>
      </w:pPr>
      <w:rPr>
        <w:rFonts w:hint="default"/>
      </w:rPr>
    </w:lvl>
    <w:lvl w:ilvl="6" w:tplc="38D0F61C">
      <w:numFmt w:val="bullet"/>
      <w:lvlText w:val="•"/>
      <w:lvlJc w:val="left"/>
      <w:pPr>
        <w:ind w:left="5039" w:hanging="360"/>
      </w:pPr>
      <w:rPr>
        <w:rFonts w:hint="default"/>
      </w:rPr>
    </w:lvl>
    <w:lvl w:ilvl="7" w:tplc="23FA9244">
      <w:numFmt w:val="bullet"/>
      <w:lvlText w:val="•"/>
      <w:lvlJc w:val="left"/>
      <w:pPr>
        <w:ind w:left="5725" w:hanging="360"/>
      </w:pPr>
      <w:rPr>
        <w:rFonts w:hint="default"/>
      </w:rPr>
    </w:lvl>
    <w:lvl w:ilvl="8" w:tplc="CF5EFC64">
      <w:numFmt w:val="bullet"/>
      <w:lvlText w:val="•"/>
      <w:lvlJc w:val="left"/>
      <w:pPr>
        <w:ind w:left="6412" w:hanging="360"/>
      </w:pPr>
      <w:rPr>
        <w:rFonts w:hint="default"/>
      </w:rPr>
    </w:lvl>
  </w:abstractNum>
  <w:num w:numId="1">
    <w:abstractNumId w:val="7"/>
  </w:num>
  <w:num w:numId="2">
    <w:abstractNumId w:val="3"/>
  </w:num>
  <w:num w:numId="3">
    <w:abstractNumId w:val="9"/>
  </w:num>
  <w:num w:numId="4">
    <w:abstractNumId w:val="0"/>
  </w:num>
  <w:num w:numId="5">
    <w:abstractNumId w:val="10"/>
  </w:num>
  <w:num w:numId="6">
    <w:abstractNumId w:val="5"/>
  </w:num>
  <w:num w:numId="7">
    <w:abstractNumId w:val="4"/>
  </w:num>
  <w:num w:numId="8">
    <w:abstractNumId w:val="1"/>
  </w:num>
  <w:num w:numId="9">
    <w:abstractNumId w:val="11"/>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5C"/>
    <w:rsid w:val="0017325C"/>
    <w:rsid w:val="00336E6F"/>
    <w:rsid w:val="003B60B9"/>
    <w:rsid w:val="00414870"/>
    <w:rsid w:val="004B6D8A"/>
    <w:rsid w:val="006218E0"/>
    <w:rsid w:val="00636798"/>
    <w:rsid w:val="00942C75"/>
    <w:rsid w:val="00AC4301"/>
    <w:rsid w:val="00CA025B"/>
    <w:rsid w:val="00D57C44"/>
    <w:rsid w:val="00D925B9"/>
    <w:rsid w:val="00E46EE6"/>
    <w:rsid w:val="00ED0D1E"/>
    <w:rsid w:val="00ED2231"/>
    <w:rsid w:val="00F06B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 w:right="275"/>
      <w:outlineLvl w:val="0"/>
    </w:pPr>
    <w:rPr>
      <w:b/>
      <w:bCs/>
      <w:i/>
    </w:rPr>
  </w:style>
  <w:style w:type="paragraph" w:styleId="Heading2">
    <w:name w:val="heading 2"/>
    <w:basedOn w:val="Normal"/>
    <w:uiPriority w:val="1"/>
    <w:qFormat/>
    <w:pPr>
      <w:spacing w:before="73"/>
      <w:ind w:left="974" w:right="1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6798"/>
    <w:pPr>
      <w:tabs>
        <w:tab w:val="center" w:pos="4680"/>
        <w:tab w:val="right" w:pos="9360"/>
      </w:tabs>
    </w:pPr>
  </w:style>
  <w:style w:type="character" w:customStyle="1" w:styleId="HeaderChar">
    <w:name w:val="Header Char"/>
    <w:basedOn w:val="DefaultParagraphFont"/>
    <w:link w:val="Header"/>
    <w:uiPriority w:val="99"/>
    <w:rsid w:val="00636798"/>
    <w:rPr>
      <w:rFonts w:ascii="Arial" w:eastAsia="Arial" w:hAnsi="Arial" w:cs="Arial"/>
    </w:rPr>
  </w:style>
  <w:style w:type="paragraph" w:styleId="Footer">
    <w:name w:val="footer"/>
    <w:basedOn w:val="Normal"/>
    <w:link w:val="FooterChar"/>
    <w:uiPriority w:val="99"/>
    <w:unhideWhenUsed/>
    <w:rsid w:val="00636798"/>
    <w:pPr>
      <w:tabs>
        <w:tab w:val="center" w:pos="4680"/>
        <w:tab w:val="right" w:pos="9360"/>
      </w:tabs>
    </w:pPr>
  </w:style>
  <w:style w:type="character" w:customStyle="1" w:styleId="FooterChar">
    <w:name w:val="Footer Char"/>
    <w:basedOn w:val="DefaultParagraphFont"/>
    <w:link w:val="Footer"/>
    <w:uiPriority w:val="99"/>
    <w:rsid w:val="0063679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 w:right="275"/>
      <w:outlineLvl w:val="0"/>
    </w:pPr>
    <w:rPr>
      <w:b/>
      <w:bCs/>
      <w:i/>
    </w:rPr>
  </w:style>
  <w:style w:type="paragraph" w:styleId="Heading2">
    <w:name w:val="heading 2"/>
    <w:basedOn w:val="Normal"/>
    <w:uiPriority w:val="1"/>
    <w:qFormat/>
    <w:pPr>
      <w:spacing w:before="73"/>
      <w:ind w:left="974" w:right="1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6798"/>
    <w:pPr>
      <w:tabs>
        <w:tab w:val="center" w:pos="4680"/>
        <w:tab w:val="right" w:pos="9360"/>
      </w:tabs>
    </w:pPr>
  </w:style>
  <w:style w:type="character" w:customStyle="1" w:styleId="HeaderChar">
    <w:name w:val="Header Char"/>
    <w:basedOn w:val="DefaultParagraphFont"/>
    <w:link w:val="Header"/>
    <w:uiPriority w:val="99"/>
    <w:rsid w:val="00636798"/>
    <w:rPr>
      <w:rFonts w:ascii="Arial" w:eastAsia="Arial" w:hAnsi="Arial" w:cs="Arial"/>
    </w:rPr>
  </w:style>
  <w:style w:type="paragraph" w:styleId="Footer">
    <w:name w:val="footer"/>
    <w:basedOn w:val="Normal"/>
    <w:link w:val="FooterChar"/>
    <w:uiPriority w:val="99"/>
    <w:unhideWhenUsed/>
    <w:rsid w:val="00636798"/>
    <w:pPr>
      <w:tabs>
        <w:tab w:val="center" w:pos="4680"/>
        <w:tab w:val="right" w:pos="9360"/>
      </w:tabs>
    </w:pPr>
  </w:style>
  <w:style w:type="character" w:customStyle="1" w:styleId="FooterChar">
    <w:name w:val="Footer Char"/>
    <w:basedOn w:val="DefaultParagraphFont"/>
    <w:link w:val="Footer"/>
    <w:uiPriority w:val="99"/>
    <w:rsid w:val="006367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0.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11D1A-D74C-4131-8FE7-D2EB4E913E28}"/>
</file>

<file path=customXml/itemProps2.xml><?xml version="1.0" encoding="utf-8"?>
<ds:datastoreItem xmlns:ds="http://schemas.openxmlformats.org/officeDocument/2006/customXml" ds:itemID="{F2CF635B-0F49-4224-A5BC-55BC253710A8}"/>
</file>

<file path=customXml/itemProps3.xml><?xml version="1.0" encoding="utf-8"?>
<ds:datastoreItem xmlns:ds="http://schemas.openxmlformats.org/officeDocument/2006/customXml" ds:itemID="{31D943C7-D1CB-4F92-941E-020610DA1454}"/>
</file>

<file path=docProps/app.xml><?xml version="1.0" encoding="utf-8"?>
<Properties xmlns="http://schemas.openxmlformats.org/officeDocument/2006/extended-properties" xmlns:vt="http://schemas.openxmlformats.org/officeDocument/2006/docPropsVTypes">
  <Template>Normal.dotm</Template>
  <TotalTime>44</TotalTime>
  <Pages>7</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6</cp:revision>
  <cp:lastPrinted>2016-11-28T21:29:00Z</cp:lastPrinted>
  <dcterms:created xsi:type="dcterms:W3CDTF">2016-06-10T16:59:00Z</dcterms:created>
  <dcterms:modified xsi:type="dcterms:W3CDTF">2016-11-28T21:29:00Z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Microsoft® Word 2010</vt:lpwstr>
  </property>
  <property fmtid="{D5CDD505-2E9C-101B-9397-08002B2CF9AE}" pid="4" name="LastSaved">
    <vt:filetime>2016-06-10T00:00:00Z</vt:filetime>
  </property>
  <property fmtid="{D5CDD505-2E9C-101B-9397-08002B2CF9AE}" pid="5" name="ContentTypeId">
    <vt:lpwstr>0x0101003635396368474A449CB51507BBF09E37</vt:lpwstr>
  </property>
  <property fmtid="{D5CDD505-2E9C-101B-9397-08002B2CF9AE}" pid="6" name="Order">
    <vt:r8>5684000</vt:r8>
  </property>
</Properties>
</file>